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48" w:rsidRDefault="00C14E48" w:rsidP="00C14E48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C14E48" w:rsidRDefault="00C14E48" w:rsidP="00C14E48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C14E48" w:rsidRDefault="00C14E48" w:rsidP="00C14E48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C14E48" w:rsidRDefault="00C14E48" w:rsidP="00C14E48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C14E48" w:rsidRDefault="00C14E48" w:rsidP="00C14E48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07 мая 2018 и не позднее 05 июля 2018 г.</w:t>
      </w:r>
    </w:p>
    <w:p w:rsidR="00C14E48" w:rsidRDefault="00C14E48" w:rsidP="00C14E48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C14E48" w:rsidRDefault="00C14E48" w:rsidP="00C14E48">
      <w:pPr>
        <w:shd w:val="clear" w:color="auto" w:fill="FFFFFF"/>
        <w:tabs>
          <w:tab w:val="left" w:pos="-14583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Продолжительность 1 курса (заезда): </w:t>
      </w:r>
      <w:r w:rsidRPr="00BE33ED"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.</w:t>
      </w:r>
    </w:p>
    <w:p w:rsidR="00C14E48" w:rsidRPr="00D11AE8" w:rsidRDefault="00C14E48" w:rsidP="00C14E48">
      <w:pPr>
        <w:jc w:val="both"/>
        <w:rPr>
          <w:rFonts w:eastAsia="Arial"/>
          <w:iCs/>
          <w:color w:val="FF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B25E82">
        <w:rPr>
          <w:color w:val="FF0000"/>
          <w:sz w:val="26"/>
          <w:szCs w:val="26"/>
        </w:rPr>
        <w:t>140</w:t>
      </w:r>
      <w:r w:rsidRPr="00D11AE8">
        <w:rPr>
          <w:bCs/>
          <w:color w:val="FF0000"/>
          <w:sz w:val="26"/>
          <w:szCs w:val="26"/>
        </w:rPr>
        <w:t xml:space="preserve"> </w:t>
      </w:r>
      <w:r w:rsidRPr="00D11AE8">
        <w:rPr>
          <w:rFonts w:eastAsia="Times New Roman CYR"/>
          <w:iCs/>
          <w:color w:val="FF0000"/>
          <w:spacing w:val="-6"/>
          <w:sz w:val="26"/>
          <w:szCs w:val="26"/>
        </w:rPr>
        <w:t>шт.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,</w:t>
      </w:r>
      <w:r w:rsidRPr="00D11AE8">
        <w:rPr>
          <w:rFonts w:eastAsia="Times New Roman CYR"/>
          <w:iCs/>
          <w:color w:val="000000"/>
          <w:spacing w:val="-6"/>
          <w:sz w:val="26"/>
          <w:szCs w:val="26"/>
        </w:rPr>
        <w:t xml:space="preserve"> </w:t>
      </w:r>
      <w:r w:rsidRPr="00D11AE8">
        <w:rPr>
          <w:rFonts w:eastAsia="Arial"/>
          <w:iCs/>
          <w:color w:val="FF0000"/>
          <w:spacing w:val="-6"/>
          <w:sz w:val="26"/>
          <w:szCs w:val="26"/>
        </w:rPr>
        <w:t>в том числе 10 шт. для детей-инвалидов, 10 шт. для сопровождающих.</w:t>
      </w:r>
    </w:p>
    <w:p w:rsidR="00C14E48" w:rsidRPr="002D6011" w:rsidRDefault="00C14E48" w:rsidP="00C14E48">
      <w:pPr>
        <w:ind w:firstLine="709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Начальная (максимальная) цена контракта</w:t>
      </w:r>
      <w:r w:rsidRPr="006365F9">
        <w:rPr>
          <w:color w:val="800000"/>
          <w:sz w:val="26"/>
          <w:szCs w:val="26"/>
        </w:rPr>
        <w:t xml:space="preserve">: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3 568 114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Три миллиона пятьсот шестьдесят восемь тысяч сто четырнадцать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)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ей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20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копеек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C14E48" w:rsidRPr="00B8554A" w:rsidRDefault="00C14E48" w:rsidP="00C14E48">
      <w:pPr>
        <w:ind w:firstLine="709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 xml:space="preserve">3. </w:t>
      </w: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C14E48" w:rsidRPr="00EB200B" w:rsidRDefault="00C14E48" w:rsidP="00C14E48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C14E48" w:rsidRDefault="00C14E48" w:rsidP="00C14E48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C14E48" w:rsidRDefault="00C14E48" w:rsidP="00C14E48">
      <w:pPr>
        <w:pStyle w:val="a4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C14E48" w:rsidRDefault="00C14E48" w:rsidP="00C14E48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C14E48" w:rsidRDefault="00C14E48" w:rsidP="00C14E48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C14E48" w:rsidRDefault="00C14E48" w:rsidP="00C14E48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C14E48" w:rsidRDefault="00C14E48" w:rsidP="00C14E48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C14E48" w:rsidRDefault="00C14E48" w:rsidP="00C14E48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C14E48" w:rsidRDefault="00C14E48" w:rsidP="00C14E48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              № 223,224;</w:t>
      </w:r>
    </w:p>
    <w:p w:rsidR="00C14E48" w:rsidRPr="002D4E7F" w:rsidRDefault="00C14E48" w:rsidP="00C14E4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C14E48" w:rsidRDefault="00C14E48" w:rsidP="00C14E48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C14E48" w:rsidRDefault="00C14E48" w:rsidP="00C14E48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C14E48" w:rsidRDefault="00C14E48" w:rsidP="00C14E48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C14E48" w:rsidRDefault="00C14E48" w:rsidP="00C14E48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C14E48" w:rsidRDefault="00C14E48" w:rsidP="00C14E4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C14E48" w:rsidRDefault="00C14E48" w:rsidP="00C14E4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C14E48" w:rsidRDefault="00C14E48" w:rsidP="00C14E4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C14E48" w:rsidRDefault="00C14E48" w:rsidP="00C14E4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4E48" w:rsidRDefault="00C14E48" w:rsidP="00C14E48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C14E48" w:rsidRDefault="00C14E48" w:rsidP="00C14E4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C14E48" w:rsidRDefault="00C14E48" w:rsidP="00C14E48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2"/>
    <w:rsid w:val="0073678E"/>
    <w:rsid w:val="008A1F02"/>
    <w:rsid w:val="00C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E48"/>
    <w:rPr>
      <w:color w:val="0000FF"/>
      <w:u w:val="single"/>
    </w:rPr>
  </w:style>
  <w:style w:type="paragraph" w:styleId="a4">
    <w:name w:val="Normal (Web)"/>
    <w:rsid w:val="00C14E48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C14E48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E48"/>
    <w:rPr>
      <w:color w:val="0000FF"/>
      <w:u w:val="single"/>
    </w:rPr>
  </w:style>
  <w:style w:type="paragraph" w:styleId="a4">
    <w:name w:val="Normal (Web)"/>
    <w:rsid w:val="00C14E48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C14E48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Company>FSS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2018-06-14T09:12:00Z</dcterms:created>
  <dcterms:modified xsi:type="dcterms:W3CDTF">2018-06-14T09:12:00Z</dcterms:modified>
</cp:coreProperties>
</file>