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C4" w:rsidRPr="00FA5016" w:rsidRDefault="007062C4" w:rsidP="007062C4">
      <w:pPr>
        <w:keepNext/>
        <w:tabs>
          <w:tab w:val="left" w:pos="0"/>
        </w:tabs>
        <w:spacing w:line="100" w:lineRule="atLeast"/>
        <w:jc w:val="both"/>
        <w:textAlignment w:val="baseline"/>
        <w:outlineLvl w:val="0"/>
        <w:rPr>
          <w:kern w:val="1"/>
          <w:sz w:val="22"/>
          <w:szCs w:val="22"/>
          <w:lang w:eastAsia="ar-SA"/>
        </w:rPr>
      </w:pPr>
      <w:r w:rsidRPr="007062C4">
        <w:rPr>
          <w:b/>
          <w:bCs/>
          <w:kern w:val="1"/>
        </w:rPr>
        <w:t xml:space="preserve">Техническое задание </w:t>
      </w:r>
      <w:r w:rsidRPr="007062C4">
        <w:rPr>
          <w:bCs/>
          <w:kern w:val="1"/>
        </w:rPr>
        <w:t>на поставку</w:t>
      </w:r>
      <w:r w:rsidRPr="007062C4">
        <w:t xml:space="preserve"> технических средств реабилитации </w:t>
      </w:r>
      <w:r w:rsidRPr="007062C4">
        <w:rPr>
          <w:sz w:val="28"/>
        </w:rPr>
        <w:t xml:space="preserve">– </w:t>
      </w:r>
      <w:r w:rsidRPr="007062C4">
        <w:t>кресел-колясок для обеспечения ими инвалидов.</w:t>
      </w:r>
    </w:p>
    <w:tbl>
      <w:tblPr>
        <w:tblW w:w="10543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5865"/>
        <w:gridCol w:w="850"/>
        <w:gridCol w:w="992"/>
        <w:gridCol w:w="1276"/>
      </w:tblGrid>
      <w:tr w:rsidR="007062C4" w:rsidRPr="00F44E8B" w:rsidTr="007062C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Вид и наименование технически средств реабилитации </w:t>
            </w:r>
          </w:p>
        </w:tc>
        <w:tc>
          <w:tcPr>
            <w:tcW w:w="5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Кол-во, (шт.)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Сумма, руб.</w:t>
            </w:r>
          </w:p>
        </w:tc>
      </w:tr>
      <w:tr w:rsidR="007062C4" w:rsidRPr="00F44E8B" w:rsidTr="007062C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1. Кресло-коляска с ручным приводом комнатная (для инвалидов и детей-инвалидов)</w:t>
            </w:r>
          </w:p>
        </w:tc>
        <w:tc>
          <w:tcPr>
            <w:tcW w:w="5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Инвалидная кресло-коляска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предназначена для использования     внутри помещений. Управляется как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самостоятельно инвалидом, так и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 xml:space="preserve">сопровождающим лицом. 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Основные технические характеристики</w:t>
            </w:r>
            <w:r w:rsidRPr="00D24B93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D24B93">
              <w:rPr>
                <w:color w:val="000000"/>
                <w:sz w:val="22"/>
                <w:szCs w:val="22"/>
              </w:rPr>
              <w:t>изготовлена из</w:t>
            </w:r>
            <w:r w:rsidRPr="00D24B93">
              <w:rPr>
                <w:sz w:val="22"/>
                <w:szCs w:val="22"/>
              </w:rPr>
              <w:t xml:space="preserve"> металлических, пластиковых, либо иных высокопрочных конструкционных материалов</w:t>
            </w:r>
            <w:r w:rsidRPr="00D24B93">
              <w:rPr>
                <w:color w:val="000000"/>
                <w:sz w:val="22"/>
                <w:szCs w:val="22"/>
              </w:rPr>
              <w:t>. Поверхности металлических элементов кресла-коляски обеспечивают антикоррозийную защиту и устойчивы к дезинфекции. Возможность складывания и раскладывания кресла-коляски без применения инструмента.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Оснащение: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сиденье и спинка изготовлены из мягкого, прочного, влагонепроницаемого материала;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подлокотники: съемные или откидные, регулируемые по высоте;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подножки: съемные, откидные, регулируемые по высоте;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регулировка установки оси переднего (поворотного) колеса по вертикали;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передние самоориентирующиеся колеса с цельнолитыми или пневматическими шинами;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быстросъемные задние колеса (с кнопочной </w:t>
            </w:r>
            <w:proofErr w:type="gramStart"/>
            <w:r w:rsidRPr="00D24B93">
              <w:rPr>
                <w:sz w:val="22"/>
                <w:szCs w:val="22"/>
              </w:rPr>
              <w:t>фиксацией)  с</w:t>
            </w:r>
            <w:proofErr w:type="gramEnd"/>
            <w:r w:rsidRPr="00D24B93">
              <w:rPr>
                <w:sz w:val="22"/>
                <w:szCs w:val="22"/>
              </w:rPr>
              <w:t xml:space="preserve"> цельнолитыми или пневматическими шинами;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регулируемые стояночные тормоза;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</w:t>
            </w:r>
            <w:proofErr w:type="gramStart"/>
            <w:r w:rsidRPr="00D24B93">
              <w:rPr>
                <w:sz w:val="22"/>
                <w:szCs w:val="22"/>
              </w:rPr>
              <w:t>съемная  противопролежневая</w:t>
            </w:r>
            <w:proofErr w:type="gramEnd"/>
            <w:r w:rsidRPr="00D24B93">
              <w:rPr>
                <w:sz w:val="22"/>
                <w:szCs w:val="22"/>
              </w:rPr>
              <w:t xml:space="preserve"> подушка на сиденье;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ножные упоры для управления сопровождающим лицом;                                                                                        </w:t>
            </w:r>
          </w:p>
          <w:p w:rsidR="007062C4" w:rsidRPr="00D24B93" w:rsidRDefault="007062C4" w:rsidP="004F414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откидные опоры для ног, регулируемые по углу наклона;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Ширина сидения: от 400+-10 мм до 500+-10 мм.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Масса кресла-коляски: не более 19 кг.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Максимальная допустимая нагрузка на кресло-коляску: не менее 125 кг.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Дополнительное оснащение: </w:t>
            </w:r>
          </w:p>
          <w:p w:rsidR="007062C4" w:rsidRPr="00D24B93" w:rsidRDefault="007062C4" w:rsidP="004F4141">
            <w:pPr>
              <w:pStyle w:val="Standard"/>
              <w:shd w:val="clear" w:color="auto" w:fill="FFFFFF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4B93"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D24B93">
              <w:rPr>
                <w:rFonts w:cs="Times New Roman"/>
                <w:sz w:val="22"/>
                <w:szCs w:val="22"/>
                <w:lang w:val="ru-RU"/>
              </w:rPr>
              <w:t>антиопрокидывающее</w:t>
            </w:r>
            <w:proofErr w:type="spellEnd"/>
            <w:r w:rsidRPr="00D24B93">
              <w:rPr>
                <w:rFonts w:cs="Times New Roman"/>
                <w:sz w:val="22"/>
                <w:szCs w:val="22"/>
                <w:lang w:val="ru-RU"/>
              </w:rPr>
              <w:t xml:space="preserve"> устройство</w:t>
            </w:r>
          </w:p>
          <w:p w:rsidR="007062C4" w:rsidRPr="00D24B93" w:rsidRDefault="007062C4" w:rsidP="004F4141">
            <w:pPr>
              <w:tabs>
                <w:tab w:val="left" w:pos="4568"/>
              </w:tabs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В комплект поставки входит: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паспорт на русском языке;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набор инструментов;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насос с комплектом для ремонта шин, в случае поставки коляски с пневматическими шинами;</w:t>
            </w:r>
          </w:p>
          <w:p w:rsidR="007062C4" w:rsidRPr="00D24B93" w:rsidRDefault="007062C4" w:rsidP="004F414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14 444,96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1 444 496,00</w:t>
            </w:r>
          </w:p>
        </w:tc>
      </w:tr>
      <w:tr w:rsidR="007062C4" w:rsidRPr="00F44E8B" w:rsidTr="007062C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-2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2. Кресло-коляска с ручным приводом прогулочная (для инвалидов и детей-инвалидов)</w:t>
            </w:r>
          </w:p>
        </w:tc>
        <w:tc>
          <w:tcPr>
            <w:tcW w:w="5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3"/>
              <w:snapToGrid w:val="0"/>
              <w:spacing w:after="0"/>
              <w:ind w:left="87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Инвалидная кресло-коляска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предназначена для использования вне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помещений, в том числе на площадках с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твердым покрытием. Управляется как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самостоятельно инвалидом, так и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 xml:space="preserve">сопровождающим лицом. 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/>
              <w:rPr>
                <w:b/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Основные технические характеристики</w:t>
            </w:r>
            <w:r w:rsidRPr="00D24B93">
              <w:rPr>
                <w:b/>
                <w:color w:val="000000"/>
                <w:sz w:val="22"/>
                <w:szCs w:val="22"/>
              </w:rPr>
              <w:t xml:space="preserve">: 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Изготовлена из</w:t>
            </w:r>
            <w:r w:rsidRPr="00D24B93">
              <w:rPr>
                <w:sz w:val="22"/>
                <w:szCs w:val="22"/>
              </w:rPr>
              <w:t xml:space="preserve"> металлических, пластиковых, либо иных высокопрочных конструкционных материалов</w:t>
            </w:r>
            <w:r w:rsidRPr="00D24B93">
              <w:rPr>
                <w:color w:val="000000"/>
                <w:sz w:val="22"/>
                <w:szCs w:val="22"/>
              </w:rPr>
              <w:t xml:space="preserve">. Поверхности металлических элементов кресла-коляски обеспечивают антикоррозийную защиту и устойчивы к </w:t>
            </w:r>
            <w:r w:rsidRPr="00D24B93">
              <w:rPr>
                <w:color w:val="000000"/>
                <w:sz w:val="22"/>
                <w:szCs w:val="22"/>
              </w:rPr>
              <w:lastRenderedPageBreak/>
              <w:t>дезинфекции. Возможность складывания и раскладывания кресла-коляски без применения инструмента.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Оснащение: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-подлокотники: съемные или откидные, регулируемые по высоте;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сиденье и спинка изготовлены из мягкого, прочного, влагонепроницаемого материала;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-подножки: съемные, откидные, регулируемые по высоте;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быстросъемные задние колеса (с кнопочной фиксацией) с цельнолитыми или пневматическими шинами;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передние колеса с цельнолитыми шинами;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вилка переднего колеса быстросъемная;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регулируемые стояночные тормоза;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задние колеса оснащены пластиковой защитой спиц;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</w:t>
            </w:r>
            <w:proofErr w:type="gramStart"/>
            <w:r w:rsidRPr="00D24B93">
              <w:rPr>
                <w:sz w:val="22"/>
                <w:szCs w:val="22"/>
              </w:rPr>
              <w:t>съемная  противопролежневая</w:t>
            </w:r>
            <w:proofErr w:type="gramEnd"/>
            <w:r w:rsidRPr="00D24B93">
              <w:rPr>
                <w:sz w:val="22"/>
                <w:szCs w:val="22"/>
              </w:rPr>
              <w:t xml:space="preserve"> подушка на сиденье;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ножные упоры для управления сопровождающим лицом;                                                                                        </w:t>
            </w:r>
          </w:p>
          <w:p w:rsidR="007062C4" w:rsidRPr="00D24B93" w:rsidRDefault="007062C4" w:rsidP="004F4141">
            <w:pPr>
              <w:keepNext/>
              <w:keepLines/>
              <w:ind w:left="87"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откидные опоры для ног, регулируемые по углу наклона;</w:t>
            </w:r>
          </w:p>
          <w:p w:rsidR="007062C4" w:rsidRPr="00D24B93" w:rsidRDefault="007062C4" w:rsidP="004F4141">
            <w:pPr>
              <w:keepNext/>
              <w:keepLines/>
              <w:ind w:left="87"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светоотражатели (катафоты) на задних колесах.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Ширина сидения: от 400+-10 мм до 500+-10 мм.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Масса кресла-коляски: не более 19 кг.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Максимальная допустимая нагрузка на кресло-коляску: не менее 125 кг.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Дополнительное оснащение: </w:t>
            </w:r>
          </w:p>
          <w:p w:rsidR="007062C4" w:rsidRPr="00D24B93" w:rsidRDefault="007062C4" w:rsidP="004F4141">
            <w:pPr>
              <w:tabs>
                <w:tab w:val="left" w:pos="2160"/>
              </w:tabs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</w:t>
            </w:r>
            <w:proofErr w:type="spellStart"/>
            <w:r w:rsidRPr="00D24B93">
              <w:rPr>
                <w:sz w:val="22"/>
                <w:szCs w:val="22"/>
              </w:rPr>
              <w:t>антиопрокидывающее</w:t>
            </w:r>
            <w:proofErr w:type="spellEnd"/>
            <w:r w:rsidRPr="00D24B93">
              <w:rPr>
                <w:sz w:val="22"/>
                <w:szCs w:val="22"/>
              </w:rPr>
              <w:t xml:space="preserve"> устройство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В комплект поставки входит: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паспорт на русском языке;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набор инструментов;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насос с комплектом для ремонта шин, в случае поставки коляски с пневматическими шинами;</w:t>
            </w:r>
          </w:p>
          <w:p w:rsidR="007062C4" w:rsidRPr="00D24B93" w:rsidRDefault="007062C4" w:rsidP="004F4141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bCs/>
                <w:sz w:val="22"/>
                <w:szCs w:val="22"/>
              </w:rPr>
              <w:t>14738,47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  <w:lang w:eastAsia="ru-RU"/>
              </w:rPr>
              <w:t>1 031 692,90</w:t>
            </w:r>
          </w:p>
        </w:tc>
      </w:tr>
      <w:tr w:rsidR="007062C4" w:rsidRPr="00F44E8B" w:rsidTr="007062C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3. 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5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widowControl w:val="0"/>
              <w:snapToGrid w:val="0"/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Инвалидная кресло-коляска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предназначена для использования внутри помещений. Управляется как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самостоятельно инвалидом, так и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 xml:space="preserve">сопровождающим лицом. </w:t>
            </w:r>
          </w:p>
          <w:p w:rsidR="007062C4" w:rsidRPr="00D24B93" w:rsidRDefault="007062C4" w:rsidP="004F4141">
            <w:pPr>
              <w:widowControl w:val="0"/>
              <w:snapToGrid w:val="0"/>
              <w:ind w:firstLine="512"/>
              <w:jc w:val="both"/>
              <w:rPr>
                <w:b/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Основные технические характеристики</w:t>
            </w:r>
            <w:r w:rsidRPr="00D24B93">
              <w:rPr>
                <w:b/>
                <w:color w:val="000000"/>
                <w:sz w:val="22"/>
                <w:szCs w:val="22"/>
              </w:rPr>
              <w:t xml:space="preserve">: </w:t>
            </w:r>
          </w:p>
          <w:p w:rsidR="007062C4" w:rsidRPr="00D24B93" w:rsidRDefault="007062C4" w:rsidP="004F4141">
            <w:pPr>
              <w:widowControl w:val="0"/>
              <w:snapToGrid w:val="0"/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Изготовлена из</w:t>
            </w:r>
            <w:r w:rsidRPr="00D24B93">
              <w:rPr>
                <w:sz w:val="22"/>
                <w:szCs w:val="22"/>
              </w:rPr>
              <w:t xml:space="preserve"> металлических, пластиковых, либо иных высокопрочных конструкционных материалов</w:t>
            </w:r>
            <w:r w:rsidRPr="00D24B93">
              <w:rPr>
                <w:color w:val="000000"/>
                <w:sz w:val="22"/>
                <w:szCs w:val="22"/>
              </w:rPr>
              <w:t>. Поверхности металлических элементов кресла-коляски обеспечивают антикоррозийную защиту и устойчивы к дезинфекции. Возможность складывания и раскладывания кресла-коляски без применения инструмента.</w:t>
            </w:r>
          </w:p>
          <w:p w:rsidR="007062C4" w:rsidRPr="00D24B93" w:rsidRDefault="007062C4" w:rsidP="004F4141">
            <w:pPr>
              <w:widowControl w:val="0"/>
              <w:snapToGrid w:val="0"/>
              <w:ind w:firstLine="512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Оснащение: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спинка и сидение на жестком основании;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подлокотники: съемные или откидные, регулируемые по высоте, с фиксацией;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подножки: съемные, откидные, регулируемые по высоте;</w:t>
            </w:r>
          </w:p>
          <w:p w:rsidR="007062C4" w:rsidRPr="00D24B93" w:rsidRDefault="007062C4" w:rsidP="004F4141">
            <w:pPr>
              <w:widowControl w:val="0"/>
              <w:snapToGrid w:val="0"/>
              <w:ind w:left="87"/>
              <w:jc w:val="both"/>
              <w:rPr>
                <w:sz w:val="22"/>
                <w:szCs w:val="22"/>
                <w:highlight w:val="yellow"/>
              </w:rPr>
            </w:pPr>
            <w:r w:rsidRPr="00D24B93">
              <w:rPr>
                <w:sz w:val="22"/>
                <w:szCs w:val="22"/>
              </w:rPr>
              <w:t>- регулировка установки оси переднего (поворотного) колеса по вертикали;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передние колеса самоориентирующиеся, с цельнолитыми шинами;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быстросъемные задние колеса (с кнопочной фиксацией) с цельнолитыми или пневматическими шинами;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регулируемые стояночные тормоза;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съемная противопролежневая подушка на сиденье и </w:t>
            </w:r>
            <w:r w:rsidRPr="00D24B93">
              <w:rPr>
                <w:sz w:val="22"/>
                <w:szCs w:val="22"/>
              </w:rPr>
              <w:lastRenderedPageBreak/>
              <w:t>спинку;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ножные упоры для управления сопровождающим лицом;                                                                                        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Ширина сидения: от 400+-10 мм до 500+-10 мм.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Масса кресла-коляски: не более 17 кг.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Максимальная допустимая нагрузка на кресло-коляску: не менее 125 кг.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ind w:lef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Дополнительное оснащение: </w:t>
            </w:r>
          </w:p>
          <w:p w:rsidR="007062C4" w:rsidRPr="00D24B93" w:rsidRDefault="007062C4" w:rsidP="004F4141">
            <w:pPr>
              <w:widowControl w:val="0"/>
              <w:shd w:val="clear" w:color="auto" w:fill="FFFFFF"/>
              <w:snapToGrid w:val="0"/>
              <w:jc w:val="both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 xml:space="preserve">- </w:t>
            </w:r>
            <w:proofErr w:type="spellStart"/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>антиопрокидывающее</w:t>
            </w:r>
            <w:proofErr w:type="spellEnd"/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 xml:space="preserve"> устройство</w:t>
            </w:r>
          </w:p>
          <w:p w:rsidR="007062C4" w:rsidRPr="00D24B93" w:rsidRDefault="007062C4" w:rsidP="004F4141">
            <w:pPr>
              <w:widowControl w:val="0"/>
              <w:shd w:val="clear" w:color="auto" w:fill="FFFFFF"/>
              <w:snapToGrid w:val="0"/>
              <w:jc w:val="both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>- подголовник съемный, регулируемый по высоте и углу наклона</w:t>
            </w:r>
          </w:p>
          <w:p w:rsidR="007062C4" w:rsidRPr="00D24B93" w:rsidRDefault="007062C4" w:rsidP="004F4141">
            <w:pPr>
              <w:widowControl w:val="0"/>
              <w:shd w:val="clear" w:color="auto" w:fill="FFFFFF"/>
              <w:snapToGrid w:val="0"/>
              <w:jc w:val="both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>- абдуктор</w:t>
            </w:r>
          </w:p>
          <w:p w:rsidR="007062C4" w:rsidRPr="00D24B93" w:rsidRDefault="007062C4" w:rsidP="004F4141">
            <w:pPr>
              <w:widowControl w:val="0"/>
              <w:shd w:val="clear" w:color="auto" w:fill="FFFFFF"/>
              <w:snapToGrid w:val="0"/>
              <w:jc w:val="both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>- боковые упоры для туловища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В комплект поставки входит:</w:t>
            </w:r>
          </w:p>
          <w:p w:rsidR="007062C4" w:rsidRPr="00D24B93" w:rsidRDefault="007062C4" w:rsidP="004F4141">
            <w:pPr>
              <w:tabs>
                <w:tab w:val="left" w:pos="4568"/>
              </w:tabs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паспорт на русском языке;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набор инструментов;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насос с комплектом для ремонта шин, в случае поставки коляски с пневматическими шинами;</w:t>
            </w:r>
          </w:p>
          <w:p w:rsidR="007062C4" w:rsidRPr="00D24B93" w:rsidRDefault="007062C4" w:rsidP="004F414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16797,46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50 392,38</w:t>
            </w:r>
          </w:p>
        </w:tc>
      </w:tr>
      <w:tr w:rsidR="007062C4" w:rsidRPr="00F44E8B" w:rsidTr="007062C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4. 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5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widowControl w:val="0"/>
              <w:snapToGrid w:val="0"/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Инвалидная кресло-коляска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предназначена для использования вне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помещений, в том числе на площадках с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твердым покрытием. Управляется как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самостоятельно инвалидом, так и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 xml:space="preserve">сопровождающим лицом. </w:t>
            </w:r>
          </w:p>
          <w:p w:rsidR="007062C4" w:rsidRPr="00D24B93" w:rsidRDefault="007062C4" w:rsidP="004F4141">
            <w:pPr>
              <w:widowControl w:val="0"/>
              <w:snapToGrid w:val="0"/>
              <w:ind w:firstLine="512"/>
              <w:jc w:val="both"/>
              <w:rPr>
                <w:b/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Основные технические характеристики</w:t>
            </w:r>
            <w:r w:rsidRPr="00D24B93">
              <w:rPr>
                <w:b/>
                <w:color w:val="000000"/>
                <w:sz w:val="22"/>
                <w:szCs w:val="22"/>
              </w:rPr>
              <w:t xml:space="preserve">: </w:t>
            </w:r>
          </w:p>
          <w:p w:rsidR="007062C4" w:rsidRPr="00D24B93" w:rsidRDefault="007062C4" w:rsidP="004F4141">
            <w:pPr>
              <w:widowControl w:val="0"/>
              <w:snapToGrid w:val="0"/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Изготовлена из</w:t>
            </w:r>
            <w:r w:rsidRPr="00D24B93">
              <w:rPr>
                <w:sz w:val="22"/>
                <w:szCs w:val="22"/>
              </w:rPr>
              <w:t xml:space="preserve"> металлических, пластиковых, либо иных высокопрочных конструкционных материалов</w:t>
            </w:r>
            <w:r w:rsidRPr="00D24B93">
              <w:rPr>
                <w:color w:val="000000"/>
                <w:sz w:val="22"/>
                <w:szCs w:val="22"/>
              </w:rPr>
              <w:t>. Поверхности металлических элементов кресла-коляски обеспечивают антикоррозийную защиту и устойчивы к дезинфекции. Возможность складывания и раскладывания кресла-коляски без применения инструмента.</w:t>
            </w:r>
          </w:p>
          <w:p w:rsidR="007062C4" w:rsidRPr="00D24B93" w:rsidRDefault="007062C4" w:rsidP="004F4141">
            <w:pPr>
              <w:widowControl w:val="0"/>
              <w:snapToGrid w:val="0"/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Оснащение: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спинка и сидение на жестком основании;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подлокотники: съемные или откидные, регулируемые по высоте;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подножки: съемные, откидные, регулируемые по высоте;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регулировка установки оси переднего (поворотного) колеса по вертикали;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передние колеса самоориентирующиеся, с цельнолитыми шинами;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быстросъемные задние колеса (с кнопочной фиксацией) цельнолитыми или пневматическими шинами;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регулируемые стояночные тормоза;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съемная противопролежневая подушка на сиденье и спинку;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ножные упоры для управления сопровождающим лицом; 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светоотражатели (катафоты) на задних колесах.                                                                                      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Ширина сидения: от 400+-10 мм до 500+-10 мм.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Масса кресла-коляски: не более 22 кг.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Максимальная допустимая нагрузка на кресло-коляску: не менее 110 кг.</w:t>
            </w:r>
          </w:p>
          <w:p w:rsidR="007062C4" w:rsidRPr="00D24B93" w:rsidRDefault="007062C4" w:rsidP="004F4141">
            <w:pPr>
              <w:widowControl w:val="0"/>
              <w:tabs>
                <w:tab w:val="num" w:pos="360"/>
              </w:tabs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Дополнительное оснащение: </w:t>
            </w:r>
          </w:p>
          <w:p w:rsidR="007062C4" w:rsidRPr="00D24B93" w:rsidRDefault="007062C4" w:rsidP="004F4141">
            <w:pPr>
              <w:widowControl w:val="0"/>
              <w:shd w:val="clear" w:color="auto" w:fill="FFFFFF"/>
              <w:snapToGrid w:val="0"/>
              <w:jc w:val="both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 xml:space="preserve">- </w:t>
            </w:r>
            <w:proofErr w:type="spellStart"/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>антиопрокидывающее</w:t>
            </w:r>
            <w:proofErr w:type="spellEnd"/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 xml:space="preserve"> устройство</w:t>
            </w:r>
          </w:p>
          <w:p w:rsidR="007062C4" w:rsidRPr="00D24B93" w:rsidRDefault="007062C4" w:rsidP="004F4141">
            <w:pPr>
              <w:widowControl w:val="0"/>
              <w:shd w:val="clear" w:color="auto" w:fill="FFFFFF"/>
              <w:snapToGrid w:val="0"/>
              <w:jc w:val="both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>- подголовник съемный, регулируемый по высоте и углу наклона</w:t>
            </w:r>
          </w:p>
          <w:p w:rsidR="007062C4" w:rsidRPr="00D24B93" w:rsidRDefault="007062C4" w:rsidP="004F4141">
            <w:pPr>
              <w:widowControl w:val="0"/>
              <w:shd w:val="clear" w:color="auto" w:fill="FFFFFF"/>
              <w:snapToGrid w:val="0"/>
              <w:jc w:val="both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>- абдуктор</w:t>
            </w:r>
          </w:p>
          <w:p w:rsidR="007062C4" w:rsidRPr="00D24B93" w:rsidRDefault="007062C4" w:rsidP="004F4141">
            <w:pPr>
              <w:widowControl w:val="0"/>
              <w:shd w:val="clear" w:color="auto" w:fill="FFFFFF"/>
              <w:snapToGrid w:val="0"/>
              <w:jc w:val="both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D24B93">
              <w:rPr>
                <w:rFonts w:eastAsia="Andale Sans UI"/>
                <w:sz w:val="22"/>
                <w:szCs w:val="22"/>
                <w:lang w:eastAsia="fa-IR" w:bidi="fa-IR"/>
              </w:rPr>
              <w:t>- боковые упоры для туловища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В комплект поставки входит:</w:t>
            </w:r>
          </w:p>
          <w:p w:rsidR="007062C4" w:rsidRPr="00D24B93" w:rsidRDefault="007062C4" w:rsidP="004F4141">
            <w:pPr>
              <w:tabs>
                <w:tab w:val="left" w:pos="4568"/>
              </w:tabs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паспорт на русском языке;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lastRenderedPageBreak/>
              <w:t>- набор инструментов;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насос с комплектом для ремонта шин, в случае поставки коляски с пневматическими шинами;</w:t>
            </w:r>
          </w:p>
          <w:p w:rsidR="007062C4" w:rsidRPr="00D24B93" w:rsidRDefault="007062C4" w:rsidP="004F414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16 500,14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49500,42</w:t>
            </w:r>
          </w:p>
        </w:tc>
      </w:tr>
      <w:tr w:rsidR="007062C4" w:rsidRPr="00F44E8B" w:rsidTr="007062C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rPr>
                <w:b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5. 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5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Инвалидная кресло-коляска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предназначена для использования внутри помещений. Управляется как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самостоятельно инвалидом, так и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сопровождающим лицом.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Изготовлена из</w:t>
            </w:r>
            <w:r w:rsidRPr="00D24B93">
              <w:rPr>
                <w:sz w:val="22"/>
                <w:szCs w:val="22"/>
              </w:rPr>
              <w:t xml:space="preserve"> металлических, пластиковых, либо иных высокопрочных конструкционных материалов и имеет механизм складывания по вертикальной оси.</w:t>
            </w:r>
            <w:r w:rsidRPr="00D24B93">
              <w:rPr>
                <w:color w:val="000000"/>
                <w:sz w:val="22"/>
                <w:szCs w:val="22"/>
              </w:rPr>
              <w:t xml:space="preserve"> Возможность складывания и раскладывания кресла-коляски без применения инструмента.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Оснащение: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сиденье и спинка изготовлены из мягкого, прочного, влагонепроницаемого материала;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подлокотники: съемные или откидные;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спинка сиденья с изменением угла наклона не менее чем до 90 градусов;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стояночные тормоза;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</w:t>
            </w:r>
            <w:proofErr w:type="gramStart"/>
            <w:r w:rsidRPr="00D24B93">
              <w:rPr>
                <w:sz w:val="22"/>
                <w:szCs w:val="22"/>
              </w:rPr>
              <w:t>съемная  противопролежневая</w:t>
            </w:r>
            <w:proofErr w:type="gramEnd"/>
            <w:r w:rsidRPr="00D24B93">
              <w:rPr>
                <w:sz w:val="22"/>
                <w:szCs w:val="22"/>
              </w:rPr>
              <w:t xml:space="preserve"> подушка на сиденье;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передние колесами с пневматическими или литыми шинами;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задние колесами с пневматическими шинами, быстросъемные с кнопочной фиксацией, с приводом от обода колеса.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Возможности регулировки: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подножек: по длине голени;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опор для ног: по углу наклона;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Технические характеристики: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Ширина сидения не менее 400 мм и не более 500мм,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Глубина сидения не менее 400 мм,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Грузоподъемность не менее 100 кг.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Максимальная масса коляски со всем дополнительным оснащением: не более 23 кг.</w:t>
            </w:r>
          </w:p>
          <w:p w:rsidR="007062C4" w:rsidRPr="00D24B93" w:rsidRDefault="007062C4" w:rsidP="004F4141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 w:firstLine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4B93">
              <w:rPr>
                <w:rFonts w:cs="Times New Roman"/>
                <w:sz w:val="22"/>
                <w:szCs w:val="22"/>
                <w:lang w:val="ru-RU"/>
              </w:rPr>
              <w:t>В комплект поставки входит:</w:t>
            </w:r>
          </w:p>
          <w:p w:rsidR="007062C4" w:rsidRPr="00D24B93" w:rsidRDefault="007062C4" w:rsidP="004F4141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 w:firstLine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4B93">
              <w:rPr>
                <w:rFonts w:cs="Times New Roman"/>
                <w:sz w:val="22"/>
                <w:szCs w:val="22"/>
                <w:lang w:val="ru-RU"/>
              </w:rPr>
              <w:t>- паспорт на русском языке;</w:t>
            </w:r>
          </w:p>
          <w:p w:rsidR="007062C4" w:rsidRPr="00D24B93" w:rsidRDefault="007062C4" w:rsidP="004F4141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 w:firstLine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4B93">
              <w:rPr>
                <w:rFonts w:cs="Times New Roman"/>
                <w:sz w:val="22"/>
                <w:szCs w:val="22"/>
                <w:lang w:val="ru-RU"/>
              </w:rPr>
              <w:t>- насос с комплектом для ремонта шин, в случае поставки коляски с пневматическими шинами;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гарантийный талон на сервисное обслуживание.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15 617,22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46 851,66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snapToGrid w:val="0"/>
              <w:rPr>
                <w:b/>
                <w:color w:val="000000"/>
                <w:spacing w:val="1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6. 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Инвалидная кресло-коляска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предназначена для использования вне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помещений, в том числе на площадках с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твердым покрытием. Управляется как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самостоятельно инвалидом, так и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 xml:space="preserve">сопровождающим лицом. 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Изготовлена из</w:t>
            </w:r>
            <w:r w:rsidRPr="00D24B93">
              <w:rPr>
                <w:sz w:val="22"/>
                <w:szCs w:val="22"/>
              </w:rPr>
              <w:t xml:space="preserve"> металлических, пластиковых, либо иных высокопрочных конструкционных материалов и имеет механизм складывания по вертикальной оси.</w:t>
            </w:r>
            <w:r w:rsidRPr="00D24B93">
              <w:rPr>
                <w:color w:val="000000"/>
                <w:sz w:val="22"/>
                <w:szCs w:val="22"/>
              </w:rPr>
              <w:t xml:space="preserve"> Возможность складывания и раскладывания кресла-коляски без применения инструмента.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Оснащение: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 xml:space="preserve">- сиденье и спинка изготовлены из мягкого, прочного, влагонепроницаемого материала; 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-подлокотники: съемные или откидные;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спинка сиденья с изменением угла наклона не менее чем до 90 градусов; 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стояночные тормоза;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 - </w:t>
            </w:r>
            <w:proofErr w:type="gramStart"/>
            <w:r w:rsidRPr="00D24B93">
              <w:rPr>
                <w:sz w:val="22"/>
                <w:szCs w:val="22"/>
              </w:rPr>
              <w:t>съемная  противопролежневая</w:t>
            </w:r>
            <w:proofErr w:type="gramEnd"/>
            <w:r w:rsidRPr="00D24B93">
              <w:rPr>
                <w:sz w:val="22"/>
                <w:szCs w:val="22"/>
              </w:rPr>
              <w:t xml:space="preserve"> подушка на сиденье;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lastRenderedPageBreak/>
              <w:t>- передние колеса с пневматическими или литыми шинами;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задние колеса с пневматическими шинами, быстросъемные с кнопочной фиксацией, с приводом от обода колеса; 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-светоотражатели (катафоты) на задних колесах.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Возможности регулировки: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подножек: по длине голени;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опор для ног: по углу наклона;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Технические характеристики: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Ширина сидения не менее 400мм и не более 500мм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Глубина сидения не менее 400 мм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Грузоподъемность не менее 100 кг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Максимальная масса коляски со всем дополнительным оснащением: не более 20 кг.</w:t>
            </w:r>
          </w:p>
          <w:p w:rsidR="007062C4" w:rsidRPr="00D24B93" w:rsidRDefault="007062C4" w:rsidP="004F4141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 w:firstLine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4B93">
              <w:rPr>
                <w:rFonts w:cs="Times New Roman"/>
                <w:sz w:val="22"/>
                <w:szCs w:val="22"/>
                <w:lang w:val="ru-RU"/>
              </w:rPr>
              <w:t>В комплект поставки входит:</w:t>
            </w:r>
          </w:p>
          <w:p w:rsidR="007062C4" w:rsidRPr="00D24B93" w:rsidRDefault="007062C4" w:rsidP="004F4141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 w:firstLine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4B93">
              <w:rPr>
                <w:rFonts w:cs="Times New Roman"/>
                <w:sz w:val="22"/>
                <w:szCs w:val="22"/>
                <w:lang w:val="ru-RU"/>
              </w:rPr>
              <w:t>- паспорт на русском языке;</w:t>
            </w:r>
          </w:p>
          <w:p w:rsidR="007062C4" w:rsidRPr="00D24B93" w:rsidRDefault="007062C4" w:rsidP="004F4141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 w:firstLine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4B93">
              <w:rPr>
                <w:rFonts w:cs="Times New Roman"/>
                <w:sz w:val="22"/>
                <w:szCs w:val="22"/>
                <w:lang w:val="ru-RU"/>
              </w:rPr>
              <w:t>- насос с комплектом для ремонта шин, в случае поставки коляски с пневматическими шинами;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15 995,67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47 987,01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7. 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Инвалидная кресло-коляска предназначена для использования внутри помещений. Управляется как самостоятельно инвалидом, так и сопровождающим лицом.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Изготовлена из металлических, пластиковых, либо иных высокопрочных конструкционных материалов и имеет механизм складывания по вертикальной оси. Возможность складывания и раскладывания кресла-коляски без применения инструмента.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 xml:space="preserve">Колеса кресла — коляски должны быть с пневматическими или литыми (из вспененного полиуретана) шинами, регулировкой передних колес по вертикали. 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Кресло – коляска должна складываться и раскладываться без инструментов, по вертикальной оси, с фиксацией для транспортировки.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Кресло – коляска должна иметь подлокотники съемные или откидные, регулируемые по высоте.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Подножки кресла - коляски должны быть съемными, откидными и регулируемыми по углу наклона, по длине голени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Оснащение: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сиденье и спинка изготовлены из мягкого, прочного, влагонепроницаемого материала;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стояночные тормоза;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передние колеса с пневматическими или литыми шинами;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задние колесами с пневматическими шинами, быстросъемные с кнопочной фиксацией, с приводом от обода колеса;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D24B93">
              <w:rPr>
                <w:color w:val="000000"/>
                <w:sz w:val="22"/>
                <w:szCs w:val="22"/>
              </w:rPr>
              <w:t>съемная  противопролежневая</w:t>
            </w:r>
            <w:proofErr w:type="gramEnd"/>
            <w:r w:rsidRPr="00D24B93">
              <w:rPr>
                <w:color w:val="000000"/>
                <w:sz w:val="22"/>
                <w:szCs w:val="22"/>
              </w:rPr>
              <w:t xml:space="preserve"> подушка на сиденье;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Технические характеристики: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Ширина сидения не менее 400 мм и не более 500 мм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Глубина сидения не менее 400 мм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Грузоподъемность не менее 100 кг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Максимальная масса коляски со всем дополнительным оснащением: не более 20 кг.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В комплект поставки входит: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lastRenderedPageBreak/>
              <w:t>- паспорт на русском языке;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насос с комплектом для ремонта шин, в случае поставки коляски с пневматическими шинами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right="-4" w:firstLine="284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16 513,94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jc w:val="center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49 541,82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8. 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3"/>
              <w:snapToGrid w:val="0"/>
              <w:spacing w:after="0"/>
              <w:ind w:left="87" w:right="-4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Инвалидная кресло-коляска предназначена для использования     вне помещений, в том числе на площадках с твердым покрытием. Управляется как самостоятельно инвалидом, так и сопровождающим лицом. </w:t>
            </w:r>
          </w:p>
          <w:p w:rsidR="007062C4" w:rsidRPr="00D24B93" w:rsidRDefault="007062C4" w:rsidP="004F4141">
            <w:pPr>
              <w:pStyle w:val="a3"/>
              <w:snapToGrid w:val="0"/>
              <w:spacing w:after="0"/>
              <w:ind w:left="87" w:right="-4" w:firstLine="284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Изготовлена из металлических, пластиковых, либо иных высокопрочных конструкционных материалов и имеет механизм складывания по вертикальной оси. Возможность складывания и раскладывания кресла-коляски без применения инструмента.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Колеса кресла — коляски должны быть с пневматическими или литыми (из вспененного полиуретана) шинами, регулировкой передних колес по вертикали. 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Кресло – коляска должна складываться и раскладываться без инструментов, по вертикальной оси, с фиксацией для транспортировки.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Кресло – коляска должна иметь подлокотники съемные или откидные, регулируемые по высоте.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Подножки кресло - коляски должны быть съемными, откидными и регулируемые по углу наклона, по длине голени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Оснащение: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сиденье и спинка изготовлены из мягкого, прочного, влагонепроницаемого материала;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стояночные тормоза;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передние колеса с пневматическими или литыми шинами;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задние колеса с пневматическими шинами, быстросъемные с кнопочной фиксацией, с приводом от обода колеса;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</w:t>
            </w:r>
            <w:proofErr w:type="gramStart"/>
            <w:r w:rsidRPr="00D24B93">
              <w:rPr>
                <w:sz w:val="22"/>
                <w:szCs w:val="22"/>
              </w:rPr>
              <w:t>съемная  противопролежневая</w:t>
            </w:r>
            <w:proofErr w:type="gramEnd"/>
            <w:r w:rsidRPr="00D24B93">
              <w:rPr>
                <w:sz w:val="22"/>
                <w:szCs w:val="22"/>
              </w:rPr>
              <w:t xml:space="preserve"> подушка на сиденье;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светоотражатели (катафоты) на задних колесах.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Технические характеристики: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Ширина сидения не менее 400 мм и не более 500 мм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Глубина сидения не менее 400 мм</w:t>
            </w:r>
          </w:p>
          <w:p w:rsidR="007062C4" w:rsidRPr="00D24B93" w:rsidRDefault="007062C4" w:rsidP="004F4141">
            <w:pPr>
              <w:ind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Грузоподъемность не менее 100 кг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Максимальная масса коляски со всем дополнительным оснащением: не более 20 кг.</w:t>
            </w:r>
          </w:p>
          <w:p w:rsidR="007062C4" w:rsidRPr="00D24B93" w:rsidRDefault="007062C4" w:rsidP="004F4141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left="87" w:right="112" w:firstLine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4B93">
              <w:rPr>
                <w:rFonts w:cs="Times New Roman"/>
                <w:sz w:val="22"/>
                <w:szCs w:val="22"/>
                <w:lang w:val="ru-RU"/>
              </w:rPr>
              <w:t>В комплект поставки входит:</w:t>
            </w:r>
          </w:p>
          <w:p w:rsidR="007062C4" w:rsidRPr="00D24B93" w:rsidRDefault="007062C4" w:rsidP="004F4141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left="87" w:right="112" w:firstLine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4B93">
              <w:rPr>
                <w:rFonts w:cs="Times New Roman"/>
                <w:sz w:val="22"/>
                <w:szCs w:val="22"/>
                <w:lang w:val="ru-RU"/>
              </w:rPr>
              <w:t>- паспорт на русском языке;</w:t>
            </w:r>
          </w:p>
          <w:p w:rsidR="007062C4" w:rsidRPr="00D24B93" w:rsidRDefault="007062C4" w:rsidP="004F4141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left="87" w:right="112" w:firstLine="284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24B93">
              <w:rPr>
                <w:rFonts w:cs="Times New Roman"/>
                <w:sz w:val="22"/>
                <w:szCs w:val="22"/>
                <w:lang w:val="ru-RU"/>
              </w:rPr>
              <w:t>- насос с комплектом для ремонта шин, в случае поставки коляски с пневматическими шинами;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 w:firstLine="284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гарантийный талон на сервисное обслуживание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3</w:t>
            </w:r>
          </w:p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93">
              <w:rPr>
                <w:rFonts w:ascii="Times New Roman" w:hAnsi="Times New Roman" w:cs="Times New Roman"/>
                <w:sz w:val="22"/>
                <w:szCs w:val="22"/>
              </w:rPr>
              <w:t>16 896,93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50 690,79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 xml:space="preserve">9. Кресло-коляска с ручным приводом с дополнительной фиксацией (поддержкой) головы и тела, в том числе для </w:t>
            </w: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lastRenderedPageBreak/>
              <w:t>больных ДЦП, комнатная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lastRenderedPageBreak/>
              <w:t>Кресла-коляски предназначены для детей, больных ДЦП для передвижения при помощи сопровождающего лица в помещениях.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Конструкция и основные технические характеристики: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 xml:space="preserve">Рама коляски изготовлена из металлических, пластиковых, либо иных высокопрочных конструкционных материалов с антикоррозионным покрытием и имеет складную конструкцию. 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 xml:space="preserve">Конструкция кресла-коляски выполнена в виде рамы-шасси и быстросъемного стульчика, с возможностью его установки </w:t>
            </w:r>
            <w:r w:rsidRPr="00D24B93">
              <w:rPr>
                <w:color w:val="000000"/>
                <w:sz w:val="22"/>
                <w:szCs w:val="22"/>
              </w:rPr>
              <w:lastRenderedPageBreak/>
              <w:t>«по» и «против» направления движения. Конструкция кресла-коляски предоставляет возможности регулировки: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платформы-подножки - по длине голени и углу наклона от 0 до 180 град (расстояние до подножек от 25 до 30 см);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сидения - по ширине на не более 90 мм и длине не более 60 мм;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спинки - по углу наклона от 90 до 180 град (до горизонтального положения)</w:t>
            </w:r>
            <w:r w:rsidRPr="00D24B93">
              <w:rPr>
                <w:sz w:val="22"/>
                <w:szCs w:val="22"/>
                <w:highlight w:val="yellow"/>
              </w:rPr>
              <w:t>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подголовника - по высоте;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ручки для толкания - по углу наклона;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сидения совместно со спинкой в диапазоне до 60 град.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Оснащение и комплектация: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съемная подножка-платформа с ремнем-упором под икроножные мышцы и упором для ступней ног;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откидной быстросъемный капюшон;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стояночные тормоза;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съемная хозяйственная корзина под сидением;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система привязных ремней с центральной пряжкой-защелкой (пятиточечный ремень);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съемное посадочное место с возможностью переустановки по и против направления движения;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передние и задние колеса с цельнолитыми шинами;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 xml:space="preserve">съемный </w:t>
            </w:r>
            <w:proofErr w:type="spellStart"/>
            <w:r w:rsidRPr="00D24B93">
              <w:rPr>
                <w:color w:val="000000"/>
                <w:sz w:val="22"/>
                <w:szCs w:val="22"/>
              </w:rPr>
              <w:t>межколенный</w:t>
            </w:r>
            <w:proofErr w:type="spellEnd"/>
            <w:r w:rsidRPr="00D24B93">
              <w:rPr>
                <w:color w:val="000000"/>
                <w:sz w:val="22"/>
                <w:szCs w:val="22"/>
              </w:rPr>
              <w:t xml:space="preserve"> разделитель (регулировка по глубине до 150 мм);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подголовник, подушки спинки и сидения выполнены из ткани с повышенным воздухообменом;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пятиточечный ремень;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амортизаторы задних колес;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антиспастическая ручка для ребенка;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высота сидения не менее 550 мм.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ТЕХНИЧЕСКИЕ ХАРАКТЕРИСТИКИ И РАЗМЕРЫ: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ширина сиденья: то 280 до 360 мм (регулируемая),</w:t>
            </w:r>
          </w:p>
          <w:p w:rsidR="007062C4" w:rsidRPr="00D24B93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глубина сидения: от 30 до 36 см (регулируемая);</w:t>
            </w:r>
          </w:p>
          <w:p w:rsidR="007062C4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общи</w:t>
            </w:r>
            <w:r>
              <w:rPr>
                <w:color w:val="000000"/>
                <w:sz w:val="22"/>
                <w:szCs w:val="22"/>
              </w:rPr>
              <w:t>й вес коляски – не более 20 кг;</w:t>
            </w:r>
          </w:p>
          <w:p w:rsidR="007062C4" w:rsidRPr="00A36998" w:rsidRDefault="007062C4" w:rsidP="004F4141">
            <w:pPr>
              <w:ind w:firstLine="512"/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грузоподъемность: не менее 60 кг.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93">
              <w:rPr>
                <w:rFonts w:ascii="Times New Roman" w:hAnsi="Times New Roman" w:cs="Times New Roman"/>
                <w:sz w:val="22"/>
                <w:szCs w:val="22"/>
              </w:rPr>
              <w:t>33 422,76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334 227,60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10.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Кресло – коляска должна быть предназначена для передвижения граждан больных ДЦП в помещениях. Кресло – коляска должна управляться как самостоятельно инвалидом, так и сопровождающим лицом.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рама кресла-коляски должна быть изготовлена из металлических, пластиковых, либо иных высокопрочных конструкционных материалов;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подножки должны быть поворотными, регулируемыми по высоте и углу наклона до горизонтального положения, оснащенными ложементами для голени, регулируемыми по высоте и углу наклона;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подлокотники должны быть съемными или откидными регулируемыми по высоте не менее, чем на 20 мм.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 передние колеса должны быть с цельнолитыми шинами диметром не менее 200 мм, должны регулироваться по высоте, не менее, чем в 2 положениях;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 xml:space="preserve">- задние колеса должны быть с цельнолитыми </w:t>
            </w:r>
            <w:proofErr w:type="gramStart"/>
            <w:r w:rsidRPr="00D24B93">
              <w:rPr>
                <w:color w:val="000000"/>
                <w:sz w:val="22"/>
                <w:szCs w:val="22"/>
              </w:rPr>
              <w:t>или  пневматическими</w:t>
            </w:r>
            <w:proofErr w:type="gramEnd"/>
            <w:r w:rsidRPr="00D24B93">
              <w:rPr>
                <w:color w:val="000000"/>
                <w:sz w:val="22"/>
                <w:szCs w:val="22"/>
              </w:rPr>
              <w:t xml:space="preserve"> шинами диаметром не менее 590 мм;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 коляска должна быть оснащена рычагами стояночного тормоза;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lastRenderedPageBreak/>
              <w:t>-  коляска должна быть оснащена регулируемым по высоте подголовником и боковыми фиксаторами туловища, регулируемыми по высоте, не менее, чем в двух положениях и регулируемыми по ширине;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кресло-коляска должна быть укомплектована ремнем безопасности на сидении и не менее, чем четырехточечными ремнями безопасности на спинке, а также системой регулировки наклона спинки до положения «лежа»;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сиденье должно быть снабжено абдуктором;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угол наклона сиденья должен быть регулируемый.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В комплект с коляской должен входить столик.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Технические характеристики: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Ширина сидения от 400+-10 мм до 500+-10 мм, поставка должна включать в себя не менее 4-х типоразмеров,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Грузоподъемность - не менее 125 кг.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Срок службы, установленный производителем - не менее 6 лет.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lastRenderedPageBreak/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93">
              <w:rPr>
                <w:rFonts w:ascii="Times New Roman" w:hAnsi="Times New Roman" w:cs="Times New Roman"/>
                <w:sz w:val="22"/>
                <w:szCs w:val="22"/>
              </w:rPr>
              <w:t>27343,33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410 149,95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11.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Кресло-коляска предназначена для передвижения детей, больных ДЦП, с помощью сопровождающего лица по дорогам с твердым покрытием.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Кресло-коляска имеет складную конструкцию по типу «трость». Рама кресло-коляски выполнена из металлических, пластиковых, либо иных высокопрочных конструкционных материалов с антикоррозионным покрытием.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Кресло - коляска имеет следующие регулировки: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регулировка угла наклона спинки -</w:t>
            </w:r>
            <w:r w:rsidRPr="00D24B93">
              <w:rPr>
                <w:color w:val="000000"/>
                <w:sz w:val="22"/>
                <w:szCs w:val="22"/>
              </w:rPr>
              <w:tab/>
              <w:t>подголовник с фиксатором для головы, регулируемым по высоте;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мягкий абдуктор с регулировкой глубины расположения;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подножки, регулируемые по длине с фиксирующими ремнями;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спинка, сидение, подголовник, абдуктор и козырек обтянуты мягкими съемными чехлами;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плечевые фиксирующие ремни;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ремень, фиксирующий бедра;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-ремень</w:t>
            </w:r>
            <w:r>
              <w:rPr>
                <w:color w:val="000000"/>
                <w:sz w:val="22"/>
                <w:szCs w:val="22"/>
              </w:rPr>
              <w:t xml:space="preserve"> д</w:t>
            </w:r>
            <w:r w:rsidRPr="00D24B93">
              <w:rPr>
                <w:color w:val="000000"/>
                <w:sz w:val="22"/>
                <w:szCs w:val="22"/>
              </w:rPr>
              <w:t>ля голени;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мягкие боковые фиксаторы;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передний барьер;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раздельные стояночные тормоза для задних колес с возможностью фиксации;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</w:t>
            </w:r>
            <w:r w:rsidRPr="00D24B93">
              <w:rPr>
                <w:color w:val="000000"/>
                <w:sz w:val="22"/>
                <w:szCs w:val="22"/>
              </w:rPr>
              <w:tab/>
              <w:t>передние поворотные колеса с фиксаторами для прямолинейного движения.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светоотражатели (катафоты) на задних колесах.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Кресло - коляска имеет следующую комплектацию: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Съемный капюшон для защиты от дождя и солнца.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Корзина.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Дождевик.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- Мешок зимний на ноги.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Ширина сиденья: от 360 до 390 мм.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Высота спинки: от 545 до 550 мм.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Вес коляски: не более 11,5 кг.</w:t>
            </w:r>
          </w:p>
          <w:p w:rsidR="007062C4" w:rsidRPr="00D24B93" w:rsidRDefault="007062C4" w:rsidP="004F4141">
            <w:pPr>
              <w:jc w:val="both"/>
              <w:rPr>
                <w:color w:val="000000"/>
                <w:sz w:val="22"/>
                <w:szCs w:val="22"/>
              </w:rPr>
            </w:pPr>
            <w:r w:rsidRPr="00D24B93">
              <w:rPr>
                <w:color w:val="000000"/>
                <w:sz w:val="22"/>
                <w:szCs w:val="22"/>
              </w:rPr>
              <w:t>Макс. нагрузка: не менее 35 кг.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D24B93">
              <w:rPr>
                <w:rFonts w:ascii="Times New Roman" w:hAnsi="Times New Roman" w:cs="Times New Roman"/>
                <w:sz w:val="22"/>
                <w:szCs w:val="22"/>
              </w:rPr>
              <w:t> 133,93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331 339,30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 xml:space="preserve">12. Кресло-коляска с ручным приводом с </w:t>
            </w: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lastRenderedPageBreak/>
              <w:t>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lastRenderedPageBreak/>
              <w:t>Кресло – коляска должна быть предназначена для передвижения граждан больных ДЦП на дорогах с твердым покрытием. Кресло – коляска должна управляться как самостоятельно инвалидом, так и сопровождающим лицом.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lastRenderedPageBreak/>
              <w:t>- рама кресла-коляски должна быть изготовлена из металлических, пластиковых, либо иных высокопрочных конструкционных материалов.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подножки должны быть поворотными, регулируемыми по высоте и углу наклона до горизонтального положения, оснащенными ложементами для голени, регулируемыми по высоте и углу наклона. 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подлокотники должны быть съемные или откидные регулируемые по высоте не менее, чем на 20 мм. 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 передние колеса должны быть с цельнолитыми шинами диметром не менее 200 мм, должны регулироваться по высоте, не менее, чем в 2 положениях;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задние колеса должны быть с цельнолитыми или пневматическими шинами диаметром не менее 590 мм;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коляска должна быть оснащена рычагами стояночного тормоза.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коляска должна быть оснащена катафотами.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коляска должна быть оснащена регулируемым по высоте подголовником и боковыми фиксаторами туловища, регулируемыми по высоте не менее, чем в двух положениях и регулируемыми по ширине.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кресло-коляска должна быть укомплектована ремнем безопасности на сидении и не менее, чем четырехточечными ремнями безопасности на спинке, а также системой регулировки наклона спинки до положения "лежа". 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- сиденье должно быть снабжено абдуктором, регулируемым по глубине установки. Угол наклона сиденья должен регулироваться. 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Наклон сидения и спинки должен устанавливаться с помощью рычагов управления на ручках для толкания.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Технические характеристики: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Ширина сидения от 400+-10 мм до 500+-10 мм, поставка должна включать в себя не менее 4-х типоразмеров,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Грузоподъемность - не менее 125 кг.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Срок службы, установленный производителем - не менее 4 лет.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93">
              <w:rPr>
                <w:rFonts w:ascii="Times New Roman" w:hAnsi="Times New Roman" w:cs="Times New Roman"/>
                <w:sz w:val="22"/>
                <w:szCs w:val="22"/>
              </w:rPr>
              <w:t>27 404,00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274 040,00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13. 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Кресло-коляска с ручным приводом от обода колеса, предназначена для перемещения граждан с заболеваниями опорно-двигательного аппарата и повреждениями нижних конечностей внутри помещений. Управляется как самостоятельно инвалидом, так и сопровождающим лицом.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Технические характеристики: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 xml:space="preserve">Рама кресла-коляски изготовлена из металлических, пластиковых, либо иных высокопрочных конструкционных материалов с антикоррозионным покрытием с возможностью складывания и раскладывания без применения инструмента. Рама кресла-коляски усиленная, двойная.  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Задние колеса с цельнолитыми или пневматическими шинами, с приводом от обода колеса, быстросъемные с кнопочной фиксацией.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 xml:space="preserve">Передние поворотные колеса самоориентирующиеся, оснащены цельнолитыми или пневматическими шинами. Регулируются по вертикали.    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 xml:space="preserve">Поверхность сиденья (обтяжка) изготовлено из высококачественных синтетических материалов, </w:t>
            </w:r>
            <w:r w:rsidRPr="00D24B93">
              <w:rPr>
                <w:kern w:val="3"/>
                <w:sz w:val="22"/>
                <w:szCs w:val="22"/>
                <w:lang w:eastAsia="ru-RU"/>
              </w:rPr>
              <w:lastRenderedPageBreak/>
              <w:t>препятствующих воздействию влаги и поддается санитарной обработке.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Кресло-коляска укомплектована специальной подушкой на сиденье толщиной не менее 3 см.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 xml:space="preserve">Спинка кресла-коляски складная по горизонтальной оси. 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Боковые подлокотники откидные или быстросъемные, обеспечивающие пользователю беспрепятственную посадку и высадку с кресла-коляски.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 xml:space="preserve">Подлокотники, регулируемые по высоте, и имеют кнопочную фиксацию. 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Подножки кресла-коляски съемные, откидные и регулируемые. На подножках установлены ремни-упоры для стоп или икроножных мышц.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Кресло-коляска оснащена регулируемыми стояночными тормозами и опорами против опрокидывания. Конструкция устройства от опрокидывания предусматривает наличие ножных упоров для управления коляской сопровождающим лицом.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В комплект поставки входит: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- паспорт на русском языке;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- набор инструментов;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- насос с комплектом для ремонта шин;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- гарантийный талон на сервисное обслуживание.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Максимальная грузоподъемность – не менее 150 кг.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Вес кресла-коляски – не более 21 кг.</w:t>
            </w:r>
          </w:p>
          <w:p w:rsidR="007062C4" w:rsidRPr="00D24B93" w:rsidRDefault="007062C4" w:rsidP="004F4141">
            <w:pPr>
              <w:autoSpaceDN w:val="0"/>
              <w:snapToGrid w:val="0"/>
              <w:ind w:right="45" w:firstLine="512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D24B93">
              <w:rPr>
                <w:kern w:val="3"/>
                <w:sz w:val="22"/>
                <w:szCs w:val="22"/>
                <w:lang w:eastAsia="ru-RU"/>
              </w:rPr>
              <w:t>Кресло-коляска имеет диапазон ширины сиденья от 500 мм до 600 мм.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93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24B93">
              <w:rPr>
                <w:rFonts w:ascii="Times New Roman" w:hAnsi="Times New Roman" w:cs="Times New Roman"/>
                <w:sz w:val="22"/>
                <w:szCs w:val="22"/>
              </w:rPr>
              <w:t>,77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126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061</w:t>
            </w:r>
            <w:r w:rsidRPr="00D24B93">
              <w:rPr>
                <w:color w:val="000000"/>
                <w:spacing w:val="7"/>
                <w:sz w:val="22"/>
                <w:szCs w:val="22"/>
              </w:rPr>
              <w:t>,</w:t>
            </w:r>
            <w:r>
              <w:rPr>
                <w:color w:val="000000"/>
                <w:spacing w:val="7"/>
                <w:sz w:val="22"/>
                <w:szCs w:val="22"/>
              </w:rPr>
              <w:t>39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14. 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keepNext/>
              <w:keepLines/>
              <w:widowControl w:val="0"/>
              <w:suppressLineNumbers/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Кресло-коляска с ручным приводом от обода колеса, предназначена для перемещения граждан с заболеваниями опорно-двигательного аппарата и повреждениями нижних конечностей</w:t>
            </w:r>
            <w:r w:rsidRPr="00D24B93">
              <w:rPr>
                <w:color w:val="000000"/>
                <w:sz w:val="22"/>
                <w:szCs w:val="22"/>
              </w:rPr>
              <w:t xml:space="preserve"> на дорогах с твердым покрытием. Управляется как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самостоятельно инвалидом, так и</w:t>
            </w:r>
            <w:r w:rsidRPr="00D24B93">
              <w:rPr>
                <w:sz w:val="22"/>
                <w:szCs w:val="22"/>
              </w:rPr>
              <w:t xml:space="preserve"> </w:t>
            </w:r>
            <w:r w:rsidRPr="00D24B93">
              <w:rPr>
                <w:color w:val="000000"/>
                <w:sz w:val="22"/>
                <w:szCs w:val="22"/>
              </w:rPr>
              <w:t>сопровождающим лицом.</w:t>
            </w:r>
          </w:p>
          <w:p w:rsidR="007062C4" w:rsidRPr="00D24B93" w:rsidRDefault="007062C4" w:rsidP="004F4141">
            <w:pPr>
              <w:keepNext/>
              <w:keepLines/>
              <w:widowControl w:val="0"/>
              <w:suppressLineNumbers/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Технические характеристики: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Рама кресла-коляски изготовлена из металлических, пластиковых, либо иных высокопрочных конструкционных материалов с антикоррозионным покрытием с возможностью складывания и раскладывания без применения инструмента. Рама кресла-коляски усиленная, двойная.  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Задние колеса с цельнолитыми или пневматическими шинами, с приводом от обода колеса, быстросъемные с кнопочной фиксацией.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Передние поворотные колеса самоориентирующиеся, оснащены цельнолитыми или пневматическими шинами. Регулируются по вертикали.    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Поверхность сиденья (обтяжка) изготовлено из высококачественных синтетических материалов, препятствующих воздействию влаги и поддается санитарной обработке.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Кресло-коляска укомплектована специальной подушкой на сиденье толщиной не менее 30 мм.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Спинка кресла-коляски складная по горизонтальной оси. 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lastRenderedPageBreak/>
              <w:t>Боковые подлокотники откидные или быстросъемные, обеспечивающие пользователю беспрепятственную посадку и высадку с кресла-коляски.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Подлокотники, регулируемые </w:t>
            </w:r>
            <w:proofErr w:type="gramStart"/>
            <w:r w:rsidRPr="00D24B93">
              <w:rPr>
                <w:sz w:val="22"/>
                <w:szCs w:val="22"/>
              </w:rPr>
              <w:t>по высоте</w:t>
            </w:r>
            <w:proofErr w:type="gramEnd"/>
            <w:r w:rsidRPr="00D24B93">
              <w:rPr>
                <w:sz w:val="22"/>
                <w:szCs w:val="22"/>
              </w:rPr>
              <w:t xml:space="preserve"> и имеют кнопочную фиксацию. </w:t>
            </w:r>
          </w:p>
          <w:p w:rsidR="007062C4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Подножки кресла-коляски съемные, откидные и регулируемые. На подножках установлены ремни-упоры для стоп или икроножных мышц.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36998">
              <w:rPr>
                <w:sz w:val="22"/>
                <w:szCs w:val="22"/>
              </w:rPr>
              <w:t>оляска должна быть оснащена катафотами.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Кресло-коляска оснащена регулируемыми стояночными тормозами и опорами противоопрокидывания. Конструкция устройства от опрокидывания предусматривает наличие ножных упоров для управления коляской сопровождающим лицом.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283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В комплект поставки входит: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паспорт на русском языке;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набор инструментов;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насос с комплектом для ремонта шин, в случае поставки коляски с пневматическими шинами;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гарантийный талон на сервисное обслуживание.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Максимальная грузоподъемность – не менее 150 кг.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Вес кресла-коляски – не более 21 кг.</w:t>
            </w:r>
          </w:p>
          <w:p w:rsidR="007062C4" w:rsidRPr="00A36998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Кресло-коляска имеет диапазон ширины сиденья от 500 мм до 600 мм.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93">
              <w:rPr>
                <w:rFonts w:ascii="Times New Roman" w:hAnsi="Times New Roman" w:cs="Times New Roman"/>
                <w:sz w:val="22"/>
                <w:szCs w:val="22"/>
              </w:rPr>
              <w:t>17 369,94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34 739,88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rFonts w:eastAsiaTheme="minorHAnsi"/>
                <w:b/>
                <w:sz w:val="22"/>
                <w:szCs w:val="22"/>
                <w:lang w:eastAsia="en-US"/>
              </w:rPr>
              <w:t>15. 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D24B93">
              <w:rPr>
                <w:color w:val="000000"/>
                <w:kern w:val="1"/>
                <w:sz w:val="22"/>
                <w:szCs w:val="22"/>
                <w:lang w:eastAsia="ar-SA"/>
              </w:rPr>
              <w:t>Инвалидная кресло-коляска</w:t>
            </w:r>
            <w:r w:rsidRPr="00D24B93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Pr="00D24B93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предназначена для </w:t>
            </w:r>
            <w:proofErr w:type="gramStart"/>
            <w:r w:rsidRPr="00D24B93">
              <w:rPr>
                <w:color w:val="000000"/>
                <w:kern w:val="1"/>
                <w:sz w:val="22"/>
                <w:szCs w:val="22"/>
                <w:lang w:eastAsia="ar-SA"/>
              </w:rPr>
              <w:t>использования  внутри</w:t>
            </w:r>
            <w:proofErr w:type="gramEnd"/>
            <w:r w:rsidRPr="00D24B93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помещений. Управляется как</w:t>
            </w:r>
            <w:r w:rsidRPr="00D24B93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Pr="00D24B93">
              <w:rPr>
                <w:color w:val="000000"/>
                <w:kern w:val="1"/>
                <w:sz w:val="22"/>
                <w:szCs w:val="22"/>
                <w:lang w:eastAsia="ar-SA"/>
              </w:rPr>
              <w:t>самостоятельно инвалидом, так и</w:t>
            </w:r>
            <w:r w:rsidRPr="00D24B93">
              <w:rPr>
                <w:kern w:val="1"/>
                <w:sz w:val="22"/>
                <w:szCs w:val="22"/>
                <w:lang w:eastAsia="ar-SA"/>
              </w:rPr>
              <w:t xml:space="preserve"> </w:t>
            </w:r>
            <w:r w:rsidRPr="00D24B93">
              <w:rPr>
                <w:color w:val="000000"/>
                <w:kern w:val="1"/>
                <w:sz w:val="22"/>
                <w:szCs w:val="22"/>
                <w:lang w:eastAsia="ar-SA"/>
              </w:rPr>
              <w:t>сопровождающим лицом.</w:t>
            </w:r>
          </w:p>
          <w:p w:rsidR="007062C4" w:rsidRPr="00D24B93" w:rsidRDefault="007062C4" w:rsidP="004F4141">
            <w:pPr>
              <w:snapToGrid w:val="0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D24B93">
              <w:rPr>
                <w:kern w:val="1"/>
                <w:sz w:val="22"/>
                <w:szCs w:val="22"/>
                <w:lang w:eastAsia="ar-SA"/>
              </w:rPr>
              <w:t>Предназначена для инвалида, у которого действует только одна рука.</w:t>
            </w:r>
            <w:r w:rsidRPr="00D24B93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  <w:r w:rsidRPr="00D24B93">
              <w:rPr>
                <w:kern w:val="1"/>
                <w:sz w:val="22"/>
                <w:szCs w:val="22"/>
                <w:lang w:eastAsia="ar-SA"/>
              </w:rPr>
              <w:t>Коляска с одной стороны имеет два ведущих обруча, при помощи которых можно привести в движение правое, левое, или оба колеса одновременно.</w:t>
            </w:r>
          </w:p>
          <w:p w:rsidR="007062C4" w:rsidRPr="00D24B93" w:rsidRDefault="007062C4" w:rsidP="004F4141">
            <w:pPr>
              <w:ind w:left="135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D24B93">
              <w:rPr>
                <w:kern w:val="1"/>
                <w:sz w:val="22"/>
                <w:szCs w:val="22"/>
                <w:lang w:eastAsia="ar-SA"/>
              </w:rPr>
              <w:t xml:space="preserve">Колеса кресла — коляски должны быть с пневматическими или литыми шинами. </w:t>
            </w:r>
          </w:p>
          <w:p w:rsidR="007062C4" w:rsidRPr="00D24B93" w:rsidRDefault="007062C4" w:rsidP="004F4141">
            <w:pPr>
              <w:ind w:left="135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D24B93">
              <w:rPr>
                <w:kern w:val="1"/>
                <w:sz w:val="22"/>
                <w:szCs w:val="22"/>
                <w:lang w:eastAsia="ar-SA"/>
              </w:rPr>
              <w:t>Кресло – коляска должна складываться и раскладываться без инструментов, по вертикальной оси, с фиксацией для транспортировки.</w:t>
            </w:r>
          </w:p>
          <w:p w:rsidR="007062C4" w:rsidRPr="00D24B93" w:rsidRDefault="007062C4" w:rsidP="004F4141">
            <w:pPr>
              <w:snapToGrid w:val="0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D24B93">
              <w:rPr>
                <w:kern w:val="1"/>
                <w:sz w:val="22"/>
                <w:szCs w:val="22"/>
                <w:lang w:eastAsia="ar-SA"/>
              </w:rPr>
              <w:t>Кресло – коляска должна иметь подлокотники съемные или откидные.</w:t>
            </w:r>
          </w:p>
          <w:p w:rsidR="007062C4" w:rsidRPr="00D24B93" w:rsidRDefault="007062C4" w:rsidP="004F4141">
            <w:pPr>
              <w:snapToGrid w:val="0"/>
              <w:ind w:left="87" w:right="-4"/>
              <w:textAlignment w:val="baseline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D24B93">
              <w:rPr>
                <w:color w:val="000000"/>
                <w:kern w:val="1"/>
                <w:sz w:val="22"/>
                <w:szCs w:val="22"/>
                <w:lang w:eastAsia="ar-SA"/>
              </w:rPr>
              <w:t>Оснащение:</w:t>
            </w:r>
          </w:p>
          <w:p w:rsidR="007062C4" w:rsidRPr="00D24B93" w:rsidRDefault="007062C4" w:rsidP="004F4141">
            <w:pPr>
              <w:snapToGrid w:val="0"/>
              <w:ind w:left="87" w:right="-4"/>
              <w:textAlignment w:val="baseline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D24B93">
              <w:rPr>
                <w:color w:val="000000"/>
                <w:kern w:val="1"/>
                <w:sz w:val="22"/>
                <w:szCs w:val="22"/>
                <w:lang w:eastAsia="ar-SA"/>
              </w:rPr>
              <w:t>- сиденье и спинка изготовлены из мягкого, прочного, влагонепроницаемого материала;</w:t>
            </w:r>
          </w:p>
          <w:p w:rsidR="007062C4" w:rsidRPr="00D24B93" w:rsidRDefault="007062C4" w:rsidP="004F4141">
            <w:pPr>
              <w:jc w:val="both"/>
              <w:textAlignment w:val="baseline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D24B93">
              <w:rPr>
                <w:color w:val="000000"/>
                <w:kern w:val="1"/>
                <w:sz w:val="22"/>
                <w:szCs w:val="22"/>
                <w:lang w:eastAsia="ar-SA"/>
              </w:rPr>
              <w:t>-подлокотники: съемные или откидные;</w:t>
            </w:r>
          </w:p>
          <w:p w:rsidR="007062C4" w:rsidRPr="00D24B93" w:rsidRDefault="007062C4" w:rsidP="004F4141">
            <w:pPr>
              <w:snapToGrid w:val="0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D24B93">
              <w:rPr>
                <w:kern w:val="1"/>
                <w:sz w:val="22"/>
                <w:szCs w:val="22"/>
                <w:lang w:eastAsia="ar-SA"/>
              </w:rPr>
              <w:t>- стояночными тормозами.</w:t>
            </w:r>
          </w:p>
          <w:p w:rsidR="007062C4" w:rsidRPr="00D24B93" w:rsidRDefault="007062C4" w:rsidP="004F4141">
            <w:pPr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D24B93">
              <w:rPr>
                <w:kern w:val="1"/>
                <w:sz w:val="22"/>
                <w:szCs w:val="22"/>
                <w:lang w:eastAsia="ar-SA"/>
              </w:rPr>
              <w:t>Ширина сидения не менее 400 мм и не более 500 мм</w:t>
            </w:r>
          </w:p>
          <w:p w:rsidR="007062C4" w:rsidRPr="00D24B93" w:rsidRDefault="007062C4" w:rsidP="004F4141">
            <w:pPr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D24B93">
              <w:rPr>
                <w:kern w:val="1"/>
                <w:sz w:val="22"/>
                <w:szCs w:val="22"/>
                <w:lang w:eastAsia="ar-SA"/>
              </w:rPr>
              <w:t>Глубина сидения не менее 400 мм</w:t>
            </w:r>
          </w:p>
          <w:p w:rsidR="007062C4" w:rsidRPr="00D24B93" w:rsidRDefault="007062C4" w:rsidP="004F4141">
            <w:pPr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D24B93">
              <w:rPr>
                <w:kern w:val="1"/>
                <w:sz w:val="22"/>
                <w:szCs w:val="22"/>
                <w:lang w:eastAsia="ar-SA"/>
              </w:rPr>
              <w:t>Грузоподъемность не менее 100 кг</w:t>
            </w:r>
          </w:p>
          <w:p w:rsidR="007062C4" w:rsidRPr="00D24B93" w:rsidRDefault="007062C4" w:rsidP="004F4141">
            <w:pPr>
              <w:tabs>
                <w:tab w:val="left" w:pos="4568"/>
              </w:tabs>
              <w:ind w:right="87" w:firstLine="112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D24B93">
              <w:rPr>
                <w:kern w:val="1"/>
                <w:sz w:val="22"/>
                <w:szCs w:val="22"/>
                <w:lang w:eastAsia="ar-SA"/>
              </w:rPr>
              <w:t>Максимальная масса коляски со всем дополнительным оснащением: не более 20 кг.</w:t>
            </w:r>
          </w:p>
          <w:p w:rsidR="007062C4" w:rsidRPr="00D24B93" w:rsidRDefault="007062C4" w:rsidP="004F4141">
            <w:pPr>
              <w:keepNext/>
              <w:keepLines/>
              <w:widowControl w:val="0"/>
              <w:shd w:val="clear" w:color="auto" w:fill="FFFFFF"/>
              <w:autoSpaceDE w:val="0"/>
              <w:snapToGrid w:val="0"/>
              <w:ind w:left="87" w:right="112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D24B9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В комплект поставки входит:</w:t>
            </w:r>
          </w:p>
          <w:p w:rsidR="007062C4" w:rsidRPr="00D24B93" w:rsidRDefault="007062C4" w:rsidP="004F4141">
            <w:pPr>
              <w:keepNext/>
              <w:keepLines/>
              <w:widowControl w:val="0"/>
              <w:shd w:val="clear" w:color="auto" w:fill="FFFFFF"/>
              <w:autoSpaceDE w:val="0"/>
              <w:snapToGrid w:val="0"/>
              <w:ind w:left="87" w:right="112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D24B9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- паспорт на русском языке;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kern w:val="1"/>
                <w:sz w:val="22"/>
                <w:szCs w:val="22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93">
              <w:rPr>
                <w:rFonts w:ascii="Times New Roman" w:hAnsi="Times New Roman" w:cs="Times New Roman"/>
                <w:sz w:val="22"/>
                <w:szCs w:val="22"/>
              </w:rPr>
              <w:t>21 622,46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216 224,60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 xml:space="preserve">16. Кресло-коляска с ручным приводом для </w:t>
            </w: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lastRenderedPageBreak/>
              <w:t>управления одной рукой прогулочная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lastRenderedPageBreak/>
              <w:t>Управляется как самостоятельно инвалидом, так и сопровождающим лицом.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Предназначена для инвалида, у которого действует только одна рука. Коляска с одной стороны имеет два ведущих </w:t>
            </w:r>
            <w:r w:rsidRPr="00D24B93">
              <w:rPr>
                <w:sz w:val="22"/>
                <w:szCs w:val="22"/>
              </w:rPr>
              <w:lastRenderedPageBreak/>
              <w:t>обруча, при помощи которых можно привести в движение правое, левое, или оба колеса одновременно.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 xml:space="preserve">Колеса кресла — коляски должны быть с пневматическими или литыми шинами. 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Передние колеса должны быть регулируемыми по высоте. Задние колеса должны быть быстросъемными с цельнолитыми шинами и светоотражающими элементами, регулируемыми по вертикальной и горизонтальной оси.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Кресло – коляска должна складываться и раскладываться без инструментов, по вертикальной оси, с фиксацией для транспортировки.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Кресло – коляска должна иметь подлокотники съемные или откидные.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Оснащение: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сиденье и спинка изготовлены из мягкого, прочного, влагонепроницаемого материала;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-подлокотники: съемные или откидные;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стояночными тормозами;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пластиковая защита спиц приводного колеса.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Ширина сидения не менее 400 мм и не более 500 мм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Глубина сидения не менее 400 мм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Грузоподъемность не менее 100 кг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Максимальная масса коляски со всем дополнительным оснащением: не более 20 кг.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В комплект поставки входит: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паспорт на русском языке;</w:t>
            </w:r>
          </w:p>
          <w:p w:rsidR="007062C4" w:rsidRPr="00D24B93" w:rsidRDefault="007062C4" w:rsidP="004F4141">
            <w:pPr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насос с комплектом для ремонта шин, в случае поставки коляски с пневматическими шинами;</w:t>
            </w:r>
          </w:p>
          <w:p w:rsidR="007062C4" w:rsidRPr="00D24B93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sz w:val="22"/>
                <w:szCs w:val="22"/>
              </w:rPr>
            </w:pPr>
            <w:r w:rsidRPr="00D24B93">
              <w:rPr>
                <w:sz w:val="22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93">
              <w:rPr>
                <w:rFonts w:ascii="Times New Roman" w:hAnsi="Times New Roman" w:cs="Times New Roman"/>
                <w:sz w:val="22"/>
                <w:szCs w:val="22"/>
              </w:rPr>
              <w:t>24 070,33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168 492,31</w:t>
            </w:r>
          </w:p>
        </w:tc>
      </w:tr>
      <w:tr w:rsidR="007062C4" w:rsidRPr="00F44E8B" w:rsidTr="007062C4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rPr>
                <w:b/>
                <w:color w:val="000000"/>
                <w:spacing w:val="7"/>
                <w:sz w:val="22"/>
                <w:szCs w:val="22"/>
              </w:rPr>
            </w:pPr>
            <w:r w:rsidRPr="00D24B93">
              <w:rPr>
                <w:b/>
                <w:color w:val="000000"/>
                <w:spacing w:val="7"/>
                <w:sz w:val="22"/>
                <w:szCs w:val="22"/>
              </w:rPr>
              <w:t>17. Кресло-коляска с электроприводом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Кресла-коляски с электроприводом предназначены для самостоятельного передвижения инвалидов по дорогам с твердым покрытием, а также при помощи обслуживающего персонала.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Технические характеристики: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 xml:space="preserve">Рама кресла-коляски складная, изготовлена из металлических, пластиковых, либо иных высокопрочных конструкционных материалов с антикоррозионным покрытием. 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Управление осуществляется манипулятором типа «джойстик».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 xml:space="preserve">Ширина сидения – </w:t>
            </w:r>
            <w:proofErr w:type="gramStart"/>
            <w:r w:rsidRPr="00D24B93">
              <w:rPr>
                <w:rFonts w:eastAsia="Arial Narrow"/>
                <w:sz w:val="22"/>
                <w:szCs w:val="22"/>
                <w:lang w:eastAsia="en-US"/>
              </w:rPr>
              <w:t>от  400</w:t>
            </w:r>
            <w:proofErr w:type="gramEnd"/>
            <w:r w:rsidRPr="00D24B93">
              <w:rPr>
                <w:rFonts w:eastAsia="Arial Narrow"/>
                <w:sz w:val="22"/>
                <w:szCs w:val="22"/>
                <w:lang w:eastAsia="en-US"/>
              </w:rPr>
              <w:t xml:space="preserve"> до 500 мм.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Диапазон скоростей – до 6 км.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Дальность пробега без подзарядки – не менее 25 км.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Напряжение аккумуляторов - 2x12 В.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Емкость аккумуляторов – не менее 36 А/ч.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Преодоление подъемов – не менее 12 град;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Преодоление препятствий не менее 4 см;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Грузоподъемность – не мен</w:t>
            </w:r>
            <w:bookmarkStart w:id="0" w:name="_GoBack"/>
            <w:bookmarkEnd w:id="0"/>
            <w:r w:rsidRPr="00D24B93">
              <w:rPr>
                <w:rFonts w:eastAsia="Arial Narrow"/>
                <w:sz w:val="22"/>
                <w:szCs w:val="22"/>
                <w:lang w:eastAsia="en-US"/>
              </w:rPr>
              <w:t>ее 125 кг Масса – не более 69 кг (с аккумуляторами).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Комплектация: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съемные подлокотники и манипулятор;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съемные откидные подножки;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съемные устройства противоопрокидывания с колесной опорой и пружинным фиксатором;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передние колеса с цельнолитыми шинами;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задние колеса с пневматическими шинами;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lastRenderedPageBreak/>
              <w:t>- манипулятор оснащен контроллером с индикацией зарядки аккумуляторов и скорости движения, кнопочной регулировкой скорости движения и звуковым сигналом;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спинка складная, подушка спинки съемная;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съемная подушка сидения с карманом;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корзина для блока аккумуляторов - съемно- выдвижная с запорным механизмом;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пластиковые кожухи для установки аккумуляторов;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пластиковые защитные крылья задних колес;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комплектуется зарядным устройством;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ремни для фиксации тела и ног;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два герметичных необслуживаемых аккумулятора.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Регулировки: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подлокотников - по высоте;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подножек - по длине голени;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устройств противоопрокидывания - по высоте установки;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манипулятора - по длине выдвижения, с возможностью переустановки как слева, так и справа.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В комплект поставки входит: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паспорт на русском языке;</w:t>
            </w:r>
          </w:p>
          <w:p w:rsidR="007062C4" w:rsidRPr="00D24B93" w:rsidRDefault="007062C4" w:rsidP="004F4141">
            <w:pPr>
              <w:widowControl w:val="0"/>
              <w:suppressAutoHyphens w:val="0"/>
              <w:ind w:left="40" w:right="20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насос с комплектом для ремонта шин;</w:t>
            </w:r>
          </w:p>
          <w:p w:rsidR="007062C4" w:rsidRPr="00BF66B6" w:rsidRDefault="007062C4" w:rsidP="004F4141">
            <w:pPr>
              <w:keepLines/>
              <w:widowControl w:val="0"/>
              <w:tabs>
                <w:tab w:val="num" w:pos="360"/>
              </w:tabs>
              <w:snapToGrid w:val="0"/>
              <w:ind w:right="-6"/>
              <w:jc w:val="both"/>
              <w:rPr>
                <w:rFonts w:eastAsia="Arial Narrow"/>
                <w:sz w:val="22"/>
                <w:szCs w:val="22"/>
                <w:lang w:eastAsia="en-US"/>
              </w:rPr>
            </w:pPr>
            <w:r w:rsidRPr="00D24B93">
              <w:rPr>
                <w:rFonts w:eastAsia="Arial Narrow"/>
                <w:sz w:val="22"/>
                <w:szCs w:val="22"/>
                <w:lang w:eastAsia="en-US"/>
              </w:rPr>
              <w:t>- гарантийный талон на сервисное обслуживание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pStyle w:val="a6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93">
              <w:rPr>
                <w:rFonts w:ascii="Times New Roman" w:hAnsi="Times New Roman" w:cs="Times New Roman"/>
                <w:sz w:val="22"/>
                <w:szCs w:val="22"/>
              </w:rPr>
              <w:t>74 081,33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D24B93">
              <w:rPr>
                <w:color w:val="000000"/>
                <w:spacing w:val="7"/>
                <w:sz w:val="22"/>
                <w:szCs w:val="22"/>
              </w:rPr>
              <w:t>222 243,99</w:t>
            </w:r>
          </w:p>
        </w:tc>
      </w:tr>
      <w:tr w:rsidR="007062C4" w:rsidRPr="00F44E8B" w:rsidTr="007062C4">
        <w:trPr>
          <w:trHeight w:val="116"/>
        </w:trPr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C4" w:rsidRPr="00D24B93" w:rsidRDefault="007062C4" w:rsidP="004F4141">
            <w:pPr>
              <w:shd w:val="clear" w:color="auto" w:fill="FFFFFF"/>
              <w:tabs>
                <w:tab w:val="left" w:pos="1851"/>
              </w:tabs>
              <w:snapToGrid w:val="0"/>
              <w:jc w:val="right"/>
              <w:rPr>
                <w:b/>
                <w:bCs/>
                <w:spacing w:val="2"/>
                <w:sz w:val="22"/>
                <w:szCs w:val="22"/>
              </w:rPr>
            </w:pPr>
            <w:r w:rsidRPr="00D24B93">
              <w:rPr>
                <w:b/>
                <w:bCs/>
                <w:spacing w:val="2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bCs/>
                <w:sz w:val="22"/>
                <w:szCs w:val="22"/>
              </w:rPr>
            </w:pPr>
            <w:r w:rsidRPr="00D24B93">
              <w:rPr>
                <w:bCs/>
                <w:sz w:val="22"/>
                <w:szCs w:val="22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C4" w:rsidRPr="00D24B93" w:rsidRDefault="007062C4" w:rsidP="004F4141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C4" w:rsidRPr="00D24B93" w:rsidRDefault="007062C4" w:rsidP="004F414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jc w:val="center"/>
              <w:rPr>
                <w:bCs/>
                <w:spacing w:val="2"/>
                <w:sz w:val="22"/>
                <w:szCs w:val="22"/>
              </w:rPr>
            </w:pPr>
            <w:r>
              <w:rPr>
                <w:bCs/>
                <w:spacing w:val="2"/>
                <w:sz w:val="20"/>
                <w:szCs w:val="22"/>
              </w:rPr>
              <w:t>4 888 672</w:t>
            </w:r>
            <w:r w:rsidRPr="00A36998">
              <w:rPr>
                <w:bCs/>
                <w:spacing w:val="2"/>
                <w:sz w:val="20"/>
                <w:szCs w:val="22"/>
              </w:rPr>
              <w:t>,00</w:t>
            </w:r>
          </w:p>
        </w:tc>
      </w:tr>
    </w:tbl>
    <w:p w:rsidR="007062C4" w:rsidRPr="009E227F" w:rsidRDefault="007062C4" w:rsidP="007062C4">
      <w:pPr>
        <w:spacing w:line="100" w:lineRule="atLeast"/>
        <w:textAlignment w:val="baseline"/>
        <w:rPr>
          <w:kern w:val="1"/>
          <w:sz w:val="22"/>
          <w:szCs w:val="22"/>
          <w:lang w:eastAsia="ar-SA"/>
        </w:rPr>
      </w:pPr>
    </w:p>
    <w:p w:rsidR="007062C4" w:rsidRPr="007062C4" w:rsidRDefault="007062C4" w:rsidP="007062C4">
      <w:pPr>
        <w:shd w:val="clear" w:color="auto" w:fill="FFFFFF"/>
        <w:tabs>
          <w:tab w:val="left" w:pos="0"/>
        </w:tabs>
        <w:jc w:val="center"/>
        <w:rPr>
          <w:b/>
          <w:u w:val="single"/>
        </w:rPr>
      </w:pPr>
      <w:r w:rsidRPr="007062C4">
        <w:rPr>
          <w:b/>
          <w:u w:val="single"/>
        </w:rPr>
        <w:t>Гарантии на кресла-коляски</w:t>
      </w:r>
    </w:p>
    <w:p w:rsidR="007062C4" w:rsidRPr="007062C4" w:rsidRDefault="007062C4" w:rsidP="007062C4">
      <w:pPr>
        <w:shd w:val="clear" w:color="auto" w:fill="FFFFFF"/>
        <w:tabs>
          <w:tab w:val="left" w:pos="0"/>
        </w:tabs>
        <w:jc w:val="both"/>
      </w:pPr>
      <w:r w:rsidRPr="007062C4">
        <w:tab/>
        <w:t>Срок гарантии на кресло-коляску – не менее 24 месяцев с момента передачи ее Получателю. Гарантийный срок эксплуатации покрышек передних и задних колес не менее 12 месяцев. Срок гарантийного ремонта со дня обращения инвалида не должен превышать 20 рабочих дней.</w:t>
      </w:r>
    </w:p>
    <w:p w:rsidR="007062C4" w:rsidRPr="007062C4" w:rsidRDefault="007062C4" w:rsidP="007062C4">
      <w:pPr>
        <w:shd w:val="clear" w:color="auto" w:fill="FFFFFF"/>
        <w:tabs>
          <w:tab w:val="left" w:pos="0"/>
        </w:tabs>
        <w:jc w:val="both"/>
      </w:pPr>
      <w:r w:rsidRPr="007062C4">
        <w:tab/>
        <w:t>В течение гарантийного срока в случае обнаружения Получателем недостатка в кресле- коляске,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 Обеспечение возможности ремонта и технического обслуживания, устранения недостатков при обеспечении инвалидов кресло-колясками осуществляется в соответствии с Федеральным законом от 07.02.1992 г. № 2300-1 «О защите прав потребителей».</w:t>
      </w:r>
    </w:p>
    <w:p w:rsidR="007062C4" w:rsidRPr="007062C4" w:rsidRDefault="007062C4" w:rsidP="007062C4">
      <w:pPr>
        <w:shd w:val="clear" w:color="auto" w:fill="FFFFFF"/>
        <w:tabs>
          <w:tab w:val="left" w:pos="0"/>
        </w:tabs>
        <w:jc w:val="both"/>
      </w:pPr>
      <w:r w:rsidRPr="007062C4">
        <w:rPr>
          <w:color w:val="FF0000"/>
          <w:kern w:val="1"/>
          <w:sz w:val="22"/>
          <w:szCs w:val="22"/>
          <w:lang w:eastAsia="ar-SA"/>
        </w:rPr>
        <w:tab/>
      </w:r>
      <w:r w:rsidRPr="007062C4">
        <w:rPr>
          <w:kern w:val="1"/>
          <w:lang w:eastAsia="ar-SA"/>
        </w:rPr>
        <w:t xml:space="preserve">Металлические части изделий должны быть изготовлены из коррозионностойких материалов или защищены от коррозии защитными или защитно-декоративными покрытиями в соответствии с </w:t>
      </w:r>
      <w:r w:rsidRPr="007062C4">
        <w:t>ГОСТ 9.032-74, ГОСТ 9.301-86</w:t>
      </w:r>
      <w:r w:rsidRPr="007062C4">
        <w:rPr>
          <w:kern w:val="1"/>
          <w:lang w:eastAsia="ar-SA"/>
        </w:rPr>
        <w:t>, ГОСТ 9.302-88</w:t>
      </w:r>
    </w:p>
    <w:p w:rsidR="007062C4" w:rsidRPr="007062C4" w:rsidRDefault="007062C4" w:rsidP="007062C4">
      <w:pPr>
        <w:ind w:firstLine="567"/>
        <w:jc w:val="both"/>
      </w:pPr>
      <w:r w:rsidRPr="007062C4"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 в соответствии с ГОСТ Р 51083-2015. Материал сидения не должен быть подвержен прожиганию от сигареты </w:t>
      </w:r>
    </w:p>
    <w:p w:rsidR="007062C4" w:rsidRPr="007062C4" w:rsidRDefault="007062C4" w:rsidP="007062C4">
      <w:pPr>
        <w:ind w:firstLine="567"/>
        <w:jc w:val="both"/>
      </w:pPr>
      <w:r w:rsidRPr="007062C4">
        <w:t>Комбинация материалов, используемая для обивки мягких элементов кресла-коляски и состоящая из материала покрытия и наполнителя, должна быть стойкой к возгоранию в соответствии ГОСТ Р ИСО 7176-16-2015.</w:t>
      </w:r>
    </w:p>
    <w:p w:rsidR="007062C4" w:rsidRPr="007062C4" w:rsidRDefault="007062C4" w:rsidP="007062C4">
      <w:pPr>
        <w:shd w:val="clear" w:color="auto" w:fill="FFFFFF"/>
        <w:tabs>
          <w:tab w:val="left" w:pos="0"/>
        </w:tabs>
        <w:jc w:val="both"/>
      </w:pPr>
      <w:r w:rsidRPr="007062C4">
        <w:tab/>
      </w:r>
    </w:p>
    <w:p w:rsidR="007062C4" w:rsidRPr="007062C4" w:rsidRDefault="007062C4" w:rsidP="007062C4">
      <w:pPr>
        <w:rPr>
          <w:b/>
          <w:u w:val="single"/>
        </w:rPr>
      </w:pPr>
    </w:p>
    <w:p w:rsidR="007062C4" w:rsidRPr="007062C4" w:rsidRDefault="007062C4" w:rsidP="007062C4">
      <w:pPr>
        <w:jc w:val="center"/>
        <w:rPr>
          <w:b/>
          <w:u w:val="single"/>
        </w:rPr>
      </w:pPr>
      <w:r w:rsidRPr="007062C4">
        <w:rPr>
          <w:b/>
          <w:u w:val="single"/>
        </w:rPr>
        <w:t>Маркировка</w:t>
      </w:r>
    </w:p>
    <w:p w:rsidR="007062C4" w:rsidRPr="007062C4" w:rsidRDefault="007062C4" w:rsidP="007062C4">
      <w:pPr>
        <w:keepNext/>
        <w:shd w:val="clear" w:color="auto" w:fill="FFFFFF"/>
        <w:ind w:firstLine="567"/>
        <w:jc w:val="both"/>
        <w:textAlignment w:val="baseline"/>
        <w:outlineLvl w:val="0"/>
        <w:rPr>
          <w:spacing w:val="2"/>
          <w:kern w:val="1"/>
          <w:shd w:val="clear" w:color="auto" w:fill="FFFFFF"/>
        </w:rPr>
      </w:pPr>
      <w:r w:rsidRPr="007062C4">
        <w:rPr>
          <w:kern w:val="1"/>
        </w:rPr>
        <w:t>На каждой кресле-коляске должна быть табличка, выполненная по</w:t>
      </w:r>
      <w:r w:rsidRPr="007062C4">
        <w:rPr>
          <w:spacing w:val="2"/>
          <w:kern w:val="1"/>
        </w:rPr>
        <w:t xml:space="preserve"> ГОСТ Р 51083-2015 «Кресла-коляски. Общие технические условия» </w:t>
      </w:r>
      <w:r w:rsidRPr="007062C4">
        <w:rPr>
          <w:spacing w:val="2"/>
          <w:kern w:val="1"/>
          <w:shd w:val="clear" w:color="auto" w:fill="FFFFFF"/>
        </w:rPr>
        <w:t>на которой должны быть указаны:</w:t>
      </w:r>
    </w:p>
    <w:p w:rsidR="007062C4" w:rsidRPr="007062C4" w:rsidRDefault="007062C4" w:rsidP="007062C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062C4">
        <w:rPr>
          <w:rFonts w:eastAsiaTheme="minorHAnsi"/>
          <w:lang w:eastAsia="en-US"/>
        </w:rPr>
        <w:t>а) наименование и адрес изготовителя кресла-коляски;</w:t>
      </w:r>
    </w:p>
    <w:p w:rsidR="007062C4" w:rsidRPr="007062C4" w:rsidRDefault="007062C4" w:rsidP="007062C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062C4">
        <w:rPr>
          <w:rFonts w:eastAsiaTheme="minorHAnsi"/>
          <w:lang w:eastAsia="en-US"/>
        </w:rPr>
        <w:t>б) обозначение изделия и серийный номер кресла-коляски;</w:t>
      </w:r>
    </w:p>
    <w:p w:rsidR="007062C4" w:rsidRPr="007062C4" w:rsidRDefault="007062C4" w:rsidP="007062C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062C4">
        <w:rPr>
          <w:rFonts w:eastAsiaTheme="minorHAnsi"/>
          <w:lang w:eastAsia="en-US"/>
        </w:rPr>
        <w:lastRenderedPageBreak/>
        <w:t>в) дата изготовления кресла-коляски (год, месяц);</w:t>
      </w:r>
    </w:p>
    <w:p w:rsidR="007062C4" w:rsidRPr="007062C4" w:rsidRDefault="007062C4" w:rsidP="007062C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062C4">
        <w:rPr>
          <w:rFonts w:eastAsiaTheme="minorHAnsi"/>
          <w:lang w:eastAsia="en-US"/>
        </w:rPr>
        <w:t>г) ограничения использования (предельная масса пользователя, вне или внутри помещения);</w:t>
      </w:r>
    </w:p>
    <w:p w:rsidR="007062C4" w:rsidRPr="007062C4" w:rsidRDefault="007062C4" w:rsidP="007062C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062C4">
        <w:rPr>
          <w:rFonts w:eastAsiaTheme="minorHAnsi"/>
          <w:lang w:eastAsia="en-US"/>
        </w:rPr>
        <w:t>д) надпись: "Сделано в России";</w:t>
      </w:r>
    </w:p>
    <w:p w:rsidR="007062C4" w:rsidRPr="007062C4" w:rsidRDefault="007062C4" w:rsidP="007062C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062C4">
        <w:rPr>
          <w:rFonts w:eastAsiaTheme="minorHAnsi"/>
          <w:lang w:eastAsia="en-US"/>
        </w:rPr>
        <w:t>е) 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7062C4" w:rsidRPr="007062C4" w:rsidRDefault="007062C4" w:rsidP="007062C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062C4" w:rsidRPr="007062C4" w:rsidRDefault="007062C4" w:rsidP="007062C4">
      <w:pPr>
        <w:jc w:val="center"/>
        <w:rPr>
          <w:b/>
          <w:u w:val="single"/>
        </w:rPr>
      </w:pPr>
      <w:r w:rsidRPr="007062C4">
        <w:rPr>
          <w:b/>
          <w:u w:val="single"/>
        </w:rPr>
        <w:t>Упаковка</w:t>
      </w:r>
    </w:p>
    <w:p w:rsidR="007062C4" w:rsidRPr="007062C4" w:rsidRDefault="007062C4" w:rsidP="007062C4">
      <w:pPr>
        <w:spacing w:line="100" w:lineRule="atLeast"/>
        <w:ind w:firstLine="567"/>
        <w:jc w:val="both"/>
      </w:pPr>
      <w:r w:rsidRPr="007062C4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 в соответствии с ГОСТ Р 51632-2014.</w:t>
      </w:r>
    </w:p>
    <w:p w:rsidR="007062C4" w:rsidRPr="007062C4" w:rsidRDefault="007062C4" w:rsidP="007062C4">
      <w:pPr>
        <w:spacing w:line="100" w:lineRule="atLeast"/>
        <w:ind w:firstLine="567"/>
        <w:jc w:val="both"/>
      </w:pPr>
      <w:r w:rsidRPr="007062C4">
        <w:t>В комплект кресла-коляски должна входить:</w:t>
      </w:r>
    </w:p>
    <w:p w:rsidR="007062C4" w:rsidRPr="007062C4" w:rsidRDefault="007062C4" w:rsidP="007062C4">
      <w:pPr>
        <w:spacing w:line="100" w:lineRule="atLeast"/>
        <w:ind w:firstLine="567"/>
        <w:jc w:val="both"/>
      </w:pPr>
      <w:r w:rsidRPr="007062C4">
        <w:t>- эксплуатационная документация;</w:t>
      </w:r>
    </w:p>
    <w:p w:rsidR="007062C4" w:rsidRPr="007062C4" w:rsidRDefault="007062C4" w:rsidP="007062C4">
      <w:pPr>
        <w:spacing w:line="100" w:lineRule="atLeast"/>
        <w:ind w:firstLine="567"/>
        <w:jc w:val="both"/>
      </w:pPr>
      <w:r w:rsidRPr="007062C4">
        <w:t>- инструмент и принадлежности, обеспечивающие техническое обслуживание кресла-коляски в течение срока службы.</w:t>
      </w:r>
    </w:p>
    <w:p w:rsidR="007062C4" w:rsidRPr="007062C4" w:rsidRDefault="007062C4" w:rsidP="007062C4">
      <w:pPr>
        <w:shd w:val="clear" w:color="auto" w:fill="FFFFFF"/>
        <w:tabs>
          <w:tab w:val="left" w:pos="0"/>
        </w:tabs>
        <w:jc w:val="both"/>
      </w:pPr>
      <w:r w:rsidRPr="007062C4">
        <w:t>Поставщик должен:</w:t>
      </w:r>
    </w:p>
    <w:p w:rsidR="007062C4" w:rsidRPr="007062C4" w:rsidRDefault="007062C4" w:rsidP="007062C4">
      <w:pPr>
        <w:shd w:val="clear" w:color="auto" w:fill="FFFFFF"/>
        <w:tabs>
          <w:tab w:val="left" w:pos="0"/>
        </w:tabs>
        <w:jc w:val="both"/>
      </w:pPr>
      <w:r w:rsidRPr="007062C4">
        <w:t>- при передаче кресла-коляски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7062C4" w:rsidRPr="007062C4" w:rsidRDefault="007062C4" w:rsidP="007062C4">
      <w:pPr>
        <w:shd w:val="clear" w:color="auto" w:fill="FFFFFF"/>
        <w:tabs>
          <w:tab w:val="left" w:pos="0"/>
        </w:tabs>
        <w:jc w:val="both"/>
      </w:pPr>
      <w:r w:rsidRPr="007062C4">
        <w:t>- 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7062C4" w:rsidRPr="007062C4" w:rsidRDefault="007062C4" w:rsidP="007062C4">
      <w:pPr>
        <w:shd w:val="clear" w:color="auto" w:fill="FFFFFF"/>
        <w:tabs>
          <w:tab w:val="left" w:pos="0"/>
        </w:tabs>
        <w:jc w:val="both"/>
      </w:pPr>
      <w:r w:rsidRPr="007062C4">
        <w:tab/>
        <w:t>Передать получателю: Документацию - комплект инструкций, руководство по применению, обслуживанию и ремонту, о гарантиях на кресло-коляску и других документов, связанных с его использованием оформленную в соответствии с ГОСТ Р ИСО 7176-15-2007 «Кресла-коляски. Часть 15. Требования к информационному описанию, документированию и маркировке»</w:t>
      </w:r>
    </w:p>
    <w:p w:rsidR="007062C4" w:rsidRPr="007062C4" w:rsidRDefault="007062C4" w:rsidP="007062C4">
      <w:pPr>
        <w:shd w:val="clear" w:color="auto" w:fill="FFFFFF"/>
        <w:tabs>
          <w:tab w:val="left" w:pos="0"/>
        </w:tabs>
        <w:jc w:val="both"/>
      </w:pPr>
      <w:r w:rsidRPr="007062C4">
        <w:tab/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соответствии с которыми изготовлены кресла-коляски. Срок службы кресла-коляски должен быть не менее установленного Минздравсоцразвития РФ срока пользования техническими средствами реабилитации — кресел - колясок для взрослых.</w:t>
      </w:r>
    </w:p>
    <w:p w:rsidR="007062C4" w:rsidRPr="007062C4" w:rsidRDefault="007062C4" w:rsidP="007062C4">
      <w:pPr>
        <w:shd w:val="clear" w:color="auto" w:fill="FFFFFF"/>
        <w:tabs>
          <w:tab w:val="left" w:pos="0"/>
        </w:tabs>
        <w:jc w:val="both"/>
      </w:pPr>
    </w:p>
    <w:p w:rsidR="00110ECB" w:rsidRDefault="00110ECB"/>
    <w:sectPr w:rsidR="0011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C4"/>
    <w:rsid w:val="00110ECB"/>
    <w:rsid w:val="007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9B4E-7512-453A-BEC5-37EB585B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062C4"/>
    <w:pPr>
      <w:spacing w:after="120"/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7062C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3"/>
    <w:rsid w:val="007062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7062C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7062C4"/>
    <w:pPr>
      <w:widowControl w:val="0"/>
      <w:suppressLineNumbers/>
    </w:pPr>
    <w:rPr>
      <w:rFonts w:eastAsia="Andale Sans UI"/>
      <w:kern w:val="1"/>
      <w:lang w:eastAsia="ar-SA"/>
    </w:rPr>
  </w:style>
  <w:style w:type="paragraph" w:customStyle="1" w:styleId="a6">
    <w:name w:val="Заголовок"/>
    <w:basedOn w:val="a"/>
    <w:next w:val="a3"/>
    <w:rsid w:val="007062C4"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2018-08-14T13:41:00Z</dcterms:created>
  <dcterms:modified xsi:type="dcterms:W3CDTF">2018-08-14T13:43:00Z</dcterms:modified>
</cp:coreProperties>
</file>