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ind w:right="10" w:firstLine="708"/>
        <w:jc w:val="center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r w:rsidRPr="007C04B1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Техническое задание</w:t>
      </w:r>
      <w:r w:rsidRPr="007C04B1">
        <w:rPr>
          <w:rFonts w:ascii="Times New Roman" w:eastAsia="Lucida Sans Unicode" w:hAnsi="Times New Roman" w:cs="Times New Roman CYR"/>
          <w:b/>
          <w:color w:val="000000"/>
          <w:sz w:val="24"/>
          <w:szCs w:val="24"/>
          <w:lang w:bidi="en-US"/>
        </w:rPr>
        <w:tab/>
      </w:r>
    </w:p>
    <w:p w:rsidR="002C299B" w:rsidRDefault="002C299B" w:rsidP="002C299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r w:rsidRPr="002C299B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>Оказание услуг по санаторно-курортному лечению гражданам-получателям набора социальных услуг (детям-инвалидам) по профилю болезни костно-мышечной системы и соединительной ткани, болезни нервной системы, психоневрологические заболевания, в том числе детский церебральный паралич</w:t>
      </w:r>
    </w:p>
    <w:p w:rsidR="008A3636" w:rsidRPr="008A3636" w:rsidRDefault="008A3636" w:rsidP="008A363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</w:pPr>
      <w:r w:rsidRPr="008A3636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 xml:space="preserve"> 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Место оказания услуг:</w:t>
      </w:r>
      <w:r w:rsidRPr="007C0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360C0" w:rsidRPr="00E360C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Краснодарский край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 CYR"/>
          <w:b/>
          <w:bCs/>
          <w:color w:val="000000"/>
          <w:sz w:val="24"/>
          <w:szCs w:val="24"/>
          <w:lang w:bidi="en-US"/>
        </w:rPr>
        <w:t>Объем оказываемых услуг</w:t>
      </w:r>
      <w:r w:rsidRPr="007C04B1">
        <w:rPr>
          <w:rFonts w:ascii="Times New Roman" w:eastAsia="Lucida Sans Unicode" w:hAnsi="Times New Roman" w:cs="Times New Roman CYR"/>
          <w:color w:val="000000"/>
          <w:sz w:val="24"/>
          <w:szCs w:val="24"/>
          <w:lang w:bidi="en-US"/>
        </w:rPr>
        <w:t>–</w:t>
      </w:r>
      <w:r w:rsidR="007B0BD2">
        <w:rPr>
          <w:rFonts w:ascii="Times New Roman" w:eastAsia="Lucida Sans Unicode" w:hAnsi="Times New Roman" w:cs="Times New Roman CYR"/>
          <w:color w:val="000000"/>
          <w:sz w:val="24"/>
          <w:szCs w:val="24"/>
          <w:lang w:bidi="en-US"/>
        </w:rPr>
        <w:t>1</w:t>
      </w:r>
      <w:r w:rsidR="007B0BD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E360C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7C04B1">
        <w:rPr>
          <w:rFonts w:ascii="Times New Roman" w:eastAsia="Times New Roman" w:hAnsi="Times New Roman" w:cs="Times New Roman"/>
          <w:sz w:val="24"/>
          <w:szCs w:val="24"/>
          <w:lang w:eastAsia="ar-SA"/>
        </w:rPr>
        <w:t>0 койко-дней (</w:t>
      </w:r>
      <w:r w:rsidR="00E360C0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7C04B1">
        <w:rPr>
          <w:rFonts w:ascii="Times New Roman" w:eastAsia="Times New Roman" w:hAnsi="Times New Roman" w:cs="Times New Roman"/>
          <w:sz w:val="24"/>
          <w:szCs w:val="24"/>
          <w:lang w:eastAsia="ar-SA"/>
        </w:rPr>
        <w:t>0 путевок)</w:t>
      </w:r>
      <w:bookmarkStart w:id="0" w:name="_GoBack"/>
      <w:bookmarkEnd w:id="0"/>
    </w:p>
    <w:p w:rsidR="007C04B1" w:rsidRPr="007C04B1" w:rsidRDefault="007C04B1" w:rsidP="007C04B1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Продолжительность лечения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- 21 день</w:t>
      </w:r>
    </w:p>
    <w:p w:rsidR="008A3636" w:rsidRPr="00E360C0" w:rsidRDefault="007C04B1" w:rsidP="007C04B1">
      <w:pPr>
        <w:suppressAutoHyphens/>
        <w:snapToGrid w:val="0"/>
        <w:spacing w:after="0" w:line="100" w:lineRule="atLeast"/>
        <w:jc w:val="both"/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Срок оказания услуг</w:t>
      </w:r>
      <w:r w:rsidRPr="007C04B1">
        <w:rPr>
          <w:rFonts w:ascii="Times New Roman" w:eastAsia="Lucida Sans Unicode" w:hAnsi="Times New Roman" w:cs="Tahoma"/>
          <w:bCs/>
          <w:sz w:val="24"/>
          <w:szCs w:val="24"/>
          <w:lang w:bidi="en-US"/>
        </w:rPr>
        <w:t xml:space="preserve">: </w:t>
      </w:r>
      <w:r w:rsidR="00E360C0" w:rsidRPr="00E360C0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начало первого заезда не ранее 15 апреля 2023 года, начало последнего заезда не позднее 30 октября 2023 года</w:t>
      </w:r>
    </w:p>
    <w:p w:rsidR="007C04B1" w:rsidRPr="007C04B1" w:rsidRDefault="007C04B1" w:rsidP="008A3636">
      <w:pPr>
        <w:suppressAutoHyphens/>
        <w:snapToGrid w:val="0"/>
        <w:spacing w:after="0" w:line="100" w:lineRule="atLeast"/>
        <w:ind w:firstLine="708"/>
        <w:jc w:val="both"/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</w:pPr>
      <w:r w:rsidRPr="007C04B1"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  <w:t>1. Требования к качеству услуг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8A3636" w:rsidRPr="008A3636" w:rsidRDefault="008A3636" w:rsidP="008A363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8A3636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№213 от 22.11.2004 «Об утверждении стандарта санаторно-курортной помощи больным детским церебральным параличом»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полиневропатиями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и другими поражениями периферической нервной системы»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соматоформными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расстройствами»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дорсопатии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спондилопатии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болезни мягких тканей,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остеопатии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хондропатии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)»,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 №227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инфекционные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 xml:space="preserve">, воспалительные </w:t>
      </w:r>
      <w:proofErr w:type="spellStart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артропатии</w:t>
      </w:r>
      <w:proofErr w:type="spellEnd"/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, артрозы, другие поражения суставов)»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</w:t>
      </w:r>
      <w:r w:rsidR="008A3636" w:rsidRPr="008A3636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«Травматология и ортопедия», «Неврология», «Педиатрия»</w:t>
      </w: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 июня 2021 г. №852.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  <w:t>2. Требования к техническим характеристикам услуг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№798/пр.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безбарьерная</w:t>
      </w:r>
      <w:proofErr w:type="spellEnd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</w:t>
      </w: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lastRenderedPageBreak/>
        <w:t>Министерством здравоохранения и социального развития Российской Федерации.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7C04B1" w:rsidRPr="007C04B1" w:rsidRDefault="007C04B1" w:rsidP="007C04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Оказание услуг, входящих в стоимость путевки, с использованием бассейна, </w:t>
      </w:r>
      <w:proofErr w:type="spellStart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>водогрязелечебницы</w:t>
      </w:r>
      <w:proofErr w:type="spellEnd"/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 </w:t>
      </w:r>
    </w:p>
    <w:p w:rsidR="007C04B1" w:rsidRPr="007C04B1" w:rsidRDefault="007C04B1" w:rsidP="00507D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A17DEA" w:rsidRDefault="00A17DEA" w:rsidP="00A17DEA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Проживание в капитальном здании</w:t>
      </w:r>
      <w:r w:rsidR="007C04B1"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</w:t>
      </w:r>
      <w:r w:rsidRPr="00A17DEA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с </w:t>
      </w:r>
      <w:r w:rsidR="00DD7125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прилегающей </w:t>
      </w:r>
      <w:r w:rsidRPr="00A17DEA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территорией, освещенной </w:t>
      </w:r>
      <w:r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в вечернее и ночное время суток.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</w:t>
      </w:r>
      <w:proofErr w:type="spellStart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кв.м</w:t>
      </w:r>
      <w:proofErr w:type="spellEnd"/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-отслаивание покрытий поверхности стен, потолков, окон, дверей;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-нарушение целостности полов (покрытий), дверей, окон;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-использование неисправных систем инженерно-технического обеспечения.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услуг, должны быть оборудованы: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-системами пожарной сигнализации и системами оповещения;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холодного и горячего водоснабжения и отопления;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для обеспечения пациентов питьевой водой круглосуточно;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-работающим лифтом с круглосуточным подъемом и спуском (при высоте здания более 5 этажей)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мясных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рыбных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фрукты (по сезону);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овощи;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молочные, кисломолочные продукты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ab/>
      </w:r>
      <w:r w:rsidRPr="007C04B1"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  <w:t xml:space="preserve">3. Требования к безопасности граждан в период оказания услуг: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 оказание неотложной медицинской помощи круглосуточно;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CA4625" w:rsidRPr="00CA4625" w:rsidRDefault="007C04B1" w:rsidP="00CA462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spacing w:val="-6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color w:val="000000"/>
          <w:spacing w:val="-6"/>
          <w:kern w:val="2"/>
          <w:sz w:val="24"/>
          <w:szCs w:val="24"/>
          <w:lang w:bidi="en-US"/>
        </w:rPr>
        <w:tab/>
      </w:r>
      <w:r w:rsidR="00CA4625">
        <w:rPr>
          <w:rFonts w:ascii="Times New Roman" w:eastAsia="Lucida Sans Unicode" w:hAnsi="Times New Roman" w:cs="Tahoma"/>
          <w:color w:val="000000"/>
          <w:spacing w:val="-6"/>
          <w:kern w:val="2"/>
          <w:sz w:val="24"/>
          <w:szCs w:val="24"/>
          <w:lang w:bidi="en-US"/>
        </w:rPr>
        <w:t>-</w:t>
      </w:r>
      <w:r w:rsidR="00CA4625" w:rsidRPr="00CA4625">
        <w:rPr>
          <w:rFonts w:ascii="Times New Roman" w:eastAsia="Lucida Sans Unicode" w:hAnsi="Times New Roman" w:cs="Times New Roman"/>
          <w:bCs/>
          <w:kern w:val="1"/>
          <w:sz w:val="23"/>
          <w:szCs w:val="23"/>
        </w:rPr>
        <w:t xml:space="preserve"> </w:t>
      </w:r>
      <w:r w:rsidR="00CA4625" w:rsidRPr="00CA4625">
        <w:rPr>
          <w:rFonts w:ascii="Times New Roman" w:eastAsia="Lucida Sans Unicode" w:hAnsi="Times New Roman" w:cs="Tahoma"/>
          <w:bCs/>
          <w:color w:val="000000"/>
          <w:spacing w:val="-6"/>
          <w:kern w:val="2"/>
          <w:sz w:val="24"/>
          <w:szCs w:val="24"/>
          <w:lang w:bidi="en-US"/>
        </w:rPr>
        <w:t>Оказание бесплатных транспортных услуг по доставке граждан льготных категорий от места прибытия (ближайшей к месту нахождения санаторно-курортного учреждения железнодорожной станции, автовокзала, аэропорта) к месту санаторно-курортного лечения и обратно по предварительной заявке</w:t>
      </w:r>
    </w:p>
    <w:p w:rsidR="00E334AA" w:rsidRDefault="00E334AA"/>
    <w:sectPr w:rsidR="00E334AA" w:rsidSect="00CA4625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5"/>
    <w:rsid w:val="000A70F5"/>
    <w:rsid w:val="002C299B"/>
    <w:rsid w:val="003361AB"/>
    <w:rsid w:val="003907CE"/>
    <w:rsid w:val="00507D13"/>
    <w:rsid w:val="00706D94"/>
    <w:rsid w:val="00753A82"/>
    <w:rsid w:val="00756C1F"/>
    <w:rsid w:val="007B0BD2"/>
    <w:rsid w:val="007C04B1"/>
    <w:rsid w:val="008A3636"/>
    <w:rsid w:val="009346B8"/>
    <w:rsid w:val="00A17DEA"/>
    <w:rsid w:val="00CA4625"/>
    <w:rsid w:val="00DD7125"/>
    <w:rsid w:val="00DE68C7"/>
    <w:rsid w:val="00E334AA"/>
    <w:rsid w:val="00E360C0"/>
    <w:rsid w:val="00E5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923D-385E-4D4D-AA01-DCB9323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Любовь Владимировна</dc:creator>
  <cp:keywords/>
  <dc:description/>
  <cp:lastModifiedBy>Шипицина Екатерина Юрьевна</cp:lastModifiedBy>
  <cp:revision>3</cp:revision>
  <dcterms:created xsi:type="dcterms:W3CDTF">2023-03-01T06:21:00Z</dcterms:created>
  <dcterms:modified xsi:type="dcterms:W3CDTF">2023-03-14T08:16:00Z</dcterms:modified>
</cp:coreProperties>
</file>