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A9" w:rsidRPr="00535CA9" w:rsidRDefault="00DC394A" w:rsidP="00535CA9">
      <w:pPr>
        <w:pageBreakBefore/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ar-SA"/>
        </w:rPr>
        <w:t>Описание объекта закупки</w:t>
      </w:r>
      <w:r w:rsidR="00535CA9" w:rsidRPr="00535CA9">
        <w:rPr>
          <w:rFonts w:ascii="Times New Roman" w:eastAsia="Arial" w:hAnsi="Times New Roman" w:cs="Times New Roman"/>
          <w:b/>
          <w:bCs/>
          <w:color w:val="000000"/>
          <w:lang w:eastAsia="ar-SA"/>
        </w:rPr>
        <w:t xml:space="preserve"> на выполнение работ по изготовлению ортопедической обуви для инвалидов в 202</w:t>
      </w:r>
      <w:r w:rsidR="00B276F7">
        <w:rPr>
          <w:rFonts w:ascii="Times New Roman" w:eastAsia="Arial" w:hAnsi="Times New Roman" w:cs="Times New Roman"/>
          <w:b/>
          <w:bCs/>
          <w:color w:val="000000"/>
          <w:lang w:eastAsia="ar-SA"/>
        </w:rPr>
        <w:t>2</w:t>
      </w:r>
      <w:r w:rsidR="00535CA9" w:rsidRPr="00535CA9">
        <w:rPr>
          <w:rFonts w:ascii="Times New Roman" w:eastAsia="Arial" w:hAnsi="Times New Roman" w:cs="Times New Roman"/>
          <w:b/>
          <w:bCs/>
          <w:color w:val="000000"/>
          <w:lang w:eastAsia="ar-SA"/>
        </w:rPr>
        <w:t xml:space="preserve"> году.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Исполнитель должен осуществить </w:t>
      </w:r>
      <w:r w:rsidRPr="00535CA9">
        <w:rPr>
          <w:rFonts w:ascii="Times New Roman" w:eastAsia="Calibri" w:hAnsi="Times New Roman" w:cs="Times New Roman"/>
        </w:rPr>
        <w:t xml:space="preserve">выполнение работ по изготовлению </w:t>
      </w:r>
      <w:r w:rsidRPr="00535CA9">
        <w:rPr>
          <w:rFonts w:ascii="Times New Roman" w:eastAsia="Calibri" w:hAnsi="Times New Roman" w:cs="Times New Roman"/>
          <w:bCs/>
          <w:lang w:eastAsia="ru-RU"/>
        </w:rPr>
        <w:t xml:space="preserve">ортопедической обуви для Получателей </w:t>
      </w:r>
      <w:r w:rsidRPr="00535CA9">
        <w:rPr>
          <w:rFonts w:ascii="Times New Roman" w:eastAsia="Calibri" w:hAnsi="Times New Roman" w:cs="Times New Roman"/>
        </w:rPr>
        <w:t>в 202</w:t>
      </w:r>
      <w:r w:rsidR="002630D1">
        <w:rPr>
          <w:rFonts w:ascii="Times New Roman" w:eastAsia="Calibri" w:hAnsi="Times New Roman" w:cs="Times New Roman"/>
        </w:rPr>
        <w:t>2</w:t>
      </w:r>
      <w:r w:rsidRPr="00535CA9">
        <w:rPr>
          <w:rFonts w:ascii="Times New Roman" w:eastAsia="Calibri" w:hAnsi="Times New Roman" w:cs="Times New Roman"/>
        </w:rPr>
        <w:t xml:space="preserve"> году </w:t>
      </w:r>
      <w:r w:rsidRPr="00535CA9">
        <w:rPr>
          <w:rFonts w:ascii="Times New Roman" w:eastAsia="Times New Roman" w:hAnsi="Times New Roman" w:cs="Times New Roman"/>
          <w:lang w:eastAsia="ru-RU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35CA9" w:rsidRPr="00535CA9" w:rsidRDefault="00535CA9" w:rsidP="00535CA9">
      <w:pPr>
        <w:spacing w:after="0" w:line="240" w:lineRule="auto"/>
        <w:ind w:right="27" w:firstLine="567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1. Характеристики объекта закупки.</w:t>
      </w:r>
    </w:p>
    <w:p w:rsidR="00535CA9" w:rsidRDefault="00535CA9" w:rsidP="00535CA9">
      <w:pPr>
        <w:spacing w:after="0" w:line="240" w:lineRule="auto"/>
        <w:ind w:right="27" w:firstLine="567"/>
        <w:rPr>
          <w:rFonts w:ascii="Times New Roman" w:eastAsia="Times New Roman" w:hAnsi="Times New Roman" w:cs="Times New Roman"/>
          <w:bCs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535CA9">
        <w:rPr>
          <w:rFonts w:ascii="Times New Roman" w:eastAsia="Times New Roman" w:hAnsi="Times New Roman" w:cs="Times New Roman"/>
          <w:bCs/>
          <w:lang w:eastAsia="ru-RU"/>
        </w:rPr>
        <w:t>Функциональные и технические характеристики объекта закупки: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6237"/>
        <w:gridCol w:w="992"/>
      </w:tblGrid>
      <w:tr w:rsidR="00B276F7" w:rsidRPr="00D92759" w:rsidTr="003A04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Характеристика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</w:p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</w:tc>
      </w:tr>
      <w:tr w:rsidR="00127D1F" w:rsidRPr="00D92759" w:rsidTr="003A0460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F" w:rsidRPr="00D92759" w:rsidRDefault="00127D1F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учреждение - Иркутское региональное отделение Фонда социального страхования Российской Федерации</w:t>
            </w:r>
          </w:p>
        </w:tc>
      </w:tr>
      <w:tr w:rsidR="00B276F7" w:rsidRPr="00D92759" w:rsidTr="003A04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(без учета детей –инвалидов) (пара)</w:t>
            </w:r>
          </w:p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F7" w:rsidRPr="00D92759" w:rsidRDefault="00B276F7" w:rsidP="000E0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B276F7" w:rsidRPr="00D92759" w:rsidRDefault="00B276F7" w:rsidP="000E0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B276F7" w:rsidRPr="00D92759" w:rsidRDefault="00B276F7" w:rsidP="000E0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276F7" w:rsidRPr="00D92759" w:rsidRDefault="00B276F7" w:rsidP="000E0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276F7" w:rsidRPr="00D92759" w:rsidRDefault="00B276F7" w:rsidP="000E0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276F7" w:rsidRPr="00D92759" w:rsidRDefault="00B276F7" w:rsidP="000E0A23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B276F7" w:rsidRPr="00D92759" w:rsidRDefault="00B276F7" w:rsidP="000E0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276F7" w:rsidRPr="00D92759" w:rsidRDefault="00B276F7" w:rsidP="000E0A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B276F7" w:rsidRPr="00D92759" w:rsidTr="003A04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для детей-инвалидов (пара)</w:t>
            </w:r>
          </w:p>
          <w:p w:rsidR="00B276F7" w:rsidRPr="00D92759" w:rsidRDefault="00B276F7" w:rsidP="004A5A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F7" w:rsidRPr="00D92759" w:rsidRDefault="00B276F7" w:rsidP="000E0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B276F7" w:rsidRPr="00D92759" w:rsidRDefault="00B276F7" w:rsidP="000E0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B276F7" w:rsidRPr="00D92759" w:rsidRDefault="00B276F7" w:rsidP="000E0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</w:t>
            </w: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276F7" w:rsidRPr="00D92759" w:rsidRDefault="00B276F7" w:rsidP="000E0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276F7" w:rsidRPr="00D92759" w:rsidRDefault="00B276F7" w:rsidP="000E0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276F7" w:rsidRPr="00D92759" w:rsidRDefault="00B276F7" w:rsidP="000E0A23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B276F7" w:rsidRPr="00D92759" w:rsidRDefault="00B276F7" w:rsidP="000E0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276F7" w:rsidRPr="00D92759" w:rsidRDefault="00B276F7" w:rsidP="000E0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470</w:t>
            </w:r>
          </w:p>
        </w:tc>
      </w:tr>
      <w:tr w:rsidR="00B276F7" w:rsidRPr="00D92759" w:rsidTr="003A0460">
        <w:trPr>
          <w:trHeight w:val="3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:rsidR="00B276F7" w:rsidRPr="00D92759" w:rsidRDefault="00B276F7" w:rsidP="004A5A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0B3C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B276F7" w:rsidRPr="00D92759" w:rsidRDefault="00B276F7" w:rsidP="000B3C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276F7" w:rsidRPr="00D92759" w:rsidRDefault="00B276F7" w:rsidP="000B3C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B276F7" w:rsidRPr="00D92759" w:rsidRDefault="00B276F7" w:rsidP="000B3C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276F7" w:rsidRPr="00D92759" w:rsidRDefault="00B276F7" w:rsidP="000B3C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B276F7" w:rsidRPr="00D92759" w:rsidRDefault="00B276F7" w:rsidP="000B3C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276F7" w:rsidRPr="00D92759" w:rsidRDefault="00B276F7" w:rsidP="000B3C25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</w:t>
            </w: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276F7" w:rsidRPr="00D92759" w:rsidRDefault="00B276F7" w:rsidP="000B3C2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Подкладка</w:t>
            </w:r>
            <w:proofErr w:type="gram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</w:t>
            </w:r>
          </w:p>
        </w:tc>
      </w:tr>
      <w:tr w:rsidR="00B276F7" w:rsidRPr="00D92759" w:rsidTr="003A04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:rsidR="00B276F7" w:rsidRPr="00D92759" w:rsidRDefault="00B276F7" w:rsidP="004A5A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9842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B276F7" w:rsidRPr="00D92759" w:rsidRDefault="00B276F7" w:rsidP="009842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276F7" w:rsidRPr="00D92759" w:rsidRDefault="00B276F7" w:rsidP="009842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B276F7" w:rsidRPr="00D92759" w:rsidRDefault="00B276F7" w:rsidP="009842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276F7" w:rsidRPr="00D92759" w:rsidRDefault="00B276F7" w:rsidP="009842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B276F7" w:rsidRPr="00D92759" w:rsidRDefault="00B276F7" w:rsidP="009842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276F7" w:rsidRPr="00D92759" w:rsidRDefault="00B276F7" w:rsidP="00984265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276F7" w:rsidRPr="00D92759" w:rsidRDefault="00B276F7" w:rsidP="009842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Подкладка</w:t>
            </w:r>
            <w:proofErr w:type="gram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</w:t>
            </w:r>
          </w:p>
          <w:p w:rsidR="00B276F7" w:rsidRPr="00D92759" w:rsidRDefault="00B276F7" w:rsidP="004A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B276F7" w:rsidRPr="00D92759" w:rsidRDefault="00B276F7" w:rsidP="004A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9-01-02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98426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:rsidR="00B276F7" w:rsidRPr="00D92759" w:rsidRDefault="00B276F7" w:rsidP="004A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B276F7" w:rsidRPr="00D92759" w:rsidRDefault="00B276F7" w:rsidP="004A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932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</w:t>
            </w:r>
          </w:p>
          <w:p w:rsidR="00B276F7" w:rsidRPr="00D92759" w:rsidRDefault="00B276F7" w:rsidP="004A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B276F7" w:rsidRPr="00D92759" w:rsidRDefault="00B276F7" w:rsidP="004A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932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B276F7" w:rsidRPr="00D92759" w:rsidRDefault="00B276F7" w:rsidP="004A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B276F7" w:rsidRPr="00D92759" w:rsidRDefault="00B276F7" w:rsidP="004A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993B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6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127D1F" w:rsidP="0074413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 ПО РЕГИОНУ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4A5AC2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b/>
                <w:sz w:val="20"/>
                <w:szCs w:val="20"/>
              </w:rPr>
              <w:t>2 848</w:t>
            </w:r>
          </w:p>
        </w:tc>
      </w:tr>
      <w:tr w:rsidR="00744139" w:rsidRPr="00D92759" w:rsidTr="003A0460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39" w:rsidRPr="00D92759" w:rsidRDefault="007D0819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Государственное учреждение – региональное отделение Фонда социального страхования Российской Федерации по Республике Бурятия</w:t>
            </w:r>
          </w:p>
        </w:tc>
      </w:tr>
      <w:tr w:rsidR="00744139" w:rsidRPr="00D92759" w:rsidTr="00CC3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39" w:rsidRPr="0077400B" w:rsidRDefault="00E313E0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740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3E0" w:rsidRPr="00D92759" w:rsidRDefault="00E313E0" w:rsidP="00CC3C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(без учета детей –</w:t>
            </w:r>
            <w:proofErr w:type="gram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инвалидов)  (</w:t>
            </w:r>
            <w:proofErr w:type="gram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пара)</w:t>
            </w:r>
          </w:p>
          <w:p w:rsidR="00744139" w:rsidRPr="00D92759" w:rsidRDefault="00E313E0" w:rsidP="00CC3C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7740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DF5A99" w:rsidRPr="00D92759" w:rsidRDefault="00DF5A99" w:rsidP="007740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F5A99" w:rsidRPr="00D92759" w:rsidRDefault="00DF5A99" w:rsidP="007740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F5A99" w:rsidRPr="00D92759" w:rsidRDefault="00DF5A99" w:rsidP="007740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F5A99" w:rsidRPr="00D92759" w:rsidRDefault="00DF5A99" w:rsidP="007740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F5A99" w:rsidRPr="00D92759" w:rsidRDefault="00DF5A99" w:rsidP="0077400B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DF5A99" w:rsidRPr="00D92759" w:rsidRDefault="00DF5A99" w:rsidP="007740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</w:t>
            </w: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744139" w:rsidRPr="00D92759" w:rsidRDefault="00DF5A99" w:rsidP="007740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39" w:rsidRPr="00D92759" w:rsidRDefault="00E313E0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</w:tr>
      <w:tr w:rsidR="00CF4273" w:rsidRPr="00D92759" w:rsidTr="00CC3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77400B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740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1.1</w:t>
            </w:r>
            <w:r w:rsidR="0077400B" w:rsidRPr="007740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CC3C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для детей-инвалидов (пара)</w:t>
            </w:r>
          </w:p>
          <w:p w:rsidR="00CF4273" w:rsidRPr="00D92759" w:rsidRDefault="00DF5A99" w:rsidP="00CC3C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7740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DF5A99" w:rsidRPr="00D92759" w:rsidRDefault="00DF5A99" w:rsidP="007740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F5A99" w:rsidRPr="00D92759" w:rsidRDefault="00DF5A99" w:rsidP="007740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F5A99" w:rsidRPr="00D92759" w:rsidRDefault="00DF5A99" w:rsidP="007740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F5A99" w:rsidRPr="00D92759" w:rsidRDefault="00DF5A99" w:rsidP="007740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F5A99" w:rsidRPr="00D92759" w:rsidRDefault="00DF5A99" w:rsidP="0077400B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DF5A99" w:rsidRPr="00D92759" w:rsidRDefault="00DF5A99" w:rsidP="007740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CF4273" w:rsidRPr="00D92759" w:rsidRDefault="00DF5A99" w:rsidP="007740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77400B" w:rsidRDefault="00DF5A9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CF4273" w:rsidRPr="00D92759" w:rsidTr="00CC3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6C5539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CC3C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:rsidR="00CF4273" w:rsidRPr="00D92759" w:rsidRDefault="00DF5A99" w:rsidP="00CC3C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6C55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F5A99" w:rsidRPr="00D92759" w:rsidRDefault="00DF5A99" w:rsidP="006C55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F5A99" w:rsidRPr="00D92759" w:rsidRDefault="00DF5A99" w:rsidP="006C55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DF5A99" w:rsidRPr="00D92759" w:rsidRDefault="00DF5A99" w:rsidP="006C55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F5A99" w:rsidRPr="00D92759" w:rsidRDefault="00DF5A99" w:rsidP="006C55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DF5A99" w:rsidRPr="00D92759" w:rsidRDefault="00DF5A99" w:rsidP="006C55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F5A99" w:rsidRPr="00D92759" w:rsidRDefault="00DF5A99" w:rsidP="006C5539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CF4273" w:rsidRPr="00D92759" w:rsidRDefault="00DF5A99" w:rsidP="006C5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Подкладка</w:t>
            </w:r>
            <w:proofErr w:type="gram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6C5539" w:rsidRDefault="00DF5A9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</w:tr>
      <w:tr w:rsidR="00CF4273" w:rsidRPr="00D92759" w:rsidTr="00CC3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1D1DB1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1D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2.1</w:t>
            </w:r>
            <w:r w:rsidR="001D1D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CC3C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:rsidR="00CF4273" w:rsidRPr="00D92759" w:rsidRDefault="00DF5A99" w:rsidP="00CC3C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1D1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F5A99" w:rsidRPr="00D92759" w:rsidRDefault="00DF5A99" w:rsidP="001D1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F5A99" w:rsidRPr="00D92759" w:rsidRDefault="00DF5A99" w:rsidP="001D1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DF5A99" w:rsidRPr="00D92759" w:rsidRDefault="00DF5A99" w:rsidP="001D1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F5A99" w:rsidRPr="00D92759" w:rsidRDefault="00DF5A99" w:rsidP="001D1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DF5A99" w:rsidRPr="00D92759" w:rsidRDefault="00DF5A99" w:rsidP="001D1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F5A99" w:rsidRPr="00D92759" w:rsidRDefault="00DF5A99" w:rsidP="001D1DB1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</w:t>
            </w: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особой формы, служащие для восстановления или компенсации статодинамической функции.</w:t>
            </w:r>
          </w:p>
          <w:p w:rsidR="00CF4273" w:rsidRPr="00D92759" w:rsidRDefault="00DF5A99" w:rsidP="001D1D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Подкладка</w:t>
            </w:r>
            <w:proofErr w:type="gram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1D1DB1" w:rsidRDefault="00DF5A9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</w:tr>
      <w:tr w:rsidR="00CF4273" w:rsidRPr="00D92759" w:rsidTr="00B954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CC3C2F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C3C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B95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</w:t>
            </w:r>
          </w:p>
          <w:p w:rsidR="00DF5A99" w:rsidRPr="00D92759" w:rsidRDefault="00DF5A99" w:rsidP="00B95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CF4273" w:rsidRPr="00D92759" w:rsidRDefault="00DF5A99" w:rsidP="00B954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D92759" w:rsidRDefault="00DF5A99" w:rsidP="00B95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B954C9" w:rsidRDefault="00DF5A9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F4273" w:rsidRPr="00D92759" w:rsidTr="00F05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F05A65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05A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3.1</w:t>
            </w:r>
            <w:r w:rsidR="00F05A65" w:rsidRPr="00F05A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F05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:rsidR="00DF5A99" w:rsidRPr="00D92759" w:rsidRDefault="00DF5A99" w:rsidP="00F05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CF4273" w:rsidRPr="00D92759" w:rsidRDefault="00DF5A99" w:rsidP="00F05A6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D92759" w:rsidRDefault="00DF5A99" w:rsidP="00F05A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F05A65" w:rsidRDefault="00DF5A9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4273" w:rsidRPr="00D92759" w:rsidTr="0056456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56456E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645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56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</w:t>
            </w:r>
          </w:p>
          <w:p w:rsidR="00DF5A99" w:rsidRPr="00D92759" w:rsidRDefault="00DF5A99" w:rsidP="0056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CF4273" w:rsidRPr="00D92759" w:rsidRDefault="00DF5A99" w:rsidP="0056456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D92759" w:rsidRDefault="00DF5A99" w:rsidP="005645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56456E" w:rsidRDefault="00DF5A9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F4273" w:rsidRPr="00D92759" w:rsidTr="0056456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56456E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645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4.1</w:t>
            </w:r>
            <w:r w:rsidR="005645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56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DF5A99" w:rsidRPr="00D92759" w:rsidRDefault="00DF5A99" w:rsidP="0056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CF4273" w:rsidRPr="00D92759" w:rsidRDefault="00DF5A99" w:rsidP="0056456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D92759" w:rsidRDefault="00DF5A99" w:rsidP="00FE1D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56456E" w:rsidRDefault="00DF5A9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5A99" w:rsidRPr="00D92759" w:rsidTr="003A046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DF5A9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 ПО РЕГИОНУ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b/>
                <w:sz w:val="20"/>
                <w:szCs w:val="20"/>
              </w:rPr>
              <w:t>2004</w:t>
            </w:r>
          </w:p>
        </w:tc>
      </w:tr>
      <w:tr w:rsidR="00DF5A99" w:rsidRPr="00D92759" w:rsidTr="003A0460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314561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59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Саха (Якутия)</w:t>
            </w:r>
          </w:p>
        </w:tc>
      </w:tr>
      <w:tr w:rsidR="00DF5A99" w:rsidRPr="00D92759" w:rsidTr="003862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38625C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24017C" w:rsidP="003862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(без учета детей –инвалидов) (пара)</w:t>
            </w:r>
          </w:p>
          <w:p w:rsidR="00DF5A99" w:rsidRPr="00D92759" w:rsidRDefault="0024017C" w:rsidP="003862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24017C" w:rsidP="003862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24017C" w:rsidRPr="00D92759" w:rsidRDefault="0024017C" w:rsidP="003862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4017C" w:rsidRPr="00D92759" w:rsidRDefault="0024017C" w:rsidP="003862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4017C" w:rsidRPr="00D92759" w:rsidRDefault="0024017C" w:rsidP="003862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</w:t>
            </w: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4017C" w:rsidRPr="00D92759" w:rsidRDefault="0024017C" w:rsidP="003862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4017C" w:rsidRPr="00D92759" w:rsidRDefault="0024017C" w:rsidP="0038625C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24017C" w:rsidRPr="00D92759" w:rsidRDefault="0024017C" w:rsidP="003862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F5A99" w:rsidRPr="00D92759" w:rsidRDefault="0024017C" w:rsidP="003862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38625C" w:rsidRDefault="0024017C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</w:tr>
      <w:tr w:rsidR="00314561" w:rsidRPr="00D92759" w:rsidTr="00785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785CE7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85CE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1.1</w:t>
            </w:r>
            <w:r w:rsidR="00785CE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24017C" w:rsidP="00785C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для детей-инвалидов (пара)</w:t>
            </w:r>
          </w:p>
          <w:p w:rsidR="00314561" w:rsidRPr="00D92759" w:rsidRDefault="0024017C" w:rsidP="00785C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24017C" w:rsidP="00785C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24017C" w:rsidRPr="00D92759" w:rsidRDefault="0024017C" w:rsidP="00785C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4017C" w:rsidRPr="00D92759" w:rsidRDefault="0024017C" w:rsidP="00785C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4017C" w:rsidRPr="00D92759" w:rsidRDefault="0024017C" w:rsidP="00785C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4017C" w:rsidRPr="00D92759" w:rsidRDefault="0024017C" w:rsidP="00785C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4017C" w:rsidRPr="00D92759" w:rsidRDefault="0024017C" w:rsidP="00785CE7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24017C" w:rsidRPr="00D92759" w:rsidRDefault="0024017C" w:rsidP="00785C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14561" w:rsidRPr="00D92759" w:rsidRDefault="0024017C" w:rsidP="00785C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</w:t>
            </w: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785CE7" w:rsidRDefault="0024017C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355</w:t>
            </w:r>
          </w:p>
        </w:tc>
      </w:tr>
      <w:tr w:rsidR="00314561" w:rsidRPr="00D92759" w:rsidTr="003D51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3D5100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51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24017C" w:rsidP="003D51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:rsidR="00314561" w:rsidRPr="00D92759" w:rsidRDefault="0024017C" w:rsidP="003D51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24017C" w:rsidP="003D51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4017C" w:rsidRPr="00D92759" w:rsidRDefault="0024017C" w:rsidP="003D51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4017C" w:rsidRPr="00D92759" w:rsidRDefault="0024017C" w:rsidP="003D51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24017C" w:rsidRPr="00D92759" w:rsidRDefault="0024017C" w:rsidP="003D51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4017C" w:rsidRPr="00D92759" w:rsidRDefault="0024017C" w:rsidP="003D51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24017C" w:rsidRPr="00D92759" w:rsidRDefault="0024017C" w:rsidP="003D51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4017C" w:rsidRPr="00D92759" w:rsidRDefault="0024017C" w:rsidP="003D510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14561" w:rsidRPr="00D92759" w:rsidRDefault="0024017C" w:rsidP="003D5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Подкладка</w:t>
            </w:r>
            <w:proofErr w:type="gram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3D5100" w:rsidRDefault="0024017C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10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314561" w:rsidRPr="00D92759" w:rsidTr="003D51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3D5100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51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2.1</w:t>
            </w:r>
            <w:r w:rsidR="003D5100" w:rsidRPr="003D51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24017C" w:rsidP="003D51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:rsidR="00314561" w:rsidRPr="00D92759" w:rsidRDefault="0024017C" w:rsidP="003D51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24017C" w:rsidP="003D51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4017C" w:rsidRPr="00D92759" w:rsidRDefault="0024017C" w:rsidP="003D51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4017C" w:rsidRPr="00D92759" w:rsidRDefault="0024017C" w:rsidP="003D51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24017C" w:rsidRPr="00D92759" w:rsidRDefault="0024017C" w:rsidP="003D51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</w:t>
            </w: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пластины, подошва и каблук особой формы, служащие для восстановления или компенсации статодинамической функции.</w:t>
            </w:r>
          </w:p>
          <w:p w:rsidR="0024017C" w:rsidRPr="00D92759" w:rsidRDefault="0024017C" w:rsidP="003D51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24017C" w:rsidRPr="00D92759" w:rsidRDefault="0024017C" w:rsidP="003D51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4017C" w:rsidRPr="00D92759" w:rsidRDefault="0024017C" w:rsidP="003D510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14561" w:rsidRPr="00D92759" w:rsidRDefault="0024017C" w:rsidP="003D5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Подкладка</w:t>
            </w:r>
            <w:proofErr w:type="gram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3D5100" w:rsidRDefault="0024017C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355</w:t>
            </w:r>
          </w:p>
        </w:tc>
      </w:tr>
      <w:tr w:rsidR="00314561" w:rsidRPr="00D92759" w:rsidTr="00AA2BC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AA2BCA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A2B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24017C" w:rsidP="00AA2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</w:t>
            </w:r>
          </w:p>
          <w:p w:rsidR="0024017C" w:rsidRPr="00D92759" w:rsidRDefault="0024017C" w:rsidP="00AA2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314561" w:rsidRPr="00D92759" w:rsidRDefault="0024017C" w:rsidP="00AA2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24017C" w:rsidP="00AA2B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AA2BCA" w:rsidRDefault="0024017C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B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14561" w:rsidRPr="00D92759" w:rsidTr="00AA2BC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AA2BCA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A2B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3.1</w:t>
            </w:r>
            <w:r w:rsidR="00AA2BCA" w:rsidRPr="00AA2B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24017C" w:rsidP="00AA2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:rsidR="0024017C" w:rsidRPr="00D92759" w:rsidRDefault="0024017C" w:rsidP="00AA2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314561" w:rsidRPr="00D92759" w:rsidRDefault="0024017C" w:rsidP="00AA2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24017C" w:rsidP="00AA2B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AA2BCA" w:rsidRDefault="0024017C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4561" w:rsidRPr="00D92759" w:rsidTr="00C06E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C06E9A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6E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24017C" w:rsidP="00C0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</w:t>
            </w:r>
          </w:p>
          <w:p w:rsidR="0024017C" w:rsidRPr="00D92759" w:rsidRDefault="0024017C" w:rsidP="00C0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314561" w:rsidRPr="00D92759" w:rsidRDefault="0024017C" w:rsidP="00C06E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24017C" w:rsidP="00C06E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C06E9A" w:rsidRDefault="0024017C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14561" w:rsidRPr="00D92759" w:rsidTr="00C06E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C06E9A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6E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4.1</w:t>
            </w:r>
            <w:r w:rsidR="00C06E9A" w:rsidRPr="00C06E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24017C" w:rsidP="00C0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24017C" w:rsidRPr="00D92759" w:rsidRDefault="0024017C" w:rsidP="00C0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314561" w:rsidRPr="00D92759" w:rsidRDefault="0024017C" w:rsidP="00C06E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24017C" w:rsidP="00C06E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C06E9A" w:rsidRDefault="0024017C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4561" w:rsidRPr="00D92759" w:rsidTr="003A046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314561" w:rsidP="0031456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 ПО РЕГИОНУ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314561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b/>
                <w:sz w:val="20"/>
                <w:szCs w:val="20"/>
              </w:rPr>
              <w:t>1134</w:t>
            </w:r>
          </w:p>
        </w:tc>
      </w:tr>
      <w:tr w:rsidR="00314561" w:rsidRPr="00D92759" w:rsidTr="003A0460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B4498D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Государственное учреждение – Забайкальское региональное отделение Фонда социального страхования Российской Федерации</w:t>
            </w:r>
          </w:p>
        </w:tc>
      </w:tr>
      <w:tr w:rsidR="00314561" w:rsidRPr="00D92759" w:rsidTr="006861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861BC" w:rsidRDefault="00B4498D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61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D" w:rsidRPr="00D92759" w:rsidRDefault="00B4498D" w:rsidP="006861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(без учета детей –</w:t>
            </w:r>
            <w:proofErr w:type="gram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инвалидов)  (</w:t>
            </w:r>
            <w:proofErr w:type="gram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пара)</w:t>
            </w:r>
          </w:p>
          <w:p w:rsidR="00314561" w:rsidRPr="00D92759" w:rsidRDefault="00B4498D" w:rsidP="006861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D" w:rsidRPr="00D92759" w:rsidRDefault="00B4498D" w:rsidP="006861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B4498D" w:rsidRPr="00D92759" w:rsidRDefault="00B4498D" w:rsidP="006861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B4498D" w:rsidRPr="00D92759" w:rsidRDefault="00B4498D" w:rsidP="006861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4498D" w:rsidRPr="00D92759" w:rsidRDefault="00B4498D" w:rsidP="006861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4498D" w:rsidRPr="00D92759" w:rsidRDefault="00B4498D" w:rsidP="006861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4498D" w:rsidRPr="00D92759" w:rsidRDefault="00B4498D" w:rsidP="006861BC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B4498D" w:rsidRPr="00D92759" w:rsidRDefault="00B4498D" w:rsidP="006861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14561" w:rsidRPr="00D92759" w:rsidRDefault="00B4498D" w:rsidP="00686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861BC" w:rsidRDefault="00B4498D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B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314561" w:rsidRPr="00D92759" w:rsidTr="006861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861BC" w:rsidRDefault="00B4498D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61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1.1</w:t>
            </w:r>
            <w:r w:rsidR="006861BC" w:rsidRPr="006861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07" w:rsidRPr="00D92759" w:rsidRDefault="00FB4C07" w:rsidP="006861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для детей-инвалидов (пара)</w:t>
            </w:r>
          </w:p>
          <w:p w:rsidR="00314561" w:rsidRPr="00D92759" w:rsidRDefault="00FB4C07" w:rsidP="006861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07" w:rsidRPr="00D92759" w:rsidRDefault="00FB4C07" w:rsidP="006861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FB4C07" w:rsidRPr="00D92759" w:rsidRDefault="00FB4C07" w:rsidP="006861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B4C07" w:rsidRPr="00D92759" w:rsidRDefault="00FB4C07" w:rsidP="006861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B4C07" w:rsidRPr="00D92759" w:rsidRDefault="00FB4C07" w:rsidP="006861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B4C07" w:rsidRPr="00D92759" w:rsidRDefault="00FB4C07" w:rsidP="006861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</w:t>
            </w: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B4C07" w:rsidRPr="00D92759" w:rsidRDefault="00FB4C07" w:rsidP="006861BC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FB4C07" w:rsidRPr="00D92759" w:rsidRDefault="00FB4C07" w:rsidP="006861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14561" w:rsidRPr="00D92759" w:rsidRDefault="00FB4C07" w:rsidP="006861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861BC" w:rsidRDefault="00B4498D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390</w:t>
            </w:r>
          </w:p>
        </w:tc>
      </w:tr>
      <w:tr w:rsidR="0024017C" w:rsidRPr="00D92759" w:rsidTr="00A17F8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A17F83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17F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07" w:rsidRPr="00D92759" w:rsidRDefault="00FB4C07" w:rsidP="00A17F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:rsidR="0024017C" w:rsidRPr="00D92759" w:rsidRDefault="00FB4C07" w:rsidP="00A17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07" w:rsidRPr="00D92759" w:rsidRDefault="00FB4C07" w:rsidP="00A17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B4C07" w:rsidRPr="00D92759" w:rsidRDefault="00FB4C07" w:rsidP="00A17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B4C07" w:rsidRPr="00D92759" w:rsidRDefault="00FB4C07" w:rsidP="00A17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FB4C07" w:rsidRPr="00D92759" w:rsidRDefault="00FB4C07" w:rsidP="00A17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B4C07" w:rsidRPr="00D92759" w:rsidRDefault="00FB4C07" w:rsidP="00A17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FB4C07" w:rsidRPr="00D92759" w:rsidRDefault="00FB4C07" w:rsidP="00A17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B4C07" w:rsidRPr="00D92759" w:rsidRDefault="00FB4C07" w:rsidP="00A17F83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4017C" w:rsidRPr="00D92759" w:rsidRDefault="00FB4C07" w:rsidP="00A17F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Подкладка</w:t>
            </w:r>
            <w:proofErr w:type="gram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A17F83" w:rsidRDefault="00FB4C0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4017C" w:rsidRPr="00D92759" w:rsidTr="0062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25DD0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25D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2.1</w:t>
            </w:r>
            <w:r w:rsidR="00625DD0" w:rsidRPr="00625D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07" w:rsidRPr="00D92759" w:rsidRDefault="00FB4C07" w:rsidP="00625D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:rsidR="0024017C" w:rsidRPr="00D92759" w:rsidRDefault="00FB4C07" w:rsidP="00625D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07" w:rsidRPr="00D92759" w:rsidRDefault="00FB4C07" w:rsidP="00625D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B4C07" w:rsidRPr="00D92759" w:rsidRDefault="00FB4C07" w:rsidP="00625D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B4C07" w:rsidRPr="00D92759" w:rsidRDefault="00FB4C07" w:rsidP="00625D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FB4C07" w:rsidRPr="00D92759" w:rsidRDefault="00FB4C07" w:rsidP="00625D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B4C07" w:rsidRPr="00D92759" w:rsidRDefault="00FB4C07" w:rsidP="00625D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FB4C07" w:rsidRPr="00D92759" w:rsidRDefault="00FB4C07" w:rsidP="00625D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B4C07" w:rsidRPr="00D92759" w:rsidRDefault="00FB4C07" w:rsidP="00625DD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4017C" w:rsidRPr="00D92759" w:rsidRDefault="00FB4C07" w:rsidP="00625D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Подкладка</w:t>
            </w:r>
            <w:proofErr w:type="gramEnd"/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25DD0" w:rsidRDefault="00FB4C0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DD0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24017C" w:rsidRPr="00D92759" w:rsidTr="0062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25DD0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25D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07" w:rsidRPr="00D92759" w:rsidRDefault="00FB4C07" w:rsidP="0062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</w:t>
            </w:r>
          </w:p>
          <w:p w:rsidR="00FB4C07" w:rsidRPr="00D92759" w:rsidRDefault="00FB4C07" w:rsidP="0062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24017C" w:rsidRPr="00D92759" w:rsidRDefault="00FB4C07" w:rsidP="00625D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FB4C07" w:rsidP="00625D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25DD0" w:rsidRDefault="00FB4C0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DD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24017C" w:rsidRPr="00D92759" w:rsidTr="00072DD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072DDD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2D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3.1</w:t>
            </w:r>
            <w:r w:rsidR="00072DDD" w:rsidRPr="00072D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07" w:rsidRPr="00D92759" w:rsidRDefault="00FB4C07" w:rsidP="00072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:rsidR="00FB4C07" w:rsidRPr="00D92759" w:rsidRDefault="00FB4C07" w:rsidP="00072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24017C" w:rsidRPr="00D92759" w:rsidRDefault="00FB4C07" w:rsidP="00072D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FB4C07" w:rsidP="00072D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072DDD" w:rsidRDefault="00FB4C0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17C" w:rsidRPr="00D92759" w:rsidTr="00605B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05B2D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5B2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07" w:rsidRPr="00D92759" w:rsidRDefault="00FB4C07" w:rsidP="00605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</w:t>
            </w: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подкладке инвалидам (без учета детей-инвалидов)</w:t>
            </w:r>
          </w:p>
          <w:p w:rsidR="00FB4C07" w:rsidRPr="00D92759" w:rsidRDefault="00FB4C07" w:rsidP="00605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24017C" w:rsidRPr="00D92759" w:rsidRDefault="00FB4C07" w:rsidP="00605B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FB4C07" w:rsidP="00605B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05B2D" w:rsidRDefault="00FB4C0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2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24017C" w:rsidRPr="00D92759" w:rsidTr="009911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99113F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4.1</w:t>
            </w:r>
            <w:r w:rsidR="0099113F" w:rsidRPr="00991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07" w:rsidRPr="00D92759" w:rsidRDefault="00FB4C07" w:rsidP="0099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FB4C07" w:rsidRPr="00D92759" w:rsidRDefault="00FB4C07" w:rsidP="0099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24017C" w:rsidRPr="00D92759" w:rsidRDefault="00FB4C07" w:rsidP="009911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FB4C07" w:rsidP="00B031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99113F" w:rsidRDefault="00FB4C0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498D" w:rsidRPr="00D92759" w:rsidTr="003A046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D" w:rsidRPr="00D92759" w:rsidRDefault="00B4498D" w:rsidP="00B4498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 ПО РЕГИОНУ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D" w:rsidRPr="00D92759" w:rsidRDefault="00B4498D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b/>
                <w:sz w:val="20"/>
                <w:szCs w:val="20"/>
              </w:rPr>
              <w:t>1929</w:t>
            </w:r>
          </w:p>
        </w:tc>
      </w:tr>
      <w:tr w:rsidR="004E3926" w:rsidRPr="00D92759" w:rsidTr="003A046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26" w:rsidRPr="00D92759" w:rsidRDefault="004E3926" w:rsidP="00B4498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26" w:rsidRPr="00D92759" w:rsidRDefault="00D82B9B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b/>
                <w:sz w:val="20"/>
                <w:szCs w:val="20"/>
              </w:rPr>
              <w:t>7915</w:t>
            </w:r>
          </w:p>
        </w:tc>
      </w:tr>
    </w:tbl>
    <w:p w:rsidR="00535CA9" w:rsidRPr="00C61C85" w:rsidRDefault="00535CA9" w:rsidP="00C6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1.2. Качественные характеристики объекта закупки.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ГОСТ Р 54407-2020 «Обувь ортопедическая. Общие технические условия»;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ГОСТ Р 57761-2017 «Обувь ортопедическая. Термины и определения»;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ГОСТ Р 55638-2021 «Услуги по изготовлению ортопедической обуви. Состав и содержание услуг. Требования безопасности»;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ГОСТ Р 57890-2020 «Обувь ортопедическая. Номенклатура показателей качества»;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ГОСТ Р 59452-2021 «Обувь ортопедическая. Требования к документации и маркировке для обеспечения доступности информации».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1.2.5. Изделия должны быть свободными от прав третьих лиц.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Начало сезона должно определяться в соответствии с Законом «О защите прав потребителей».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2. Исполнитель обязан: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2.1. Осуществлять индивидуальное изготовление Получателям Изделий.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lastRenderedPageBreak/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Иркутской области.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Количество пунктов приема указано в Приложении № 1.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C61C85">
        <w:rPr>
          <w:rFonts w:ascii="Times New Roman" w:hAnsi="Times New Roman" w:cs="Times New Roman"/>
        </w:rPr>
        <w:t>Роспотребнадзора</w:t>
      </w:r>
      <w:proofErr w:type="spellEnd"/>
      <w:r w:rsidRPr="00C61C85">
        <w:rPr>
          <w:rFonts w:ascii="Times New Roman" w:hAnsi="Times New Roman" w:cs="Times New Roman"/>
        </w:rPr>
        <w:t xml:space="preserve">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C61C85">
        <w:rPr>
          <w:rFonts w:ascii="Times New Roman" w:hAnsi="Times New Roman" w:cs="Times New Roman"/>
        </w:rPr>
        <w:t>коронавирусной</w:t>
      </w:r>
      <w:proofErr w:type="spellEnd"/>
      <w:r w:rsidRPr="00C61C85">
        <w:rPr>
          <w:rFonts w:ascii="Times New Roman" w:hAnsi="Times New Roman" w:cs="Times New Roman"/>
        </w:rPr>
        <w:t xml:space="preserve"> инфекции (COVID-19).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Входная группа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При перепадах высот Исполнитель должен учитывать наличие следующих элементов: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Пандус с поручнями;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5.1.18; п. 6.1.2 – п. 6.1.4; п. 6.2.9 – п. 6.2.11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lastRenderedPageBreak/>
        <w:t>- Лестница с поручнями;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Применение для Получателей вместо пандусов аппарелей не допускается на объекте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(в соответствии с п. 6.1.2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- Ширина дверных проемов не менее 0,9 м. Прозрачное полотно двери необходимо оснастить яркой контрастной маркировкой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(в соответствии с п.6.1.5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Навес над входной площадкой;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В целях обеспечения безопасности, площадка при входах, доступных для Получателей, должна иметь навес (в соответствии с п. 6.1.4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- Противоскользящее покрытие;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Поверхности покрытий входных площадок и тамбуров должны быть твердыми, не допускать скольжения при намокании.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Тактильно-контрастные указатели;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Пути движения внутри пункта (пунктов) приема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При перепадах высот Исполнитель должен учитывать наличие следующих элементов: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- Лифт, подъемная платформа, эскалатор;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(в соответствии с п. 6.2.13 – п. 6.2.18 СП 59.13330.2020).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Лифт должен иметь габариты не менее 1100х1400 мм (ширина х глубина).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Необходимо обеспечить зону досягаемости для посетителей в кресле-коляске в пределах, установленных в соответствии с п. 8.1.7 СП 59.13330.2020.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- </w:t>
      </w:r>
      <w:proofErr w:type="gramStart"/>
      <w:r w:rsidRPr="00C61C85">
        <w:rPr>
          <w:rFonts w:ascii="Times New Roman" w:hAnsi="Times New Roman" w:cs="Times New Roman"/>
        </w:rPr>
        <w:t>В</w:t>
      </w:r>
      <w:proofErr w:type="gramEnd"/>
      <w:r w:rsidRPr="00C61C85">
        <w:rPr>
          <w:rFonts w:ascii="Times New Roman" w:hAnsi="Times New Roman" w:cs="Times New Roman"/>
        </w:rP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Пути эвакуации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В случае невозможности соблюдения положений части 15 статьи 89 Федерального закона 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Обеспечить систему двухсторонней связи с диспетчером или дежурным (в соответствии </w:t>
      </w:r>
      <w:bookmarkStart w:id="0" w:name="_GoBack"/>
      <w:bookmarkEnd w:id="0"/>
      <w:r w:rsidRPr="00C61C85">
        <w:rPr>
          <w:rFonts w:ascii="Times New Roman" w:hAnsi="Times New Roman" w:cs="Times New Roman"/>
        </w:rPr>
        <w:t>с п. 6.5.8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</w:t>
      </w:r>
      <w:r w:rsidRPr="00425026">
        <w:rPr>
          <w:rFonts w:ascii="Times New Roman" w:hAnsi="Times New Roman" w:cs="Times New Roman"/>
        </w:rPr>
        <w:t xml:space="preserve">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lastRenderedPageBreak/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- возможность беспрепятственного входа в объекты и выхода из них;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425026">
        <w:rPr>
          <w:rFonts w:ascii="Times New Roman" w:hAnsi="Times New Roman" w:cs="Times New Roman"/>
        </w:rPr>
        <w:t>ассистивных</w:t>
      </w:r>
      <w:proofErr w:type="spellEnd"/>
      <w:r w:rsidRPr="00425026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 н (зарегистрирован Министерством юстиции Российской Федерации 21 июля 2015 года, регистрационный № 38115).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2.8.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2.9.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Вести аудиозапись телефонных разговоров с Получателями по вопросам получения Изделий.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 xml:space="preserve">2.10.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5" w:history="1">
        <w:r w:rsidR="0077660C" w:rsidRPr="00FF020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info</w:t>
        </w:r>
        <w:r w:rsidR="0077660C" w:rsidRPr="00FF0201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="0077660C" w:rsidRPr="00FF020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ro</w:t>
        </w:r>
        <w:r w:rsidR="0077660C" w:rsidRPr="00FF0201">
          <w:rPr>
            <w:rStyle w:val="a3"/>
            <w:rFonts w:ascii="Times New Roman" w:hAnsi="Times New Roman" w:cs="Times New Roman"/>
            <w:color w:val="auto"/>
            <w:u w:val="none"/>
          </w:rPr>
          <w:t>38.</w:t>
        </w:r>
        <w:r w:rsidR="0077660C" w:rsidRPr="00FF020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fss</w:t>
        </w:r>
        <w:r w:rsidR="0077660C" w:rsidRPr="00FF0201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77660C" w:rsidRPr="00FF020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77660C" w:rsidRPr="00425026">
        <w:rPr>
          <w:rFonts w:ascii="Times New Roman" w:hAnsi="Times New Roman" w:cs="Times New Roman"/>
        </w:rPr>
        <w:t xml:space="preserve">, </w:t>
      </w:r>
      <w:hyperlink r:id="rId6" w:history="1">
        <w:r w:rsidR="0077660C" w:rsidRPr="00425026">
          <w:rPr>
            <w:rFonts w:ascii="Times New Roman" w:hAnsi="Times New Roman" w:cs="Times New Roman"/>
            <w:bCs/>
          </w:rPr>
          <w:t>info@ro3.fss.ru</w:t>
        </w:r>
      </w:hyperlink>
      <w:r w:rsidR="0077660C" w:rsidRPr="00425026">
        <w:rPr>
          <w:rFonts w:ascii="Times New Roman" w:hAnsi="Times New Roman" w:cs="Times New Roman"/>
          <w:bCs/>
        </w:rPr>
        <w:t xml:space="preserve">; </w:t>
      </w:r>
      <w:hyperlink r:id="rId7" w:history="1">
        <w:r w:rsidR="0077660C" w:rsidRPr="00425026">
          <w:rPr>
            <w:rFonts w:ascii="Times New Roman" w:hAnsi="Times New Roman" w:cs="Times New Roman"/>
            <w:bCs/>
          </w:rPr>
          <w:t>info@ro14.fss.ru</w:t>
        </w:r>
      </w:hyperlink>
      <w:r w:rsidR="0077660C" w:rsidRPr="00425026">
        <w:rPr>
          <w:rFonts w:ascii="Times New Roman" w:hAnsi="Times New Roman" w:cs="Times New Roman"/>
          <w:bCs/>
        </w:rPr>
        <w:t xml:space="preserve">, </w:t>
      </w:r>
      <w:hyperlink r:id="rId8" w:history="1">
        <w:r w:rsidR="0077660C" w:rsidRPr="00425026">
          <w:rPr>
            <w:rFonts w:ascii="Times New Roman" w:hAnsi="Times New Roman" w:cs="Times New Roman"/>
          </w:rPr>
          <w:t>info@ro75.fss.ru</w:t>
        </w:r>
      </w:hyperlink>
      <w:r w:rsidRPr="00425026">
        <w:rPr>
          <w:rFonts w:ascii="Times New Roman" w:hAnsi="Times New Roman" w:cs="Times New Roman"/>
        </w:rPr>
        <w:t>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 xml:space="preserve">2.11. </w:t>
      </w:r>
      <w:r w:rsidR="001F6CE5">
        <w:rPr>
          <w:rFonts w:ascii="Times New Roman" w:hAnsi="Times New Roman" w:cs="Times New Roman"/>
        </w:rPr>
        <w:t>В</w:t>
      </w:r>
      <w:r w:rsidRPr="00425026">
        <w:rPr>
          <w:rFonts w:ascii="Times New Roman" w:hAnsi="Times New Roman" w:cs="Times New Roman"/>
        </w:rPr>
        <w:t xml:space="preserve"> срок не позднее 1 (одного) рабочего дня со дня заключения контракта предоставить Заказчику данные о соисполнителе: </w:t>
      </w:r>
    </w:p>
    <w:p w:rsidR="009937A3" w:rsidRPr="00425026" w:rsidRDefault="00C61C85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softHyphen/>
      </w:r>
      <w:r w:rsidR="009937A3" w:rsidRPr="00425026">
        <w:rPr>
          <w:rFonts w:ascii="Times New Roman" w:hAnsi="Times New Roman" w:cs="Times New Roman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9937A3" w:rsidRPr="00425026" w:rsidRDefault="00C61C85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softHyphen/>
      </w:r>
      <w:r w:rsidR="009937A3" w:rsidRPr="00425026">
        <w:rPr>
          <w:rFonts w:ascii="Times New Roman" w:hAnsi="Times New Roman" w:cs="Times New Roman"/>
        </w:rPr>
        <w:t>фамилия, имя, отчество (при наличии), паспортные данные, место жительства (для физического лица);</w:t>
      </w:r>
    </w:p>
    <w:p w:rsidR="009937A3" w:rsidRPr="00425026" w:rsidRDefault="00C61C85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softHyphen/>
      </w:r>
      <w:r w:rsidR="009937A3" w:rsidRPr="00425026">
        <w:rPr>
          <w:rFonts w:ascii="Times New Roman" w:hAnsi="Times New Roman" w:cs="Times New Roman"/>
        </w:rPr>
        <w:t>номер контактного телефона;</w:t>
      </w:r>
    </w:p>
    <w:p w:rsidR="009937A3" w:rsidRPr="00425026" w:rsidRDefault="00C61C85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softHyphen/>
      </w:r>
      <w:r w:rsidR="009937A3" w:rsidRPr="00425026">
        <w:rPr>
          <w:rFonts w:ascii="Times New Roman" w:hAnsi="Times New Roman" w:cs="Times New Roman"/>
        </w:rPr>
        <w:t>адрес электронной почты;</w:t>
      </w:r>
    </w:p>
    <w:p w:rsidR="009937A3" w:rsidRPr="00425026" w:rsidRDefault="00C61C85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softHyphen/>
      </w:r>
      <w:r w:rsidR="009937A3" w:rsidRPr="00425026">
        <w:rPr>
          <w:rFonts w:ascii="Times New Roman" w:hAnsi="Times New Roman" w:cs="Times New Roman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9937A3" w:rsidRPr="00425026" w:rsidRDefault="00C61C85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softHyphen/>
      </w:r>
      <w:r w:rsidR="009937A3" w:rsidRPr="00425026">
        <w:rPr>
          <w:rFonts w:ascii="Times New Roman" w:hAnsi="Times New Roman" w:cs="Times New Roman"/>
        </w:rPr>
        <w:t>перечень операций, выполняемых соисполнителем в рамках государственного контракта;</w:t>
      </w:r>
    </w:p>
    <w:p w:rsidR="009937A3" w:rsidRPr="00425026" w:rsidRDefault="00C61C85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softHyphen/>
      </w:r>
      <w:r w:rsidR="009937A3" w:rsidRPr="00425026">
        <w:rPr>
          <w:rFonts w:ascii="Times New Roman" w:hAnsi="Times New Roman" w:cs="Times New Roman"/>
        </w:rPr>
        <w:t xml:space="preserve">срок </w:t>
      </w:r>
      <w:proofErr w:type="spellStart"/>
      <w:r w:rsidR="009937A3" w:rsidRPr="00425026">
        <w:rPr>
          <w:rFonts w:ascii="Times New Roman" w:hAnsi="Times New Roman" w:cs="Times New Roman"/>
        </w:rPr>
        <w:t>соисполнительства</w:t>
      </w:r>
      <w:proofErr w:type="spellEnd"/>
      <w:r w:rsidR="009937A3" w:rsidRPr="00425026">
        <w:rPr>
          <w:rFonts w:ascii="Times New Roman" w:hAnsi="Times New Roman" w:cs="Times New Roman"/>
        </w:rPr>
        <w:t>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9" w:history="1">
        <w:r w:rsidR="0077660C" w:rsidRPr="00353EF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info</w:t>
        </w:r>
        <w:r w:rsidR="0077660C" w:rsidRPr="00353EFD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="0077660C" w:rsidRPr="00353EF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ro</w:t>
        </w:r>
        <w:r w:rsidR="0077660C" w:rsidRPr="00353EFD">
          <w:rPr>
            <w:rStyle w:val="a3"/>
            <w:rFonts w:ascii="Times New Roman" w:hAnsi="Times New Roman" w:cs="Times New Roman"/>
            <w:color w:val="auto"/>
            <w:u w:val="none"/>
          </w:rPr>
          <w:t>38.</w:t>
        </w:r>
        <w:r w:rsidR="0077660C" w:rsidRPr="00353EF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fss</w:t>
        </w:r>
        <w:r w:rsidR="0077660C" w:rsidRPr="00353EFD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77660C" w:rsidRPr="00353EF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77660C" w:rsidRPr="00425026">
        <w:rPr>
          <w:rFonts w:ascii="Times New Roman" w:hAnsi="Times New Roman" w:cs="Times New Roman"/>
        </w:rPr>
        <w:t xml:space="preserve">, </w:t>
      </w:r>
      <w:hyperlink r:id="rId10" w:history="1">
        <w:r w:rsidR="0077660C" w:rsidRPr="00425026">
          <w:rPr>
            <w:rFonts w:ascii="Times New Roman" w:hAnsi="Times New Roman" w:cs="Times New Roman"/>
            <w:bCs/>
          </w:rPr>
          <w:t>info@ro3.fss.ru</w:t>
        </w:r>
      </w:hyperlink>
      <w:r w:rsidR="0077660C" w:rsidRPr="00425026">
        <w:rPr>
          <w:rFonts w:ascii="Times New Roman" w:hAnsi="Times New Roman" w:cs="Times New Roman"/>
          <w:bCs/>
        </w:rPr>
        <w:t xml:space="preserve">; </w:t>
      </w:r>
      <w:hyperlink r:id="rId11" w:history="1">
        <w:r w:rsidR="0077660C" w:rsidRPr="00425026">
          <w:rPr>
            <w:rFonts w:ascii="Times New Roman" w:hAnsi="Times New Roman" w:cs="Times New Roman"/>
            <w:bCs/>
          </w:rPr>
          <w:t>info@ro14.fss.ru</w:t>
        </w:r>
      </w:hyperlink>
      <w:r w:rsidR="0077660C" w:rsidRPr="00425026">
        <w:rPr>
          <w:rFonts w:ascii="Times New Roman" w:hAnsi="Times New Roman" w:cs="Times New Roman"/>
          <w:bCs/>
        </w:rPr>
        <w:t xml:space="preserve">, </w:t>
      </w:r>
      <w:hyperlink r:id="rId12" w:history="1">
        <w:r w:rsidR="0077660C" w:rsidRPr="00425026">
          <w:rPr>
            <w:rFonts w:ascii="Times New Roman" w:hAnsi="Times New Roman" w:cs="Times New Roman"/>
          </w:rPr>
          <w:t>info@ro75.fss.ru</w:t>
        </w:r>
      </w:hyperlink>
      <w:r w:rsidRPr="00425026">
        <w:rPr>
          <w:rFonts w:ascii="Times New Roman" w:hAnsi="Times New Roman" w:cs="Times New Roman"/>
        </w:rPr>
        <w:t xml:space="preserve">. 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lastRenderedPageBreak/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425026">
        <w:rPr>
          <w:rFonts w:ascii="Times New Roman" w:hAnsi="Times New Roman" w:cs="Times New Roman"/>
        </w:rPr>
        <w:t>фотофиксацию</w:t>
      </w:r>
      <w:proofErr w:type="spellEnd"/>
      <w:r w:rsidRPr="00425026">
        <w:rPr>
          <w:rFonts w:ascii="Times New Roman" w:hAnsi="Times New Roman" w:cs="Times New Roman"/>
        </w:rPr>
        <w:t xml:space="preserve"> и/или видеозапись.</w:t>
      </w:r>
    </w:p>
    <w:p w:rsidR="00535CA9" w:rsidRPr="00C61C85" w:rsidRDefault="00535CA9" w:rsidP="00C61C85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CA9" w:rsidRPr="00C61C85" w:rsidRDefault="00535CA9" w:rsidP="00C61C85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1C85">
        <w:rPr>
          <w:rFonts w:ascii="Times New Roman" w:eastAsia="Times New Roman" w:hAnsi="Times New Roman" w:cs="Times New Roman"/>
          <w:lang w:eastAsia="ru-RU"/>
        </w:rPr>
        <w:t>Приложение № 1– адресный перечень пунктов приема получателей на территории Российской Федерации.</w:t>
      </w:r>
    </w:p>
    <w:p w:rsidR="00535CA9" w:rsidRPr="00535CA9" w:rsidRDefault="00535CA9" w:rsidP="00535CA9">
      <w:pPr>
        <w:suppressLineNumbers/>
        <w:shd w:val="clear" w:color="auto" w:fill="FFFFFF"/>
        <w:suppressAutoHyphens/>
        <w:autoSpaceDE w:val="0"/>
        <w:spacing w:after="0" w:line="100" w:lineRule="atLeast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CA9" w:rsidRPr="00535CA9" w:rsidRDefault="00535CA9" w:rsidP="00535CA9">
      <w:pPr>
        <w:spacing w:after="0" w:line="240" w:lineRule="auto"/>
        <w:ind w:left="-1134" w:right="425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535CA9">
        <w:rPr>
          <w:rFonts w:ascii="Times New Roman" w:eastAsia="Times New Roman" w:hAnsi="Times New Roman" w:cs="Times New Roman"/>
          <w:bCs/>
          <w:kern w:val="36"/>
          <w:lang w:eastAsia="ru-RU"/>
        </w:rPr>
        <w:t>Приложение № 1</w:t>
      </w:r>
    </w:p>
    <w:p w:rsidR="00535CA9" w:rsidRPr="00535CA9" w:rsidRDefault="00535CA9" w:rsidP="00535CA9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 xml:space="preserve">Количество пунктов приема Получателей, организованных Исполнителем </w:t>
      </w:r>
      <w:r w:rsidRPr="00535CA9">
        <w:rPr>
          <w:rFonts w:ascii="Times New Roman" w:eastAsia="Calibri" w:hAnsi="Times New Roman" w:cs="Times New Roman"/>
          <w:lang w:eastAsia="ru-RU"/>
        </w:rPr>
        <w:br/>
        <w:t xml:space="preserve">на территории 4 субъектов Российской Федерации </w:t>
      </w:r>
    </w:p>
    <w:p w:rsidR="00535CA9" w:rsidRPr="00535CA9" w:rsidRDefault="00535CA9" w:rsidP="00535CA9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984"/>
      </w:tblGrid>
      <w:tr w:rsidR="00535CA9" w:rsidRPr="00535CA9" w:rsidTr="004A5AC2">
        <w:trPr>
          <w:trHeight w:val="548"/>
        </w:trPr>
        <w:tc>
          <w:tcPr>
            <w:tcW w:w="8755" w:type="dxa"/>
            <w:shd w:val="clear" w:color="auto" w:fill="auto"/>
            <w:hideMark/>
          </w:tcPr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Пунктов приема Получателей</w:t>
            </w:r>
          </w:p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5CA9" w:rsidRPr="00535CA9" w:rsidTr="004A5AC2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535CA9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- Иркутское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535CA9" w:rsidRPr="00535CA9" w:rsidRDefault="009937A3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35CA9" w:rsidRPr="00535CA9" w:rsidTr="004A5AC2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535CA9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 по Республике Бурятия</w:t>
            </w:r>
          </w:p>
        </w:tc>
        <w:tc>
          <w:tcPr>
            <w:tcW w:w="1984" w:type="dxa"/>
            <w:shd w:val="clear" w:color="auto" w:fill="auto"/>
          </w:tcPr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35CA9" w:rsidRPr="00535CA9" w:rsidTr="004A5AC2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535CA9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 по Республике Саха (Якутия)</w:t>
            </w:r>
          </w:p>
        </w:tc>
        <w:tc>
          <w:tcPr>
            <w:tcW w:w="1984" w:type="dxa"/>
            <w:shd w:val="clear" w:color="auto" w:fill="auto"/>
          </w:tcPr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35CA9" w:rsidRPr="00535CA9" w:rsidTr="004A5AC2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535CA9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– Забайкальское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35CA9" w:rsidRPr="00535CA9" w:rsidTr="004A5AC2">
        <w:trPr>
          <w:trHeight w:val="315"/>
        </w:trPr>
        <w:tc>
          <w:tcPr>
            <w:tcW w:w="8755" w:type="dxa"/>
            <w:shd w:val="clear" w:color="auto" w:fill="auto"/>
            <w:hideMark/>
          </w:tcPr>
          <w:p w:rsidR="00535CA9" w:rsidRPr="00535CA9" w:rsidRDefault="00535CA9" w:rsidP="0053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  <w:noWrap/>
          </w:tcPr>
          <w:p w:rsidR="00535CA9" w:rsidRPr="00535CA9" w:rsidRDefault="004657B4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</w:tbl>
    <w:p w:rsidR="00535CA9" w:rsidRPr="00535CA9" w:rsidRDefault="00535CA9" w:rsidP="00535CA9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CA9" w:rsidRPr="00535CA9" w:rsidRDefault="00535CA9" w:rsidP="00535CA9">
      <w:pPr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  <w:r w:rsidRPr="00535CA9">
        <w:rPr>
          <w:rFonts w:ascii="Times New Roman" w:eastAsia="Times New Roman" w:hAnsi="Times New Roman" w:cs="Times New Roman"/>
          <w:b/>
          <w:color w:val="000000"/>
          <w:spacing w:val="-1"/>
          <w:lang w:eastAsia="ar-SA"/>
        </w:rPr>
        <w:t>Срок выполнения работ: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 со дня, следующего за днем заключения государственного контракта </w:t>
      </w:r>
      <w:r w:rsidR="00CF3B03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п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о </w:t>
      </w:r>
      <w:r w:rsidR="00C61C85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3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1.</w:t>
      </w:r>
      <w:r w:rsidR="00C61C85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08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.202</w:t>
      </w:r>
      <w:r w:rsidR="00C61C85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2</w:t>
      </w:r>
      <w:r w:rsidR="00CF3B03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 года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.</w:t>
      </w:r>
    </w:p>
    <w:p w:rsidR="00535CA9" w:rsidRPr="00535CA9" w:rsidRDefault="00535CA9" w:rsidP="00535CA9">
      <w:pPr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35CA9" w:rsidRPr="00535CA9" w:rsidRDefault="00535CA9" w:rsidP="00535CA9">
      <w:pPr>
        <w:shd w:val="clear" w:color="auto" w:fill="FFFFFF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ar-SA"/>
        </w:rPr>
      </w:pPr>
      <w:r w:rsidRPr="00535CA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ar-SA"/>
        </w:rPr>
        <w:t xml:space="preserve">Место выполнения работ: </w:t>
      </w:r>
    </w:p>
    <w:p w:rsidR="00535CA9" w:rsidRPr="00535CA9" w:rsidRDefault="00535CA9" w:rsidP="00535CA9">
      <w:pPr>
        <w:shd w:val="clear" w:color="auto" w:fill="FFFFFF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ar-SA"/>
        </w:rPr>
      </w:pPr>
      <w:r w:rsidRPr="00535CA9">
        <w:rPr>
          <w:rFonts w:ascii="Times New Roman" w:eastAsia="Times New Roman" w:hAnsi="Times New Roman" w:cs="Times New Roman"/>
          <w:bCs/>
          <w:color w:val="000000"/>
          <w:spacing w:val="-1"/>
          <w:lang w:eastAsia="ar-SA"/>
        </w:rPr>
        <w:t>Российская Федерация, по месту нахождения Исполнителя.</w:t>
      </w:r>
    </w:p>
    <w:p w:rsidR="004A5AC2" w:rsidRDefault="004A5AC2" w:rsidP="00535CA9">
      <w:pPr>
        <w:ind w:firstLine="708"/>
      </w:pPr>
    </w:p>
    <w:sectPr w:rsidR="004A5AC2" w:rsidSect="00B276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66DE"/>
    <w:rsid w:val="00072DDD"/>
    <w:rsid w:val="000B3C25"/>
    <w:rsid w:val="000E0A23"/>
    <w:rsid w:val="00127D1F"/>
    <w:rsid w:val="001B09BB"/>
    <w:rsid w:val="001D1DB1"/>
    <w:rsid w:val="001F6CE5"/>
    <w:rsid w:val="0024017C"/>
    <w:rsid w:val="002630D1"/>
    <w:rsid w:val="00314561"/>
    <w:rsid w:val="00353EFD"/>
    <w:rsid w:val="0038625C"/>
    <w:rsid w:val="003A0460"/>
    <w:rsid w:val="003A0E88"/>
    <w:rsid w:val="003D5100"/>
    <w:rsid w:val="00425026"/>
    <w:rsid w:val="004657B4"/>
    <w:rsid w:val="004A5AC2"/>
    <w:rsid w:val="004E3926"/>
    <w:rsid w:val="00535CA9"/>
    <w:rsid w:val="00563EEB"/>
    <w:rsid w:val="0056456E"/>
    <w:rsid w:val="00605B2D"/>
    <w:rsid w:val="00625DD0"/>
    <w:rsid w:val="006861BC"/>
    <w:rsid w:val="006B7B78"/>
    <w:rsid w:val="006C2DA0"/>
    <w:rsid w:val="006C5539"/>
    <w:rsid w:val="00744139"/>
    <w:rsid w:val="0077400B"/>
    <w:rsid w:val="0077660C"/>
    <w:rsid w:val="00785CE7"/>
    <w:rsid w:val="007D0819"/>
    <w:rsid w:val="0093268D"/>
    <w:rsid w:val="00984265"/>
    <w:rsid w:val="0099113F"/>
    <w:rsid w:val="009937A3"/>
    <w:rsid w:val="00993B69"/>
    <w:rsid w:val="00A17F83"/>
    <w:rsid w:val="00AA2BCA"/>
    <w:rsid w:val="00B031CE"/>
    <w:rsid w:val="00B276F7"/>
    <w:rsid w:val="00B4498D"/>
    <w:rsid w:val="00B954C9"/>
    <w:rsid w:val="00C06E9A"/>
    <w:rsid w:val="00C61C85"/>
    <w:rsid w:val="00CC3C2F"/>
    <w:rsid w:val="00CF3B03"/>
    <w:rsid w:val="00CF4273"/>
    <w:rsid w:val="00D24FD5"/>
    <w:rsid w:val="00D82B9B"/>
    <w:rsid w:val="00D92759"/>
    <w:rsid w:val="00DC394A"/>
    <w:rsid w:val="00DF5A99"/>
    <w:rsid w:val="00E313E0"/>
    <w:rsid w:val="00F05A65"/>
    <w:rsid w:val="00FB4C07"/>
    <w:rsid w:val="00FD2963"/>
    <w:rsid w:val="00FE1DE4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75.fs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o14.fss.ru" TargetMode="External"/><Relationship Id="rId12" Type="http://schemas.openxmlformats.org/officeDocument/2006/relationships/hyperlink" Target="mailto:info@ro75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3.fss.ru" TargetMode="External"/><Relationship Id="rId11" Type="http://schemas.openxmlformats.org/officeDocument/2006/relationships/hyperlink" Target="mailto:info@ro14.fss.ru" TargetMode="External"/><Relationship Id="rId5" Type="http://schemas.openxmlformats.org/officeDocument/2006/relationships/hyperlink" Target="mailto:info@ro38.fss.ru" TargetMode="External"/><Relationship Id="rId10" Type="http://schemas.openxmlformats.org/officeDocument/2006/relationships/hyperlink" Target="mailto:info@ro3.f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o38.f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9997</Words>
  <Characters>56985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61</cp:revision>
  <dcterms:created xsi:type="dcterms:W3CDTF">2021-08-12T08:18:00Z</dcterms:created>
  <dcterms:modified xsi:type="dcterms:W3CDTF">2022-01-17T08:08:00Z</dcterms:modified>
</cp:coreProperties>
</file>