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B" w:rsidRDefault="00FA7C5B" w:rsidP="00FA7C5B">
      <w:pPr>
        <w:widowControl w:val="0"/>
        <w:shd w:val="clear" w:color="auto" w:fill="FFFFFF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</w:p>
    <w:p w:rsidR="00FA7C5B" w:rsidRDefault="00FA7C5B" w:rsidP="00CE4EB9">
      <w:pPr>
        <w:widowControl w:val="0"/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Описание объекта закупки</w:t>
      </w:r>
    </w:p>
    <w:p w:rsidR="00EA354B" w:rsidRPr="00FA7C5B" w:rsidRDefault="00FA7C5B" w:rsidP="00CE4EB9">
      <w:pPr>
        <w:widowControl w:val="0"/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</w:rPr>
      </w:pPr>
      <w:r w:rsidRPr="00FA7C5B">
        <w:rPr>
          <w:rFonts w:ascii="Times New Roman" w:hAnsi="Times New Roman"/>
          <w:b/>
        </w:rPr>
        <w:t>(</w:t>
      </w:r>
      <w:r w:rsidR="00904570" w:rsidRPr="00FA7C5B">
        <w:rPr>
          <w:rFonts w:ascii="Times New Roman" w:hAnsi="Times New Roman"/>
          <w:b/>
        </w:rPr>
        <w:t>Техническое задание</w:t>
      </w:r>
      <w:r w:rsidRPr="00FA7C5B">
        <w:rPr>
          <w:rFonts w:ascii="Times New Roman" w:hAnsi="Times New Roman"/>
          <w:b/>
        </w:rPr>
        <w:t>)</w:t>
      </w:r>
    </w:p>
    <w:p w:rsidR="00CE4EB9" w:rsidRPr="00EA354B" w:rsidRDefault="00CE4EB9" w:rsidP="00CE4EB9">
      <w:pPr>
        <w:widowControl w:val="0"/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/>
          <w:bCs/>
          <w:lang w:eastAsia="ar-SA"/>
        </w:rPr>
      </w:pPr>
      <w:r w:rsidRPr="00EA354B">
        <w:rPr>
          <w:rFonts w:ascii="Times New Roman" w:eastAsia="Times New Roman" w:hAnsi="Times New Roman"/>
          <w:bCs/>
          <w:lang w:eastAsia="ar-SA"/>
        </w:rPr>
        <w:t xml:space="preserve">Поставка </w:t>
      </w:r>
      <w:r w:rsidR="00E762E9" w:rsidRPr="00EA354B">
        <w:rPr>
          <w:rFonts w:ascii="Times New Roman" w:eastAsia="Times New Roman" w:hAnsi="Times New Roman"/>
          <w:color w:val="000000"/>
          <w:spacing w:val="-4"/>
          <w:lang w:eastAsia="ar-SA"/>
        </w:rPr>
        <w:t>специальных сре</w:t>
      </w:r>
      <w:proofErr w:type="gramStart"/>
      <w:r w:rsidR="00E762E9" w:rsidRPr="00EA354B">
        <w:rPr>
          <w:rFonts w:ascii="Times New Roman" w:eastAsia="Times New Roman" w:hAnsi="Times New Roman"/>
          <w:color w:val="000000"/>
          <w:spacing w:val="-4"/>
          <w:lang w:eastAsia="ar-SA"/>
        </w:rPr>
        <w:t>дств пр</w:t>
      </w:r>
      <w:proofErr w:type="gramEnd"/>
      <w:r w:rsidR="00E762E9" w:rsidRPr="00EA354B">
        <w:rPr>
          <w:rFonts w:ascii="Times New Roman" w:eastAsia="Times New Roman" w:hAnsi="Times New Roman"/>
          <w:color w:val="000000"/>
          <w:spacing w:val="-4"/>
          <w:lang w:eastAsia="ar-SA"/>
        </w:rPr>
        <w:t xml:space="preserve">и нарушении функции выделения для инвалидов </w:t>
      </w:r>
      <w:r w:rsidR="0078277F" w:rsidRPr="00EA354B">
        <w:rPr>
          <w:rFonts w:ascii="Times New Roman" w:eastAsia="Times New Roman" w:hAnsi="Times New Roman"/>
          <w:color w:val="000000"/>
          <w:spacing w:val="-4"/>
          <w:lang w:eastAsia="ar-SA"/>
        </w:rPr>
        <w:t>в 2021 году</w:t>
      </w:r>
    </w:p>
    <w:tbl>
      <w:tblPr>
        <w:tblStyle w:val="1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054"/>
        <w:gridCol w:w="1601"/>
      </w:tblGrid>
      <w:tr w:rsidR="00CE4EB9" w:rsidRPr="00EA354B" w:rsidTr="00B42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B9" w:rsidRPr="00EA354B" w:rsidRDefault="00CE4EB9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lang w:eastAsia="ar-SA"/>
              </w:rPr>
              <w:t xml:space="preserve">№ </w:t>
            </w:r>
            <w:proofErr w:type="gramStart"/>
            <w:r w:rsidRPr="00EA354B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gramEnd"/>
            <w:r w:rsidRPr="00EA354B">
              <w:rPr>
                <w:rFonts w:ascii="Times New Roman" w:eastAsia="Times New Roman" w:hAnsi="Times New Roman"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B9" w:rsidRPr="00EA354B" w:rsidRDefault="00CE4EB9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lang w:eastAsia="ar-SA"/>
              </w:rPr>
              <w:t>Наименование товара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B9" w:rsidRPr="00EA354B" w:rsidRDefault="00CE4EB9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B9" w:rsidRPr="00EA354B" w:rsidRDefault="00CE4EB9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lang w:eastAsia="ar-SA"/>
              </w:rPr>
              <w:t>Количество, шт.</w:t>
            </w:r>
          </w:p>
        </w:tc>
      </w:tr>
      <w:tr w:rsidR="00D35C7C" w:rsidRPr="00EA354B" w:rsidTr="00B42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7C" w:rsidRPr="00EA354B" w:rsidRDefault="00867B8B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  <w:r w:rsidR="00D35C7C" w:rsidRPr="00EA354B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F" w:rsidRPr="00EA354B" w:rsidRDefault="00CD2F9F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Анальный тампон</w:t>
            </w:r>
          </w:p>
          <w:p w:rsidR="00CD2F9F" w:rsidRPr="00EA354B" w:rsidRDefault="00CD2F9F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(средство ухода при недержании кала)</w:t>
            </w:r>
          </w:p>
          <w:p w:rsidR="00CD2F9F" w:rsidRPr="00EA354B" w:rsidRDefault="00CD2F9F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CD2F9F" w:rsidRPr="00EA354B" w:rsidRDefault="00CD2F9F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Наименование товара по КТРУ,</w:t>
            </w:r>
          </w:p>
          <w:p w:rsidR="00CD2F9F" w:rsidRPr="00EA354B" w:rsidRDefault="00CD2F9F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код позиции КТРУ:</w:t>
            </w:r>
          </w:p>
          <w:p w:rsidR="00CD2F9F" w:rsidRPr="00EA354B" w:rsidRDefault="00CD2F9F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Анальный тампон (средство ухода при недержании кала)</w:t>
            </w:r>
          </w:p>
          <w:p w:rsidR="00CD2F9F" w:rsidRPr="00EA354B" w:rsidRDefault="00CD2F9F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CD2F9F" w:rsidRPr="00EA354B" w:rsidRDefault="00CD2F9F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32.50.13.190-00006915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F" w:rsidRPr="00EA354B" w:rsidRDefault="00CD2F9F" w:rsidP="00CD2F9F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/>
                <w:bCs/>
                <w:lang w:eastAsia="ar-SA"/>
              </w:rPr>
              <w:t>Анальный тампон:</w:t>
            </w: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Тампон в форме анальной св</w:t>
            </w:r>
            <w:bookmarkStart w:id="0" w:name="_GoBack"/>
            <w:bookmarkEnd w:id="0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ечи из вспененного полиуретана, покрытый </w:t>
            </w:r>
            <w:proofErr w:type="spell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влагорастворимой</w:t>
            </w:r>
            <w:proofErr w:type="spell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пленкой, со шнуром для удаления тампона, препятствующий непроизвольному выходу кишечного содержимого из прямой кишки</w:t>
            </w:r>
            <w:proofErr w:type="gram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  <w:proofErr w:type="gram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(</w:t>
            </w:r>
            <w:proofErr w:type="gram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п</w:t>
            </w:r>
            <w:proofErr w:type="gram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. 3.47. ГОСТ </w:t>
            </w:r>
            <w:proofErr w:type="gram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Р</w:t>
            </w:r>
            <w:proofErr w:type="gram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58235-2018).</w:t>
            </w:r>
          </w:p>
          <w:p w:rsidR="00D35C7C" w:rsidRPr="00EA354B" w:rsidRDefault="00CD2F9F" w:rsidP="00CD2F9F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Срок службы товара (срок пользования) должен составлять не менее 12 часов.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7C" w:rsidRPr="00EA354B" w:rsidRDefault="0004625C" w:rsidP="000F253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12</w:t>
            </w:r>
            <w:r w:rsidR="00CC6DBE" w:rsidRPr="00EA354B">
              <w:rPr>
                <w:rFonts w:ascii="Times New Roman" w:eastAsia="Times New Roman" w:hAnsi="Times New Roman"/>
                <w:bCs/>
                <w:lang w:eastAsia="ar-SA"/>
              </w:rPr>
              <w:t>00</w:t>
            </w:r>
          </w:p>
        </w:tc>
      </w:tr>
      <w:tr w:rsidR="00A72D7B" w:rsidRPr="00EA354B" w:rsidTr="00B42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7B" w:rsidRPr="00EA354B" w:rsidRDefault="00867B8B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  <w:r w:rsidR="00A72D7B" w:rsidRPr="00EA354B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7B" w:rsidRPr="00EA354B" w:rsidRDefault="00CD2F9F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proofErr w:type="gram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Паста-герметик</w:t>
            </w:r>
            <w:proofErr w:type="gram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для защиты и выравнивания кожи вокруг </w:t>
            </w:r>
            <w:proofErr w:type="spell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в тубе, не менее 60 г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F" w:rsidRPr="00EA354B" w:rsidRDefault="00CD2F9F" w:rsidP="00CD2F9F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gramStart"/>
            <w:r w:rsidRPr="00EA354B">
              <w:rPr>
                <w:rFonts w:ascii="Times New Roman" w:eastAsia="Times New Roman" w:hAnsi="Times New Roman"/>
                <w:b/>
                <w:bCs/>
                <w:lang w:eastAsia="ar-SA"/>
              </w:rPr>
              <w:t>Паста-герметик</w:t>
            </w:r>
            <w:proofErr w:type="gramEnd"/>
            <w:r w:rsidRPr="00EA354B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в тубе:</w:t>
            </w: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proofErr w:type="gram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уроприемников</w:t>
            </w:r>
            <w:proofErr w:type="spell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(п. 3.31.</w:t>
            </w:r>
            <w:proofErr w:type="gram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ГОСТ </w:t>
            </w:r>
            <w:proofErr w:type="gram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Р</w:t>
            </w:r>
            <w:proofErr w:type="gram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58235-2018).</w:t>
            </w:r>
          </w:p>
          <w:p w:rsidR="00CD2F9F" w:rsidRPr="00EA354B" w:rsidRDefault="00CD2F9F" w:rsidP="00CD2F9F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gram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Паста-герметик</w:t>
            </w:r>
            <w:proofErr w:type="gram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для защиты и выравнивания кожи вокруг </w:t>
            </w:r>
            <w:proofErr w:type="spell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в тубе не менее 60 г.</w:t>
            </w:r>
          </w:p>
          <w:p w:rsidR="00A72D7B" w:rsidRPr="00EA354B" w:rsidRDefault="00CD2F9F" w:rsidP="00CD2F9F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Срок службы товара (срок пользования) должен составлять не менее 1 месяца.</w:t>
            </w:r>
          </w:p>
          <w:p w:rsidR="00760E44" w:rsidRPr="00EA354B" w:rsidRDefault="00760E44" w:rsidP="00CD2F9F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7B" w:rsidRPr="00EA354B" w:rsidRDefault="0004625C" w:rsidP="00ED0DA2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  <w:r w:rsidR="00ED0DA2" w:rsidRPr="00EA354B">
              <w:rPr>
                <w:rFonts w:ascii="Times New Roman" w:eastAsia="Times New Roman" w:hAnsi="Times New Roman"/>
                <w:bCs/>
                <w:lang w:eastAsia="ar-SA"/>
              </w:rPr>
              <w:t>0</w:t>
            </w:r>
            <w:r w:rsidR="00CC6DBE" w:rsidRPr="00EA354B">
              <w:rPr>
                <w:rFonts w:ascii="Times New Roman" w:eastAsia="Times New Roman" w:hAnsi="Times New Roman"/>
                <w:bCs/>
                <w:lang w:eastAsia="ar-SA"/>
              </w:rPr>
              <w:t>00</w:t>
            </w:r>
          </w:p>
        </w:tc>
      </w:tr>
      <w:tr w:rsidR="008E4DED" w:rsidRPr="00EA354B" w:rsidTr="00B42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D" w:rsidRPr="00EA354B" w:rsidRDefault="00867B8B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3</w:t>
            </w:r>
            <w:r w:rsidR="00CD2F9F" w:rsidRPr="00EA354B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F" w:rsidRPr="00EA354B" w:rsidRDefault="00CD2F9F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Паста-герметик для защиты и выравнивания кожи вокруг </w:t>
            </w:r>
            <w:proofErr w:type="spell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в </w:t>
            </w:r>
            <w:proofErr w:type="gram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полосках</w:t>
            </w:r>
            <w:proofErr w:type="gram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, не менее 60 г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F" w:rsidRPr="00EA354B" w:rsidRDefault="00CD2F9F" w:rsidP="00CD2F9F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Паста-герметик в </w:t>
            </w:r>
            <w:proofErr w:type="gramStart"/>
            <w:r w:rsidRPr="00EA354B">
              <w:rPr>
                <w:rFonts w:ascii="Times New Roman" w:eastAsia="Times New Roman" w:hAnsi="Times New Roman"/>
                <w:b/>
                <w:bCs/>
                <w:lang w:eastAsia="ar-SA"/>
              </w:rPr>
              <w:t>полосках</w:t>
            </w:r>
            <w:proofErr w:type="gramEnd"/>
            <w:r w:rsidRPr="00EA354B">
              <w:rPr>
                <w:rFonts w:ascii="Times New Roman" w:eastAsia="Times New Roman" w:hAnsi="Times New Roman"/>
                <w:b/>
                <w:bCs/>
                <w:lang w:eastAsia="ar-SA"/>
              </w:rPr>
              <w:t>:</w:t>
            </w: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proofErr w:type="gram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Моделируемая паста </w:t>
            </w:r>
            <w:proofErr w:type="spell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плотноэластичной</w:t>
            </w:r>
            <w:proofErr w:type="spell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консистенции в полосках, не содержащая спирт, применяющаяся для защиты кожи, герметизации пластин калоприемников или </w:t>
            </w:r>
            <w:proofErr w:type="spell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уроприемников</w:t>
            </w:r>
            <w:proofErr w:type="spell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, выравнивания глубоких шрамов и складок на коже вокруг </w:t>
            </w:r>
            <w:proofErr w:type="spell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(п. 3.32.</w:t>
            </w:r>
            <w:proofErr w:type="gram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 ГОСТ </w:t>
            </w:r>
            <w:proofErr w:type="gram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Р</w:t>
            </w:r>
            <w:proofErr w:type="gram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58235-2018).</w:t>
            </w:r>
          </w:p>
          <w:p w:rsidR="008E4DED" w:rsidRPr="00EA354B" w:rsidRDefault="00CD2F9F" w:rsidP="00CD2F9F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D" w:rsidRPr="00EA354B" w:rsidRDefault="0004625C" w:rsidP="000F253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120</w:t>
            </w:r>
          </w:p>
        </w:tc>
      </w:tr>
      <w:tr w:rsidR="00427F25" w:rsidRPr="00EA354B" w:rsidTr="00B42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867B8B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4</w:t>
            </w:r>
            <w:r w:rsidR="00427F25" w:rsidRPr="00EA354B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Крем защитный в тубе, не менее 60 мл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427F25" w:rsidP="00427F25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Защитный крем: </w:t>
            </w:r>
            <w:proofErr w:type="gram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Защитное увлажняющее или восстанавливающее средство для ухода за кожей вокруг </w:t>
            </w:r>
            <w:proofErr w:type="spell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или промежности (п. 3.29.</w:t>
            </w:r>
            <w:proofErr w:type="gram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 ГОСТ </w:t>
            </w:r>
            <w:proofErr w:type="gram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Р</w:t>
            </w:r>
            <w:proofErr w:type="gram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58235-2018).</w:t>
            </w:r>
          </w:p>
          <w:p w:rsidR="00427F25" w:rsidRPr="00EA354B" w:rsidRDefault="00427F25" w:rsidP="00427F25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Крем защитный в тубе не менее 60 мл.</w:t>
            </w:r>
          </w:p>
          <w:p w:rsidR="00427F25" w:rsidRPr="00EA354B" w:rsidRDefault="00427F25" w:rsidP="00427F2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ED0DA2" w:rsidP="0004625C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2300</w:t>
            </w:r>
          </w:p>
        </w:tc>
      </w:tr>
      <w:tr w:rsidR="00427F25" w:rsidRPr="00EA354B" w:rsidTr="00B42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867B8B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5</w:t>
            </w:r>
            <w:r w:rsidR="00427F25" w:rsidRPr="00EA354B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</w:rPr>
              <w:t>Пудра (порошок) абсорбирующая в тубе, не менее 25 г</w:t>
            </w:r>
          </w:p>
          <w:p w:rsidR="00427F25" w:rsidRPr="00EA354B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427F25" w:rsidP="00427F25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Абсорбирующая пудра (порошок): </w:t>
            </w:r>
            <w:proofErr w:type="gram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Мелкодисперсное абсорбирующее средство для ухода за мокнущей кожей вокруг </w:t>
            </w:r>
            <w:proofErr w:type="spell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(п. 3.30.</w:t>
            </w:r>
            <w:proofErr w:type="gram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ГОСТ </w:t>
            </w:r>
            <w:proofErr w:type="gram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Р</w:t>
            </w:r>
            <w:proofErr w:type="gram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58235-2018).</w:t>
            </w:r>
          </w:p>
          <w:p w:rsidR="00427F25" w:rsidRPr="00EA354B" w:rsidRDefault="00427F25" w:rsidP="00427F25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Обладает эффектом абсорбции (впитывания) влаги. Пудра (порошок) абсорбирующая должна быть в тубе не менее 25 г.</w:t>
            </w:r>
          </w:p>
          <w:p w:rsidR="00427F25" w:rsidRPr="00EA354B" w:rsidRDefault="00427F25" w:rsidP="00427F2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Срок службы товара (срок пользования) должен </w:t>
            </w: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составлять не менее 1 месяца.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04625C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200</w:t>
            </w:r>
          </w:p>
        </w:tc>
      </w:tr>
      <w:tr w:rsidR="00427F25" w:rsidRPr="00EA354B" w:rsidTr="00B42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867B8B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6</w:t>
            </w:r>
            <w:r w:rsidR="00427F25" w:rsidRPr="00EA354B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Защитная пленка во флаконе, не менее 50 мл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427F25" w:rsidP="00427F25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Защитная пленка: </w:t>
            </w:r>
            <w:proofErr w:type="gram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Вещество для защиты кожи вокруг </w:t>
            </w:r>
            <w:proofErr w:type="spell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адгезивов</w:t>
            </w:r>
            <w:proofErr w:type="spell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(п. 3.28.</w:t>
            </w:r>
            <w:proofErr w:type="gram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ГОСТ </w:t>
            </w:r>
            <w:proofErr w:type="gram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Р</w:t>
            </w:r>
            <w:proofErr w:type="gram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58235-2018). </w:t>
            </w:r>
          </w:p>
          <w:p w:rsidR="00427F25" w:rsidRPr="00EA354B" w:rsidRDefault="00427F25" w:rsidP="00427F25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Защитная пленка во флаконе не менее 50 мл.</w:t>
            </w:r>
          </w:p>
          <w:p w:rsidR="00427F25" w:rsidRPr="00EA354B" w:rsidRDefault="00427F25" w:rsidP="00427F2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04625C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280</w:t>
            </w:r>
          </w:p>
        </w:tc>
      </w:tr>
      <w:tr w:rsidR="00427F25" w:rsidRPr="00EA354B" w:rsidTr="00B42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867B8B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7</w:t>
            </w:r>
            <w:r w:rsidR="00427F25" w:rsidRPr="00EA354B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Защитная пленка в форме салфеток, не менее 30 шт.</w:t>
            </w:r>
          </w:p>
          <w:p w:rsidR="00427F25" w:rsidRPr="00EA354B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427F25" w:rsidP="00427F2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EA354B">
              <w:rPr>
                <w:rFonts w:ascii="Times New Roman" w:eastAsia="Times New Roman" w:hAnsi="Times New Roman"/>
                <w:b/>
              </w:rPr>
              <w:t>Защитная пленка:</w:t>
            </w:r>
            <w:r w:rsidRPr="00EA354B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EA354B">
              <w:rPr>
                <w:rFonts w:ascii="Times New Roman" w:eastAsia="Times New Roman" w:hAnsi="Times New Roman"/>
              </w:rPr>
              <w:t xml:space="preserve">Вещество для защиты кожи вокруг </w:t>
            </w:r>
            <w:proofErr w:type="spellStart"/>
            <w:r w:rsidRPr="00EA354B">
              <w:rPr>
                <w:rFonts w:ascii="Times New Roman" w:eastAsia="Times New Roman" w:hAnsi="Times New Roman"/>
              </w:rPr>
              <w:t>стомы</w:t>
            </w:r>
            <w:proofErr w:type="spellEnd"/>
            <w:r w:rsidRPr="00EA354B">
              <w:rPr>
                <w:rFonts w:ascii="Times New Roman" w:eastAsia="Times New Roman" w:hAnsi="Times New Roman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EA354B">
              <w:rPr>
                <w:rFonts w:ascii="Times New Roman" w:eastAsia="Times New Roman" w:hAnsi="Times New Roman"/>
              </w:rPr>
              <w:t>адгезивов</w:t>
            </w:r>
            <w:proofErr w:type="spellEnd"/>
            <w:r w:rsidRPr="00EA354B">
              <w:rPr>
                <w:rFonts w:ascii="Times New Roman" w:eastAsia="Times New Roman" w:hAnsi="Times New Roman"/>
              </w:rPr>
              <w:t xml:space="preserve"> (п. 3.28.</w:t>
            </w:r>
            <w:proofErr w:type="gramEnd"/>
            <w:r w:rsidRPr="00EA354B">
              <w:rPr>
                <w:rFonts w:ascii="Times New Roman" w:eastAsia="Times New Roman" w:hAnsi="Times New Roman"/>
              </w:rPr>
              <w:t xml:space="preserve"> ГОСТ </w:t>
            </w:r>
            <w:proofErr w:type="gramStart"/>
            <w:r w:rsidRPr="00EA354B">
              <w:rPr>
                <w:rFonts w:ascii="Times New Roman" w:eastAsia="Times New Roman" w:hAnsi="Times New Roman"/>
              </w:rPr>
              <w:t>Р</w:t>
            </w:r>
            <w:proofErr w:type="gramEnd"/>
            <w:r w:rsidRPr="00EA354B">
              <w:rPr>
                <w:rFonts w:ascii="Times New Roman" w:eastAsia="Times New Roman" w:hAnsi="Times New Roman"/>
              </w:rPr>
              <w:t xml:space="preserve"> 58235-2018). </w:t>
            </w:r>
          </w:p>
          <w:p w:rsidR="00427F25" w:rsidRPr="00EA354B" w:rsidRDefault="00427F25" w:rsidP="00427F2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EA354B">
              <w:rPr>
                <w:rFonts w:ascii="Times New Roman" w:eastAsia="Times New Roman" w:hAnsi="Times New Roman"/>
              </w:rPr>
              <w:t xml:space="preserve">Салфетка должна быть в индивидуальной упаковке. </w:t>
            </w:r>
          </w:p>
          <w:p w:rsidR="00427F25" w:rsidRPr="00EA354B" w:rsidRDefault="00427F25" w:rsidP="00427F2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8436F5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36000</w:t>
            </w:r>
          </w:p>
        </w:tc>
      </w:tr>
      <w:tr w:rsidR="00427F25" w:rsidRPr="00EA354B" w:rsidTr="00B42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867B8B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8</w:t>
            </w:r>
            <w:r w:rsidR="00427F25" w:rsidRPr="00EA354B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Очиститель для кожи во флаконе, не менее 180 мл</w:t>
            </w:r>
          </w:p>
          <w:p w:rsidR="00427F25" w:rsidRPr="00EA354B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427F25" w:rsidRPr="00EA354B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Наименование товара по КТРУ,</w:t>
            </w:r>
          </w:p>
          <w:p w:rsidR="00427F25" w:rsidRPr="00EA354B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код позиции КТРУ:</w:t>
            </w:r>
          </w:p>
          <w:p w:rsidR="00427F25" w:rsidRPr="00EA354B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Очиститель для кожи во флаконе, не менее 180 мл</w:t>
            </w:r>
          </w:p>
          <w:p w:rsidR="00427F25" w:rsidRPr="00EA354B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427F25" w:rsidRPr="00EA354B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32.50.13.190-00006910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427F25" w:rsidP="00427F2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EA354B">
              <w:rPr>
                <w:rFonts w:ascii="Times New Roman" w:eastAsia="Times New Roman" w:hAnsi="Times New Roman"/>
                <w:b/>
              </w:rPr>
              <w:t xml:space="preserve">Очиститель для кожи вокруг </w:t>
            </w:r>
            <w:proofErr w:type="spellStart"/>
            <w:r w:rsidRPr="00EA354B">
              <w:rPr>
                <w:rFonts w:ascii="Times New Roman" w:eastAsia="Times New Roman" w:hAnsi="Times New Roman"/>
                <w:b/>
              </w:rPr>
              <w:t>стомы</w:t>
            </w:r>
            <w:proofErr w:type="spellEnd"/>
            <w:r w:rsidRPr="00EA354B">
              <w:rPr>
                <w:rFonts w:ascii="Times New Roman" w:eastAsia="Times New Roman" w:hAnsi="Times New Roman"/>
                <w:b/>
              </w:rPr>
              <w:t>:</w:t>
            </w:r>
            <w:r w:rsidRPr="00EA354B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EA354B">
              <w:rPr>
                <w:rFonts w:ascii="Times New Roman" w:eastAsia="Times New Roman" w:hAnsi="Times New Roman"/>
              </w:rPr>
              <w:t xml:space="preserve">Вещество, замещающее мыло и воду, для очищения кожи вокруг </w:t>
            </w:r>
            <w:proofErr w:type="spellStart"/>
            <w:r w:rsidRPr="00EA354B">
              <w:rPr>
                <w:rFonts w:ascii="Times New Roman" w:eastAsia="Times New Roman" w:hAnsi="Times New Roman"/>
              </w:rPr>
              <w:t>стомы</w:t>
            </w:r>
            <w:proofErr w:type="spellEnd"/>
            <w:r w:rsidRPr="00EA354B">
              <w:rPr>
                <w:rFonts w:ascii="Times New Roman" w:eastAsia="Times New Roman" w:hAnsi="Times New Roman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EA354B">
              <w:rPr>
                <w:rFonts w:ascii="Times New Roman" w:eastAsia="Times New Roman" w:hAnsi="Times New Roman"/>
              </w:rPr>
              <w:t>адгезивов</w:t>
            </w:r>
            <w:proofErr w:type="spellEnd"/>
            <w:r w:rsidRPr="00EA354B">
              <w:rPr>
                <w:rFonts w:ascii="Times New Roman" w:eastAsia="Times New Roman" w:hAnsi="Times New Roman"/>
              </w:rPr>
              <w:t xml:space="preserve"> и других средств ухода за кожей (п. 3.26.</w:t>
            </w:r>
            <w:proofErr w:type="gramEnd"/>
            <w:r w:rsidRPr="00EA354B">
              <w:rPr>
                <w:rFonts w:ascii="Times New Roman" w:eastAsia="Times New Roman" w:hAnsi="Times New Roman"/>
              </w:rPr>
              <w:t xml:space="preserve"> ГОСТ </w:t>
            </w:r>
            <w:proofErr w:type="gramStart"/>
            <w:r w:rsidRPr="00EA354B">
              <w:rPr>
                <w:rFonts w:ascii="Times New Roman" w:eastAsia="Times New Roman" w:hAnsi="Times New Roman"/>
              </w:rPr>
              <w:t>Р</w:t>
            </w:r>
            <w:proofErr w:type="gramEnd"/>
            <w:r w:rsidRPr="00EA354B">
              <w:rPr>
                <w:rFonts w:ascii="Times New Roman" w:eastAsia="Times New Roman" w:hAnsi="Times New Roman"/>
              </w:rPr>
              <w:t xml:space="preserve"> 58235-2018).</w:t>
            </w:r>
          </w:p>
          <w:p w:rsidR="00427F25" w:rsidRPr="00EA354B" w:rsidRDefault="00427F25" w:rsidP="00427F2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EA354B">
              <w:rPr>
                <w:rFonts w:ascii="Times New Roman" w:eastAsia="Times New Roman" w:hAnsi="Times New Roman"/>
              </w:rPr>
              <w:t>Очиститель для кожи во флаконе не менее 180 мл.</w:t>
            </w:r>
          </w:p>
          <w:p w:rsidR="00427F25" w:rsidRPr="00EA354B" w:rsidRDefault="00427F25" w:rsidP="00427F25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EA354B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8436F5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1870</w:t>
            </w:r>
          </w:p>
        </w:tc>
      </w:tr>
      <w:tr w:rsidR="00427F25" w:rsidRPr="00EA354B" w:rsidTr="00B42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867B8B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9</w:t>
            </w:r>
            <w:r w:rsidR="00427F25" w:rsidRPr="00EA354B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Очиститель для кожи в форме салфеток, не менее 30 шт.</w:t>
            </w:r>
          </w:p>
          <w:p w:rsidR="00427F25" w:rsidRPr="00EA354B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427F25" w:rsidRPr="00EA354B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Наименование товара по КТРУ,</w:t>
            </w:r>
          </w:p>
          <w:p w:rsidR="00427F25" w:rsidRPr="00EA354B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код позиции КТРУ:</w:t>
            </w:r>
          </w:p>
          <w:p w:rsidR="00427F25" w:rsidRPr="00EA354B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Очиститель для кожи в форме салфеток, не менее 30 шт.</w:t>
            </w:r>
          </w:p>
          <w:p w:rsidR="00427F25" w:rsidRPr="00EA354B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427F25" w:rsidRPr="00EA354B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32.50.13.190-00006911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427F25" w:rsidP="00427F2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EA354B">
              <w:rPr>
                <w:rFonts w:ascii="Times New Roman" w:eastAsia="Times New Roman" w:hAnsi="Times New Roman"/>
                <w:b/>
              </w:rPr>
              <w:t xml:space="preserve">Очиститель для кожи вокруг </w:t>
            </w:r>
            <w:proofErr w:type="spellStart"/>
            <w:r w:rsidRPr="00EA354B">
              <w:rPr>
                <w:rFonts w:ascii="Times New Roman" w:eastAsia="Times New Roman" w:hAnsi="Times New Roman"/>
                <w:b/>
              </w:rPr>
              <w:t>стомы</w:t>
            </w:r>
            <w:proofErr w:type="spellEnd"/>
            <w:r w:rsidRPr="00EA354B">
              <w:rPr>
                <w:rFonts w:ascii="Times New Roman" w:eastAsia="Times New Roman" w:hAnsi="Times New Roman"/>
                <w:b/>
              </w:rPr>
              <w:t xml:space="preserve">: </w:t>
            </w:r>
            <w:proofErr w:type="gramStart"/>
            <w:r w:rsidRPr="00EA354B">
              <w:rPr>
                <w:rFonts w:ascii="Times New Roman" w:eastAsia="Times New Roman" w:hAnsi="Times New Roman"/>
              </w:rPr>
              <w:t xml:space="preserve">Вещество, замещающее мыло и воду, для очищения кожи вокруг </w:t>
            </w:r>
            <w:proofErr w:type="spellStart"/>
            <w:r w:rsidRPr="00EA354B">
              <w:rPr>
                <w:rFonts w:ascii="Times New Roman" w:eastAsia="Times New Roman" w:hAnsi="Times New Roman"/>
              </w:rPr>
              <w:t>стомы</w:t>
            </w:r>
            <w:proofErr w:type="spellEnd"/>
            <w:r w:rsidRPr="00EA354B">
              <w:rPr>
                <w:rFonts w:ascii="Times New Roman" w:eastAsia="Times New Roman" w:hAnsi="Times New Roman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EA354B">
              <w:rPr>
                <w:rFonts w:ascii="Times New Roman" w:eastAsia="Times New Roman" w:hAnsi="Times New Roman"/>
              </w:rPr>
              <w:t>адгезивов</w:t>
            </w:r>
            <w:proofErr w:type="spellEnd"/>
            <w:r w:rsidRPr="00EA354B">
              <w:rPr>
                <w:rFonts w:ascii="Times New Roman" w:eastAsia="Times New Roman" w:hAnsi="Times New Roman"/>
              </w:rPr>
              <w:t xml:space="preserve"> и других средств ухода за кожей (п. 3.26.</w:t>
            </w:r>
            <w:proofErr w:type="gramEnd"/>
            <w:r w:rsidRPr="00EA354B">
              <w:rPr>
                <w:rFonts w:ascii="Times New Roman" w:eastAsia="Times New Roman" w:hAnsi="Times New Roman"/>
              </w:rPr>
              <w:t xml:space="preserve"> ГОСТ </w:t>
            </w:r>
            <w:proofErr w:type="gramStart"/>
            <w:r w:rsidRPr="00EA354B">
              <w:rPr>
                <w:rFonts w:ascii="Times New Roman" w:eastAsia="Times New Roman" w:hAnsi="Times New Roman"/>
              </w:rPr>
              <w:t>Р</w:t>
            </w:r>
            <w:proofErr w:type="gramEnd"/>
            <w:r w:rsidRPr="00EA354B">
              <w:rPr>
                <w:rFonts w:ascii="Times New Roman" w:eastAsia="Times New Roman" w:hAnsi="Times New Roman"/>
              </w:rPr>
              <w:t xml:space="preserve"> 58235-2018).</w:t>
            </w:r>
          </w:p>
          <w:p w:rsidR="00427F25" w:rsidRPr="00EA354B" w:rsidRDefault="00427F25" w:rsidP="00427F2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EA354B">
              <w:rPr>
                <w:rFonts w:ascii="Times New Roman" w:eastAsia="Times New Roman" w:hAnsi="Times New Roman"/>
              </w:rPr>
              <w:t xml:space="preserve">Очиститель нанесен на одноразовые салфетки, находящиеся в индивидуальной упаковке. </w:t>
            </w:r>
          </w:p>
          <w:p w:rsidR="00427F25" w:rsidRPr="00EA354B" w:rsidRDefault="00427F25" w:rsidP="00427F25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EA354B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8436F5" w:rsidP="0004625C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20000</w:t>
            </w:r>
          </w:p>
        </w:tc>
      </w:tr>
      <w:tr w:rsidR="00427F25" w:rsidRPr="00EA354B" w:rsidTr="00B42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867B8B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10</w:t>
            </w:r>
            <w:r w:rsidR="00130336" w:rsidRPr="00EA354B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6" w:rsidRPr="00EA354B" w:rsidRDefault="00130336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Абсорбирующие </w:t>
            </w:r>
            <w:proofErr w:type="spell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желирующие</w:t>
            </w:r>
            <w:proofErr w:type="spell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пакетики для </w:t>
            </w:r>
            <w:proofErr w:type="spell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стомных</w:t>
            </w:r>
            <w:proofErr w:type="spell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мешков, 30 шт.</w:t>
            </w:r>
          </w:p>
          <w:p w:rsidR="00130336" w:rsidRPr="00EA354B" w:rsidRDefault="00130336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130336" w:rsidRPr="00EA354B" w:rsidRDefault="00130336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Наименование товара по КТРУ,</w:t>
            </w:r>
          </w:p>
          <w:p w:rsidR="00130336" w:rsidRPr="00EA354B" w:rsidRDefault="00130336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код позиции КТРУ:</w:t>
            </w:r>
          </w:p>
          <w:p w:rsidR="00130336" w:rsidRPr="00EA354B" w:rsidRDefault="00130336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Абсорбирующие </w:t>
            </w:r>
            <w:proofErr w:type="spell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желирующие</w:t>
            </w:r>
            <w:proofErr w:type="spell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пакетики для </w:t>
            </w:r>
            <w:proofErr w:type="spell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стомных</w:t>
            </w:r>
            <w:proofErr w:type="spell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 мешков, 30 шт.</w:t>
            </w:r>
          </w:p>
          <w:p w:rsidR="00130336" w:rsidRPr="00EA354B" w:rsidRDefault="00130336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427F25" w:rsidRPr="00EA354B" w:rsidRDefault="00130336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32.50.13.190-00006913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6" w:rsidRPr="00EA354B" w:rsidRDefault="00130336" w:rsidP="00130336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EA354B">
              <w:rPr>
                <w:rFonts w:ascii="Times New Roman" w:eastAsia="Times New Roman" w:hAnsi="Times New Roman"/>
                <w:b/>
              </w:rPr>
              <w:lastRenderedPageBreak/>
              <w:t>Желирующее</w:t>
            </w:r>
            <w:proofErr w:type="spellEnd"/>
            <w:r w:rsidRPr="00EA354B">
              <w:rPr>
                <w:rFonts w:ascii="Times New Roman" w:eastAsia="Times New Roman" w:hAnsi="Times New Roman"/>
                <w:b/>
              </w:rPr>
              <w:t xml:space="preserve"> абсорбирующее средство для </w:t>
            </w:r>
            <w:proofErr w:type="spellStart"/>
            <w:r w:rsidRPr="00EA354B">
              <w:rPr>
                <w:rFonts w:ascii="Times New Roman" w:eastAsia="Times New Roman" w:hAnsi="Times New Roman"/>
                <w:b/>
              </w:rPr>
              <w:t>стомных</w:t>
            </w:r>
            <w:proofErr w:type="spellEnd"/>
            <w:r w:rsidRPr="00EA354B">
              <w:rPr>
                <w:rFonts w:ascii="Times New Roman" w:eastAsia="Times New Roman" w:hAnsi="Times New Roman"/>
                <w:b/>
              </w:rPr>
              <w:t xml:space="preserve"> мешков: </w:t>
            </w:r>
            <w:r w:rsidRPr="00EA354B">
              <w:rPr>
                <w:rFonts w:ascii="Times New Roman" w:eastAsia="Times New Roman" w:hAnsi="Times New Roman"/>
              </w:rPr>
              <w:t xml:space="preserve">Средство, превращающее жидкое содержимое </w:t>
            </w:r>
            <w:proofErr w:type="spellStart"/>
            <w:r w:rsidRPr="00EA354B">
              <w:rPr>
                <w:rFonts w:ascii="Times New Roman" w:eastAsia="Times New Roman" w:hAnsi="Times New Roman"/>
              </w:rPr>
              <w:t>кал</w:t>
            </w:r>
            <w:proofErr w:type="gramStart"/>
            <w:r w:rsidRPr="00EA354B">
              <w:rPr>
                <w:rFonts w:ascii="Times New Roman" w:eastAsia="Times New Roman" w:hAnsi="Times New Roman"/>
              </w:rPr>
              <w:t>о</w:t>
            </w:r>
            <w:proofErr w:type="spellEnd"/>
            <w:r w:rsidRPr="00EA354B">
              <w:rPr>
                <w:rFonts w:ascii="Times New Roman" w:eastAsia="Times New Roman" w:hAnsi="Times New Roman"/>
              </w:rPr>
              <w:t>-</w:t>
            </w:r>
            <w:proofErr w:type="gramEnd"/>
            <w:r w:rsidRPr="00EA354B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EA354B">
              <w:rPr>
                <w:rFonts w:ascii="Times New Roman" w:eastAsia="Times New Roman" w:hAnsi="Times New Roman"/>
              </w:rPr>
              <w:t>уроприемника</w:t>
            </w:r>
            <w:proofErr w:type="spellEnd"/>
            <w:r w:rsidRPr="00EA354B">
              <w:rPr>
                <w:rFonts w:ascii="Times New Roman" w:eastAsia="Times New Roman" w:hAnsi="Times New Roman"/>
              </w:rPr>
              <w:t xml:space="preserve"> в густой гель, дезодорирующее неприятный запах, абсорбирующее газы (п. 3.21.  ГОСТ </w:t>
            </w:r>
            <w:proofErr w:type="gramStart"/>
            <w:r w:rsidRPr="00EA354B">
              <w:rPr>
                <w:rFonts w:ascii="Times New Roman" w:eastAsia="Times New Roman" w:hAnsi="Times New Roman"/>
              </w:rPr>
              <w:t>Р</w:t>
            </w:r>
            <w:proofErr w:type="gramEnd"/>
            <w:r w:rsidRPr="00EA354B">
              <w:rPr>
                <w:rFonts w:ascii="Times New Roman" w:eastAsia="Times New Roman" w:hAnsi="Times New Roman"/>
              </w:rPr>
              <w:t xml:space="preserve"> 58235-2018).</w:t>
            </w:r>
          </w:p>
          <w:p w:rsidR="00427F25" w:rsidRPr="00EA354B" w:rsidRDefault="00130336" w:rsidP="00130336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EA354B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04625C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720</w:t>
            </w:r>
          </w:p>
        </w:tc>
      </w:tr>
      <w:tr w:rsidR="00427F25" w:rsidRPr="00EA354B" w:rsidTr="00B42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867B8B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760E44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уроприемников</w:t>
            </w:r>
            <w:proofErr w:type="spellEnd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, не менее 40 шт.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EA354B" w:rsidRDefault="00760E44" w:rsidP="00760E44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EA354B">
              <w:rPr>
                <w:rFonts w:ascii="Times New Roman" w:eastAsia="Times New Roman" w:hAnsi="Times New Roman"/>
                <w:b/>
              </w:rPr>
              <w:t>Адгезивная пластина для дополнительной фиксации пластин калоприемника (</w:t>
            </w:r>
            <w:proofErr w:type="spellStart"/>
            <w:r w:rsidRPr="00EA354B">
              <w:rPr>
                <w:rFonts w:ascii="Times New Roman" w:eastAsia="Times New Roman" w:hAnsi="Times New Roman"/>
                <w:b/>
              </w:rPr>
              <w:t>уроприемника</w:t>
            </w:r>
            <w:proofErr w:type="spellEnd"/>
            <w:r w:rsidRPr="00EA354B">
              <w:rPr>
                <w:rFonts w:ascii="Times New Roman" w:eastAsia="Times New Roman" w:hAnsi="Times New Roman"/>
                <w:b/>
              </w:rPr>
              <w:t xml:space="preserve">): </w:t>
            </w:r>
            <w:r w:rsidRPr="00EA354B">
              <w:rPr>
                <w:rFonts w:ascii="Times New Roman" w:eastAsia="Times New Roman" w:hAnsi="Times New Roman"/>
              </w:rPr>
              <w:t>клеевая эластичная пластина различных форм, с защитным покрытием, для дополнительной фиксации пластины калоприемника (</w:t>
            </w:r>
            <w:proofErr w:type="spellStart"/>
            <w:r w:rsidRPr="00EA354B">
              <w:rPr>
                <w:rFonts w:ascii="Times New Roman" w:eastAsia="Times New Roman" w:hAnsi="Times New Roman"/>
              </w:rPr>
              <w:t>уроприемника</w:t>
            </w:r>
            <w:proofErr w:type="spellEnd"/>
            <w:r w:rsidRPr="00EA354B">
              <w:rPr>
                <w:rFonts w:ascii="Times New Roman" w:eastAsia="Times New Roman" w:hAnsi="Times New Roman"/>
              </w:rPr>
              <w:t>) (п. 3.19.</w:t>
            </w:r>
            <w:proofErr w:type="gramEnd"/>
            <w:r w:rsidRPr="00EA354B">
              <w:rPr>
                <w:rFonts w:ascii="Times New Roman" w:eastAsia="Times New Roman" w:hAnsi="Times New Roman"/>
              </w:rPr>
              <w:t xml:space="preserve"> ГОСТ </w:t>
            </w:r>
            <w:proofErr w:type="gramStart"/>
            <w:r w:rsidRPr="00EA354B">
              <w:rPr>
                <w:rFonts w:ascii="Times New Roman" w:eastAsia="Times New Roman" w:hAnsi="Times New Roman"/>
              </w:rPr>
              <w:t>Р</w:t>
            </w:r>
            <w:proofErr w:type="gramEnd"/>
            <w:r w:rsidRPr="00EA354B">
              <w:rPr>
                <w:rFonts w:ascii="Times New Roman" w:eastAsia="Times New Roman" w:hAnsi="Times New Roman"/>
              </w:rPr>
              <w:t xml:space="preserve"> 58235-2018).</w:t>
            </w:r>
          </w:p>
          <w:p w:rsidR="00427F25" w:rsidRPr="00EA354B" w:rsidRDefault="00760E44" w:rsidP="00760E4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EA354B">
              <w:rPr>
                <w:rFonts w:ascii="Times New Roman" w:eastAsia="Times New Roman" w:hAnsi="Times New Roman"/>
              </w:rPr>
              <w:t>Срок службы (срок пользования) товара должен быть не менее 1 месяца.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EA354B" w:rsidRDefault="0004625C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8</w:t>
            </w:r>
            <w:r w:rsidR="00760E44" w:rsidRPr="00EA354B">
              <w:rPr>
                <w:rFonts w:ascii="Times New Roman" w:eastAsia="Times New Roman" w:hAnsi="Times New Roman"/>
                <w:bCs/>
                <w:lang w:eastAsia="ar-SA"/>
              </w:rPr>
              <w:t>00</w:t>
            </w:r>
          </w:p>
        </w:tc>
      </w:tr>
      <w:tr w:rsidR="00760E44" w:rsidRPr="00EA354B" w:rsidTr="00B42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EA354B" w:rsidRDefault="00867B8B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12</w:t>
            </w:r>
            <w:r w:rsidR="00760E44" w:rsidRPr="00EA354B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EA354B" w:rsidRDefault="00760E44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Адгезивная пластина - кожный барьер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EA354B" w:rsidRDefault="00760E44" w:rsidP="00427F2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EA354B">
              <w:rPr>
                <w:rFonts w:ascii="Times New Roman" w:eastAsia="Times New Roman" w:hAnsi="Times New Roman"/>
                <w:b/>
              </w:rPr>
              <w:t xml:space="preserve">Адгезивная пластина - кожный барьер: </w:t>
            </w:r>
            <w:r w:rsidRPr="00EA354B">
              <w:rPr>
                <w:rFonts w:ascii="Times New Roman" w:eastAsia="Times New Roman" w:hAnsi="Times New Roman"/>
              </w:rPr>
              <w:t xml:space="preserve">гидроколлоидная адгезивная пластина для защиты раздраженной кожи вокруг </w:t>
            </w:r>
            <w:proofErr w:type="spellStart"/>
            <w:r w:rsidRPr="00EA354B">
              <w:rPr>
                <w:rFonts w:ascii="Times New Roman" w:eastAsia="Times New Roman" w:hAnsi="Times New Roman"/>
              </w:rPr>
              <w:t>стомы</w:t>
            </w:r>
            <w:proofErr w:type="spellEnd"/>
            <w:r w:rsidRPr="00EA354B">
              <w:rPr>
                <w:rFonts w:ascii="Times New Roman" w:eastAsia="Times New Roman" w:hAnsi="Times New Roman"/>
              </w:rPr>
              <w:t>, с защитным покрытием (п. 3.19.</w:t>
            </w:r>
            <w:proofErr w:type="gramEnd"/>
            <w:r w:rsidRPr="00EA354B">
              <w:rPr>
                <w:rFonts w:ascii="Times New Roman" w:eastAsia="Times New Roman" w:hAnsi="Times New Roman"/>
              </w:rPr>
              <w:t xml:space="preserve"> ГОСТ </w:t>
            </w:r>
            <w:proofErr w:type="gramStart"/>
            <w:r w:rsidRPr="00EA354B">
              <w:rPr>
                <w:rFonts w:ascii="Times New Roman" w:eastAsia="Times New Roman" w:hAnsi="Times New Roman"/>
              </w:rPr>
              <w:t>Р</w:t>
            </w:r>
            <w:proofErr w:type="gramEnd"/>
            <w:r w:rsidRPr="00EA354B">
              <w:rPr>
                <w:rFonts w:ascii="Times New Roman" w:eastAsia="Times New Roman" w:hAnsi="Times New Roman"/>
              </w:rPr>
              <w:t xml:space="preserve"> 58235-2018).</w:t>
            </w:r>
            <w:r w:rsidRPr="00EA354B">
              <w:rPr>
                <w:rFonts w:ascii="Times New Roman" w:hAnsi="Times New Roman"/>
              </w:rPr>
              <w:t xml:space="preserve"> </w:t>
            </w:r>
            <w:r w:rsidRPr="00EA354B">
              <w:rPr>
                <w:rFonts w:ascii="Times New Roman" w:eastAsia="Times New Roman" w:hAnsi="Times New Roman"/>
              </w:rPr>
              <w:t>Моделируемый, влагопоглощающий кожный барьер, предназначенный для защиты кожи от неблагоприятного воздействия агрессивных биологических жидкостей.</w:t>
            </w:r>
          </w:p>
          <w:p w:rsidR="00760E44" w:rsidRPr="00EA354B" w:rsidRDefault="00760E44" w:rsidP="00760E4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EA354B">
              <w:rPr>
                <w:rFonts w:ascii="Times New Roman" w:eastAsia="Times New Roman" w:hAnsi="Times New Roman"/>
              </w:rPr>
              <w:t>Срок службы (срок пользования) товара должен быть не менее 3 суток.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EA354B" w:rsidRDefault="0004625C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8</w:t>
            </w:r>
            <w:r w:rsidR="003138D3" w:rsidRPr="00EA354B">
              <w:rPr>
                <w:rFonts w:ascii="Times New Roman" w:eastAsia="Times New Roman" w:hAnsi="Times New Roman"/>
                <w:bCs/>
                <w:lang w:eastAsia="ar-SA"/>
              </w:rPr>
              <w:t>0</w:t>
            </w:r>
          </w:p>
        </w:tc>
      </w:tr>
      <w:tr w:rsidR="00760E44" w:rsidRPr="00EA354B" w:rsidTr="00B42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EA354B" w:rsidRDefault="00867B8B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13</w:t>
            </w:r>
            <w:r w:rsidR="003138D3" w:rsidRPr="00EA354B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D3" w:rsidRPr="00EA354B" w:rsidRDefault="003138D3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Защитные кольца для кожи вокруг </w:t>
            </w:r>
            <w:proofErr w:type="spell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D3" w:rsidRPr="00EA354B" w:rsidRDefault="003138D3" w:rsidP="003138D3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EA354B">
              <w:rPr>
                <w:rFonts w:ascii="Times New Roman" w:eastAsia="Times New Roman" w:hAnsi="Times New Roman"/>
                <w:b/>
              </w:rPr>
              <w:t xml:space="preserve">Защитное кольцо: </w:t>
            </w:r>
            <w:r w:rsidRPr="00EA354B">
              <w:rPr>
                <w:rFonts w:ascii="Times New Roman" w:eastAsia="Times New Roman" w:hAnsi="Times New Roman"/>
              </w:rPr>
              <w:t xml:space="preserve">моделируемое адгезивное защитное кольцо для защиты кожи, выравнивания шрамов и складок на коже вокруг </w:t>
            </w:r>
            <w:proofErr w:type="spellStart"/>
            <w:r w:rsidRPr="00EA354B">
              <w:rPr>
                <w:rFonts w:ascii="Times New Roman" w:eastAsia="Times New Roman" w:hAnsi="Times New Roman"/>
              </w:rPr>
              <w:t>стомы</w:t>
            </w:r>
            <w:proofErr w:type="spellEnd"/>
            <w:r w:rsidRPr="00EA354B">
              <w:rPr>
                <w:rFonts w:ascii="Times New Roman" w:eastAsia="Times New Roman" w:hAnsi="Times New Roman"/>
              </w:rPr>
              <w:t xml:space="preserve">, герметизации пластин калоприемников и </w:t>
            </w:r>
            <w:proofErr w:type="spellStart"/>
            <w:r w:rsidRPr="00EA354B">
              <w:rPr>
                <w:rFonts w:ascii="Times New Roman" w:eastAsia="Times New Roman" w:hAnsi="Times New Roman"/>
              </w:rPr>
              <w:t>уроприемников</w:t>
            </w:r>
            <w:proofErr w:type="spellEnd"/>
            <w:r w:rsidRPr="00EA354B">
              <w:rPr>
                <w:rFonts w:ascii="Times New Roman" w:eastAsia="Times New Roman" w:hAnsi="Times New Roman"/>
              </w:rPr>
              <w:t>, обеспечивающее длительную защиту от протекания, кишечного отделяемого или мочи</w:t>
            </w:r>
            <w:proofErr w:type="gramStart"/>
            <w:r w:rsidRPr="00EA354B">
              <w:rPr>
                <w:rFonts w:ascii="Times New Roman" w:eastAsia="Times New Roman" w:hAnsi="Times New Roman"/>
              </w:rPr>
              <w:t>.</w:t>
            </w:r>
            <w:proofErr w:type="gramEnd"/>
            <w:r w:rsidRPr="00EA354B">
              <w:rPr>
                <w:rFonts w:ascii="Times New Roman" w:eastAsia="Times New Roman" w:hAnsi="Times New Roman"/>
              </w:rPr>
              <w:t xml:space="preserve"> (</w:t>
            </w:r>
            <w:proofErr w:type="gramStart"/>
            <w:r w:rsidRPr="00EA354B">
              <w:rPr>
                <w:rFonts w:ascii="Times New Roman" w:eastAsia="Times New Roman" w:hAnsi="Times New Roman"/>
              </w:rPr>
              <w:t>п</w:t>
            </w:r>
            <w:proofErr w:type="gramEnd"/>
            <w:r w:rsidRPr="00EA354B">
              <w:rPr>
                <w:rFonts w:ascii="Times New Roman" w:eastAsia="Times New Roman" w:hAnsi="Times New Roman"/>
              </w:rPr>
              <w:t xml:space="preserve">. 3.33. ГОСТ </w:t>
            </w:r>
            <w:proofErr w:type="gramStart"/>
            <w:r w:rsidRPr="00EA354B">
              <w:rPr>
                <w:rFonts w:ascii="Times New Roman" w:eastAsia="Times New Roman" w:hAnsi="Times New Roman"/>
              </w:rPr>
              <w:t>Р</w:t>
            </w:r>
            <w:proofErr w:type="gramEnd"/>
            <w:r w:rsidRPr="00EA354B">
              <w:rPr>
                <w:rFonts w:ascii="Times New Roman" w:eastAsia="Times New Roman" w:hAnsi="Times New Roman"/>
              </w:rPr>
              <w:t xml:space="preserve"> 58235-2018).</w:t>
            </w:r>
          </w:p>
          <w:p w:rsidR="00760E44" w:rsidRPr="00EA354B" w:rsidRDefault="003138D3" w:rsidP="003138D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EA354B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EA354B" w:rsidRDefault="0004625C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960</w:t>
            </w:r>
          </w:p>
        </w:tc>
      </w:tr>
      <w:tr w:rsidR="00760E44" w:rsidRPr="00EA354B" w:rsidTr="00B42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EA354B" w:rsidRDefault="00867B8B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14</w:t>
            </w:r>
            <w:r w:rsidR="003138D3" w:rsidRPr="00EA354B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D3" w:rsidRPr="00EA354B" w:rsidRDefault="003138D3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Тампон для </w:t>
            </w:r>
            <w:proofErr w:type="spell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</w:p>
          <w:p w:rsidR="003138D3" w:rsidRPr="00EA354B" w:rsidRDefault="003138D3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3138D3" w:rsidRPr="00EA354B" w:rsidRDefault="003138D3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Наименование товара по КТРУ,</w:t>
            </w:r>
          </w:p>
          <w:p w:rsidR="003138D3" w:rsidRPr="00EA354B" w:rsidRDefault="003138D3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код позиции КТРУ:</w:t>
            </w:r>
          </w:p>
          <w:p w:rsidR="003138D3" w:rsidRPr="00EA354B" w:rsidRDefault="003138D3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 xml:space="preserve">Тампон для </w:t>
            </w:r>
            <w:proofErr w:type="spellStart"/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</w:p>
          <w:p w:rsidR="003138D3" w:rsidRPr="00EA354B" w:rsidRDefault="003138D3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760E44" w:rsidRPr="00EA354B" w:rsidRDefault="003138D3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32.50.13.190-00006914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D3" w:rsidRPr="00EA354B" w:rsidRDefault="003138D3" w:rsidP="003138D3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EA354B">
              <w:rPr>
                <w:rFonts w:ascii="Times New Roman" w:eastAsia="Times New Roman" w:hAnsi="Times New Roman"/>
                <w:b/>
              </w:rPr>
              <w:t xml:space="preserve">Тампон для </w:t>
            </w:r>
            <w:proofErr w:type="spellStart"/>
            <w:r w:rsidRPr="00EA354B">
              <w:rPr>
                <w:rFonts w:ascii="Times New Roman" w:eastAsia="Times New Roman" w:hAnsi="Times New Roman"/>
                <w:b/>
              </w:rPr>
              <w:t>стомы</w:t>
            </w:r>
            <w:proofErr w:type="spellEnd"/>
            <w:r w:rsidRPr="00EA354B">
              <w:rPr>
                <w:rFonts w:ascii="Times New Roman" w:eastAsia="Times New Roman" w:hAnsi="Times New Roman"/>
                <w:b/>
              </w:rPr>
              <w:t xml:space="preserve">: </w:t>
            </w:r>
            <w:r w:rsidRPr="00EA354B">
              <w:rPr>
                <w:rFonts w:ascii="Times New Roman" w:eastAsia="Times New Roman" w:hAnsi="Times New Roman"/>
              </w:rPr>
              <w:t xml:space="preserve">тампон в форме свечи из вспененного полиуретана, покрытый </w:t>
            </w:r>
            <w:proofErr w:type="spellStart"/>
            <w:r w:rsidRPr="00EA354B">
              <w:rPr>
                <w:rFonts w:ascii="Times New Roman" w:eastAsia="Times New Roman" w:hAnsi="Times New Roman"/>
              </w:rPr>
              <w:t>влагорастворимой</w:t>
            </w:r>
            <w:proofErr w:type="spellEnd"/>
            <w:r w:rsidRPr="00EA354B">
              <w:rPr>
                <w:rFonts w:ascii="Times New Roman" w:eastAsia="Times New Roman" w:hAnsi="Times New Roman"/>
              </w:rPr>
              <w:t xml:space="preserve"> пленкой, со встроенной адгезивной пластиной, с защитным покрытием и с угольным фильтром (п. 3.24.</w:t>
            </w:r>
            <w:proofErr w:type="gramEnd"/>
            <w:r w:rsidRPr="00EA354B">
              <w:rPr>
                <w:rFonts w:ascii="Times New Roman" w:eastAsia="Times New Roman" w:hAnsi="Times New Roman"/>
              </w:rPr>
              <w:t xml:space="preserve"> ГОСТ </w:t>
            </w:r>
            <w:proofErr w:type="gramStart"/>
            <w:r w:rsidRPr="00EA354B">
              <w:rPr>
                <w:rFonts w:ascii="Times New Roman" w:eastAsia="Times New Roman" w:hAnsi="Times New Roman"/>
              </w:rPr>
              <w:t>Р</w:t>
            </w:r>
            <w:proofErr w:type="gramEnd"/>
            <w:r w:rsidRPr="00EA354B">
              <w:rPr>
                <w:rFonts w:ascii="Times New Roman" w:eastAsia="Times New Roman" w:hAnsi="Times New Roman"/>
              </w:rPr>
              <w:t xml:space="preserve"> 58235-2018).</w:t>
            </w:r>
          </w:p>
          <w:p w:rsidR="00760E44" w:rsidRPr="00EA354B" w:rsidRDefault="003138D3" w:rsidP="003138D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EA354B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12 часов.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EA354B" w:rsidRDefault="0004625C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A354B">
              <w:rPr>
                <w:rFonts w:ascii="Times New Roman" w:eastAsia="Times New Roman" w:hAnsi="Times New Roman"/>
                <w:bCs/>
                <w:lang w:eastAsia="ar-SA"/>
              </w:rPr>
              <w:t>48</w:t>
            </w:r>
            <w:r w:rsidR="00CC6DBE" w:rsidRPr="00EA354B">
              <w:rPr>
                <w:rFonts w:ascii="Times New Roman" w:eastAsia="Times New Roman" w:hAnsi="Times New Roman"/>
                <w:bCs/>
                <w:lang w:eastAsia="ar-SA"/>
              </w:rPr>
              <w:t>0</w:t>
            </w:r>
          </w:p>
        </w:tc>
      </w:tr>
      <w:tr w:rsidR="001A79B7" w:rsidRPr="00EA354B" w:rsidTr="00B42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7" w:rsidRPr="00EA354B" w:rsidRDefault="001A79B7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7" w:rsidRPr="00EA354B" w:rsidRDefault="009B4C41" w:rsidP="00427F2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И</w:t>
            </w:r>
            <w:r w:rsidR="001A79B7" w:rsidRPr="00EA354B">
              <w:rPr>
                <w:rFonts w:ascii="Times New Roman" w:eastAsia="Times New Roman" w:hAnsi="Times New Roman"/>
                <w:bCs/>
                <w:lang w:eastAsia="ar-SA"/>
              </w:rPr>
              <w:t>того</w:t>
            </w:r>
          </w:p>
        </w:tc>
        <w:tc>
          <w:tcPr>
            <w:tcW w:w="6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7" w:rsidRPr="00EA354B" w:rsidRDefault="001A79B7" w:rsidP="00285454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7" w:rsidRPr="00EA354B" w:rsidRDefault="00B42B2A" w:rsidP="00B42B2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67 010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</w:tbl>
    <w:p w:rsidR="00826D11" w:rsidRPr="00EA354B" w:rsidRDefault="00826D1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 w:rsidRPr="00EA354B">
        <w:rPr>
          <w:rFonts w:ascii="Times New Roman" w:hAnsi="Times New Roman"/>
          <w:color w:val="0E141A"/>
          <w:lang w:eastAsia="ar-SA"/>
        </w:rPr>
        <w:t>Специальные средства при нарушении функции выделения должны соответствовать:</w:t>
      </w:r>
    </w:p>
    <w:p w:rsidR="00187FDF" w:rsidRPr="00EA354B" w:rsidRDefault="009B4C4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>
        <w:rPr>
          <w:rFonts w:ascii="Times New Roman" w:hAnsi="Times New Roman"/>
          <w:color w:val="0E141A"/>
          <w:lang w:eastAsia="ar-SA"/>
        </w:rPr>
        <w:t xml:space="preserve">- </w:t>
      </w:r>
      <w:r w:rsidR="00187FDF" w:rsidRPr="00EA354B">
        <w:rPr>
          <w:rFonts w:ascii="Times New Roman" w:hAnsi="Times New Roman"/>
          <w:color w:val="0E141A"/>
          <w:lang w:eastAsia="ar-SA"/>
        </w:rPr>
        <w:t xml:space="preserve">ГОСТ </w:t>
      </w:r>
      <w:proofErr w:type="gramStart"/>
      <w:r w:rsidR="00187FDF" w:rsidRPr="00EA354B">
        <w:rPr>
          <w:rFonts w:ascii="Times New Roman" w:hAnsi="Times New Roman"/>
          <w:color w:val="0E141A"/>
          <w:lang w:eastAsia="ar-SA"/>
        </w:rPr>
        <w:t>Р</w:t>
      </w:r>
      <w:proofErr w:type="gramEnd"/>
      <w:r w:rsidR="00187FDF" w:rsidRPr="00EA354B">
        <w:rPr>
          <w:rFonts w:ascii="Times New Roman" w:hAnsi="Times New Roman"/>
          <w:color w:val="0E141A"/>
          <w:lang w:eastAsia="ar-SA"/>
        </w:rPr>
        <w:t xml:space="preserve"> 51632-2014 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826D11" w:rsidRPr="00EA354B" w:rsidRDefault="009B4C4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>
        <w:rPr>
          <w:rFonts w:ascii="Times New Roman" w:hAnsi="Times New Roman"/>
          <w:color w:val="0E141A"/>
          <w:lang w:eastAsia="ar-SA"/>
        </w:rPr>
        <w:t xml:space="preserve">- </w:t>
      </w:r>
      <w:r w:rsidR="00826D11" w:rsidRPr="00EA354B">
        <w:rPr>
          <w:rFonts w:ascii="Times New Roman" w:hAnsi="Times New Roman"/>
          <w:color w:val="0E141A"/>
          <w:lang w:eastAsia="ar-SA"/>
        </w:rPr>
        <w:t xml:space="preserve">ГОСТ </w:t>
      </w:r>
      <w:proofErr w:type="gramStart"/>
      <w:r w:rsidR="00826D11" w:rsidRPr="00EA354B">
        <w:rPr>
          <w:rFonts w:ascii="Times New Roman" w:hAnsi="Times New Roman"/>
          <w:color w:val="0E141A"/>
          <w:lang w:eastAsia="ar-SA"/>
        </w:rPr>
        <w:t>Р</w:t>
      </w:r>
      <w:proofErr w:type="gramEnd"/>
      <w:r w:rsidR="00826D11" w:rsidRPr="00EA354B">
        <w:rPr>
          <w:rFonts w:ascii="Times New Roman" w:hAnsi="Times New Roman"/>
          <w:color w:val="0E141A"/>
          <w:lang w:eastAsia="ar-SA"/>
        </w:rPr>
        <w:t xml:space="preserve"> 58235-2018 «Специальные средства при нарушении функции выделения. Термины и определения. Классификация»,</w:t>
      </w:r>
    </w:p>
    <w:p w:rsidR="00187FDF" w:rsidRPr="00EA354B" w:rsidRDefault="009B4C4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>
        <w:rPr>
          <w:rFonts w:ascii="Times New Roman" w:hAnsi="Times New Roman"/>
          <w:color w:val="0E141A"/>
          <w:lang w:eastAsia="ar-SA"/>
        </w:rPr>
        <w:t xml:space="preserve">- </w:t>
      </w:r>
      <w:r w:rsidR="00187FDF" w:rsidRPr="00EA354B">
        <w:rPr>
          <w:rFonts w:ascii="Times New Roman" w:hAnsi="Times New Roman"/>
        </w:rPr>
        <w:t xml:space="preserve">ГОСТ </w:t>
      </w:r>
      <w:proofErr w:type="gramStart"/>
      <w:r w:rsidR="00187FDF" w:rsidRPr="00EA354B">
        <w:rPr>
          <w:rFonts w:ascii="Times New Roman" w:hAnsi="Times New Roman"/>
        </w:rPr>
        <w:t>Р</w:t>
      </w:r>
      <w:proofErr w:type="gramEnd"/>
      <w:r w:rsidR="00187FDF" w:rsidRPr="00EA354B">
        <w:rPr>
          <w:rFonts w:ascii="Times New Roman" w:hAnsi="Times New Roman"/>
        </w:rPr>
        <w:t xml:space="preserve"> 58237-2018 «Средства ухода за кишечными </w:t>
      </w:r>
      <w:proofErr w:type="spellStart"/>
      <w:r w:rsidR="00187FDF" w:rsidRPr="00EA354B">
        <w:rPr>
          <w:rFonts w:ascii="Times New Roman" w:hAnsi="Times New Roman"/>
        </w:rPr>
        <w:t>стомами</w:t>
      </w:r>
      <w:proofErr w:type="spellEnd"/>
      <w:r w:rsidR="00187FDF" w:rsidRPr="00EA354B">
        <w:rPr>
          <w:rFonts w:ascii="Times New Roman" w:hAnsi="Times New Roman"/>
        </w:rPr>
        <w:t xml:space="preserve">: калоприемники, вспомогательные средства и средства ухода за кожей вокруг </w:t>
      </w:r>
      <w:proofErr w:type="spellStart"/>
      <w:r w:rsidR="00187FDF" w:rsidRPr="00EA354B">
        <w:rPr>
          <w:rFonts w:ascii="Times New Roman" w:hAnsi="Times New Roman"/>
        </w:rPr>
        <w:t>стомы</w:t>
      </w:r>
      <w:proofErr w:type="spellEnd"/>
      <w:r w:rsidR="00187FDF" w:rsidRPr="00EA354B">
        <w:rPr>
          <w:rFonts w:ascii="Times New Roman" w:hAnsi="Times New Roman"/>
        </w:rPr>
        <w:t>. Характеристики и основные требования. Методы испытаний»</w:t>
      </w:r>
    </w:p>
    <w:p w:rsidR="00826D11" w:rsidRPr="00EA354B" w:rsidRDefault="009B4C4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>
        <w:rPr>
          <w:rFonts w:ascii="Times New Roman" w:hAnsi="Times New Roman"/>
          <w:color w:val="0E141A"/>
          <w:lang w:eastAsia="ar-SA"/>
        </w:rPr>
        <w:lastRenderedPageBreak/>
        <w:t xml:space="preserve">- </w:t>
      </w:r>
      <w:r w:rsidR="00826D11" w:rsidRPr="00EA354B">
        <w:rPr>
          <w:rFonts w:ascii="Times New Roman" w:hAnsi="Times New Roman"/>
          <w:color w:val="0E141A"/>
          <w:lang w:eastAsia="ar-SA"/>
        </w:rPr>
        <w:t>ГОСТ ИСО 10993-1-2011 «Изделия медицинские. Оценка биологического действия медицинских изделий. Часть 1. Оценка и исследования»,</w:t>
      </w:r>
    </w:p>
    <w:p w:rsidR="00826D11" w:rsidRPr="00EA354B" w:rsidRDefault="009B4C4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>
        <w:rPr>
          <w:rFonts w:ascii="Times New Roman" w:hAnsi="Times New Roman"/>
          <w:color w:val="0E141A"/>
          <w:lang w:eastAsia="ar-SA"/>
        </w:rPr>
        <w:t xml:space="preserve">- </w:t>
      </w:r>
      <w:r w:rsidR="00826D11" w:rsidRPr="00EA354B">
        <w:rPr>
          <w:rFonts w:ascii="Times New Roman" w:hAnsi="Times New Roman"/>
          <w:color w:val="0E141A"/>
          <w:lang w:eastAsia="ar-SA"/>
        </w:rPr>
        <w:t xml:space="preserve">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="00826D11" w:rsidRPr="00EA354B">
        <w:rPr>
          <w:rFonts w:ascii="Times New Roman" w:hAnsi="Times New Roman"/>
          <w:color w:val="0E141A"/>
          <w:lang w:eastAsia="ar-SA"/>
        </w:rPr>
        <w:t>цитотоксичность</w:t>
      </w:r>
      <w:proofErr w:type="spellEnd"/>
      <w:r w:rsidR="00826D11" w:rsidRPr="00EA354B">
        <w:rPr>
          <w:rFonts w:ascii="Times New Roman" w:hAnsi="Times New Roman"/>
          <w:color w:val="0E141A"/>
          <w:lang w:eastAsia="ar-SA"/>
        </w:rPr>
        <w:t xml:space="preserve">: методы </w:t>
      </w:r>
      <w:proofErr w:type="spellStart"/>
      <w:r w:rsidR="00826D11" w:rsidRPr="00EA354B">
        <w:rPr>
          <w:rFonts w:ascii="Times New Roman" w:hAnsi="Times New Roman"/>
          <w:color w:val="0E141A"/>
          <w:lang w:eastAsia="ar-SA"/>
        </w:rPr>
        <w:t>in</w:t>
      </w:r>
      <w:proofErr w:type="spellEnd"/>
      <w:r w:rsidR="00826D11" w:rsidRPr="00EA354B">
        <w:rPr>
          <w:rFonts w:ascii="Times New Roman" w:hAnsi="Times New Roman"/>
          <w:color w:val="0E141A"/>
          <w:lang w:eastAsia="ar-SA"/>
        </w:rPr>
        <w:t xml:space="preserve"> </w:t>
      </w:r>
      <w:proofErr w:type="spellStart"/>
      <w:r w:rsidR="00826D11" w:rsidRPr="00EA354B">
        <w:rPr>
          <w:rFonts w:ascii="Times New Roman" w:hAnsi="Times New Roman"/>
          <w:color w:val="0E141A"/>
          <w:lang w:eastAsia="ar-SA"/>
        </w:rPr>
        <w:t>vitro</w:t>
      </w:r>
      <w:proofErr w:type="spellEnd"/>
      <w:r w:rsidR="00826D11" w:rsidRPr="00EA354B">
        <w:rPr>
          <w:rFonts w:ascii="Times New Roman" w:hAnsi="Times New Roman"/>
          <w:color w:val="0E141A"/>
          <w:lang w:eastAsia="ar-SA"/>
        </w:rPr>
        <w:t>»,</w:t>
      </w:r>
    </w:p>
    <w:p w:rsidR="00826D11" w:rsidRPr="00EA354B" w:rsidRDefault="009B4C4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>
        <w:rPr>
          <w:rFonts w:ascii="Times New Roman" w:hAnsi="Times New Roman"/>
          <w:color w:val="0E141A"/>
          <w:lang w:eastAsia="ar-SA"/>
        </w:rPr>
        <w:t xml:space="preserve">- </w:t>
      </w:r>
      <w:r w:rsidR="00826D11" w:rsidRPr="00EA354B">
        <w:rPr>
          <w:rFonts w:ascii="Times New Roman" w:hAnsi="Times New Roman"/>
          <w:color w:val="0E141A"/>
          <w:lang w:eastAsia="ar-SA"/>
        </w:rPr>
        <w:t>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</w:p>
    <w:p w:rsidR="00826D11" w:rsidRPr="00EA354B" w:rsidRDefault="009B4C4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>
        <w:rPr>
          <w:rFonts w:ascii="Times New Roman" w:hAnsi="Times New Roman"/>
          <w:color w:val="0E141A"/>
          <w:lang w:eastAsia="ar-SA"/>
        </w:rPr>
        <w:t xml:space="preserve">- </w:t>
      </w:r>
      <w:r w:rsidR="00826D11" w:rsidRPr="00EA354B">
        <w:rPr>
          <w:rFonts w:ascii="Times New Roman" w:hAnsi="Times New Roman"/>
          <w:color w:val="0E141A"/>
          <w:lang w:eastAsia="ar-SA"/>
        </w:rPr>
        <w:t xml:space="preserve">ГОСТ </w:t>
      </w:r>
      <w:proofErr w:type="gramStart"/>
      <w:r w:rsidR="00826D11" w:rsidRPr="00EA354B">
        <w:rPr>
          <w:rFonts w:ascii="Times New Roman" w:hAnsi="Times New Roman"/>
          <w:color w:val="0E141A"/>
          <w:lang w:eastAsia="ar-SA"/>
        </w:rPr>
        <w:t>Р</w:t>
      </w:r>
      <w:proofErr w:type="gramEnd"/>
      <w:r w:rsidR="00826D11" w:rsidRPr="00EA354B">
        <w:rPr>
          <w:rFonts w:ascii="Times New Roman" w:hAnsi="Times New Roman"/>
          <w:color w:val="0E141A"/>
          <w:lang w:eastAsia="ar-SA"/>
        </w:rPr>
        <w:t xml:space="preserve"> 52770-2016 «Изделия медицинские. Требования безопасности. Методы санитарно-химических и токсикологических испытаний».</w:t>
      </w:r>
    </w:p>
    <w:p w:rsidR="00826D11" w:rsidRPr="00EA354B" w:rsidRDefault="00826D1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 w:rsidRPr="00EA354B">
        <w:rPr>
          <w:rFonts w:ascii="Times New Roman" w:hAnsi="Times New Roman"/>
          <w:color w:val="0E141A"/>
          <w:lang w:eastAsia="ar-SA"/>
        </w:rPr>
        <w:t xml:space="preserve">Товар должен быть новым (ранее не использованным), свободным от прав третьих лиц, без дефектов и повреждений. </w:t>
      </w:r>
    </w:p>
    <w:p w:rsidR="00826D11" w:rsidRPr="00EA354B" w:rsidRDefault="00826D1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 w:rsidRPr="00EA354B">
        <w:rPr>
          <w:rFonts w:ascii="Times New Roman" w:hAnsi="Times New Roman"/>
          <w:color w:val="0E141A"/>
          <w:lang w:eastAsia="ar-SA"/>
        </w:rPr>
        <w:t>Товар должен быть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</w:t>
      </w:r>
      <w:r w:rsidR="003138D3" w:rsidRPr="00EA354B">
        <w:rPr>
          <w:rFonts w:ascii="Times New Roman" w:hAnsi="Times New Roman"/>
          <w:color w:val="0E141A"/>
          <w:lang w:eastAsia="ar-SA"/>
        </w:rPr>
        <w:t xml:space="preserve"> </w:t>
      </w:r>
      <w:r w:rsidRPr="00EA354B">
        <w:rPr>
          <w:rFonts w:ascii="Times New Roman" w:hAnsi="Times New Roman"/>
          <w:color w:val="0E141A"/>
          <w:lang w:eastAsia="ar-SA"/>
        </w:rPr>
        <w:t xml:space="preserve">4.11 ГОСТ </w:t>
      </w:r>
      <w:proofErr w:type="gramStart"/>
      <w:r w:rsidRPr="00EA354B">
        <w:rPr>
          <w:rFonts w:ascii="Times New Roman" w:hAnsi="Times New Roman"/>
          <w:color w:val="0E141A"/>
          <w:lang w:eastAsia="ar-SA"/>
        </w:rPr>
        <w:t>Р</w:t>
      </w:r>
      <w:proofErr w:type="gramEnd"/>
      <w:r w:rsidRPr="00EA354B">
        <w:rPr>
          <w:rFonts w:ascii="Times New Roman" w:hAnsi="Times New Roman"/>
          <w:color w:val="0E141A"/>
          <w:lang w:eastAsia="ar-SA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EA354B">
        <w:rPr>
          <w:rFonts w:ascii="Times New Roman" w:hAnsi="Times New Roman"/>
          <w:color w:val="0E141A"/>
          <w:lang w:eastAsia="ar-SA"/>
        </w:rPr>
        <w:t>Общие технические требования и методы испытаний»).</w:t>
      </w:r>
      <w:proofErr w:type="gramEnd"/>
    </w:p>
    <w:p w:rsidR="00826D11" w:rsidRPr="00EA354B" w:rsidRDefault="00826D1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 w:rsidRPr="00EA354B">
        <w:rPr>
          <w:rFonts w:ascii="Times New Roman" w:hAnsi="Times New Roman"/>
          <w:color w:val="0E141A"/>
          <w:lang w:eastAsia="ar-SA"/>
        </w:rPr>
        <w:t>Инструкция, содержащая информацию по применению специальных сре</w:t>
      </w:r>
      <w:proofErr w:type="gramStart"/>
      <w:r w:rsidRPr="00EA354B">
        <w:rPr>
          <w:rFonts w:ascii="Times New Roman" w:hAnsi="Times New Roman"/>
          <w:color w:val="0E141A"/>
          <w:lang w:eastAsia="ar-SA"/>
        </w:rPr>
        <w:t>дств пр</w:t>
      </w:r>
      <w:proofErr w:type="gramEnd"/>
      <w:r w:rsidRPr="00EA354B">
        <w:rPr>
          <w:rFonts w:ascii="Times New Roman" w:hAnsi="Times New Roman"/>
          <w:color w:val="0E141A"/>
          <w:lang w:eastAsia="ar-SA"/>
        </w:rPr>
        <w:t>и нарушении функции выделения, должна быть вложена в каждую упаковку поставляемого товара.</w:t>
      </w:r>
    </w:p>
    <w:p w:rsidR="00BA5890" w:rsidRDefault="00826D11" w:rsidP="009B4C4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 w:rsidRPr="00EA354B">
        <w:rPr>
          <w:rFonts w:ascii="Times New Roman" w:hAnsi="Times New Roman"/>
          <w:color w:val="0E141A"/>
          <w:lang w:eastAsia="ar-SA"/>
        </w:rPr>
        <w:t>Поставка Товара должна осуществляться при наличии действующих регистрационных удостоверений (обязательно).</w:t>
      </w:r>
    </w:p>
    <w:p w:rsidR="00DD456C" w:rsidRDefault="00DD456C" w:rsidP="00DD456C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</w:p>
    <w:p w:rsidR="00DD456C" w:rsidRPr="002822A3" w:rsidRDefault="00DD456C" w:rsidP="00DD456C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proofErr w:type="gramStart"/>
      <w:r w:rsidRPr="002822A3">
        <w:rPr>
          <w:rFonts w:ascii="Times New Roman" w:hAnsi="Times New Roman"/>
          <w:color w:val="0E141A"/>
          <w:lang w:eastAsia="ar-SA"/>
        </w:rPr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</w:t>
      </w:r>
      <w:proofErr w:type="gramEnd"/>
      <w:r w:rsidRPr="002822A3">
        <w:rPr>
          <w:rFonts w:ascii="Times New Roman" w:hAnsi="Times New Roman"/>
          <w:color w:val="0E141A"/>
          <w:lang w:eastAsia="ar-SA"/>
        </w:rPr>
        <w:t xml:space="preserve">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DD456C" w:rsidRDefault="00DD456C" w:rsidP="00DD456C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 w:rsidRPr="002822A3">
        <w:rPr>
          <w:rFonts w:ascii="Times New Roman" w:hAnsi="Times New Roman"/>
          <w:color w:val="0E141A"/>
          <w:lang w:eastAsia="ar-SA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DD456C" w:rsidRPr="004C4999" w:rsidRDefault="00DD456C" w:rsidP="00DD456C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</w:p>
    <w:p w:rsidR="00DD456C" w:rsidRPr="004C4999" w:rsidRDefault="00DD456C" w:rsidP="00DD456C">
      <w:pPr>
        <w:widowControl w:val="0"/>
        <w:ind w:firstLine="567"/>
        <w:jc w:val="both"/>
        <w:rPr>
          <w:rFonts w:ascii="Times New Roman" w:hAnsi="Times New Roman"/>
          <w:b/>
        </w:rPr>
      </w:pPr>
      <w:r w:rsidRPr="004C4999">
        <w:rPr>
          <w:rFonts w:ascii="Times New Roman" w:hAnsi="Times New Roman"/>
          <w:b/>
        </w:rPr>
        <w:t>2. Место поставки товаров:</w:t>
      </w:r>
    </w:p>
    <w:p w:rsidR="00DD456C" w:rsidRPr="004C4999" w:rsidRDefault="00DD456C" w:rsidP="00DD456C">
      <w:pPr>
        <w:widowControl w:val="0"/>
        <w:ind w:firstLine="567"/>
        <w:jc w:val="both"/>
        <w:rPr>
          <w:rFonts w:ascii="Times New Roman" w:hAnsi="Times New Roman"/>
        </w:rPr>
      </w:pPr>
      <w:r w:rsidRPr="004C4999">
        <w:rPr>
          <w:rFonts w:ascii="Times New Roman" w:hAnsi="Times New Roman"/>
        </w:rPr>
        <w:t xml:space="preserve">Тверская область и г. Тверь. </w:t>
      </w:r>
      <w:proofErr w:type="gramStart"/>
      <w:r w:rsidRPr="004C4999">
        <w:rPr>
          <w:rFonts w:ascii="Times New Roman" w:hAnsi="Times New Roman"/>
        </w:rPr>
        <w:t>Поставка Товара осуществляется непосредственно Получателю по месту его жительства (пребывания) в течение 30 календарных дней, для Получателей из числа инвалидов, нуждающихся в оказании паллиативной медицинской помощи, в течение 7 календарных дней  (но не позднее 20.08.2021 года) с момента получения направленного Заказчиком реестра получателей товара при наличии у Получателя направления, либо по письменному согласованию с Получателем выдать Товар, по месту нахождения</w:t>
      </w:r>
      <w:proofErr w:type="gramEnd"/>
      <w:r w:rsidRPr="004C4999">
        <w:rPr>
          <w:rFonts w:ascii="Times New Roman" w:hAnsi="Times New Roman"/>
        </w:rPr>
        <w:t xml:space="preserve">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DD456C" w:rsidRPr="004C4999" w:rsidRDefault="00DD456C" w:rsidP="00DD456C">
      <w:pPr>
        <w:widowControl w:val="0"/>
        <w:ind w:firstLine="567"/>
        <w:jc w:val="both"/>
        <w:rPr>
          <w:rFonts w:ascii="Times New Roman" w:hAnsi="Times New Roman"/>
        </w:rPr>
      </w:pPr>
    </w:p>
    <w:p w:rsidR="00DD456C" w:rsidRPr="004C4999" w:rsidRDefault="00DD456C" w:rsidP="00DD456C">
      <w:pPr>
        <w:widowControl w:val="0"/>
        <w:ind w:firstLine="567"/>
        <w:jc w:val="both"/>
        <w:rPr>
          <w:rFonts w:ascii="Times New Roman" w:hAnsi="Times New Roman"/>
          <w:b/>
        </w:rPr>
      </w:pPr>
      <w:r w:rsidRPr="004C4999">
        <w:rPr>
          <w:rFonts w:ascii="Times New Roman" w:hAnsi="Times New Roman"/>
          <w:b/>
        </w:rPr>
        <w:t>3. Сроки поставки товаров:</w:t>
      </w:r>
    </w:p>
    <w:p w:rsidR="00DD456C" w:rsidRPr="004C4999" w:rsidRDefault="00DD456C" w:rsidP="00DD456C">
      <w:pPr>
        <w:widowControl w:val="0"/>
        <w:ind w:firstLine="567"/>
        <w:jc w:val="both"/>
        <w:rPr>
          <w:rFonts w:ascii="Times New Roman" w:hAnsi="Times New Roman"/>
        </w:rPr>
      </w:pPr>
      <w:r w:rsidRPr="004C4999">
        <w:rPr>
          <w:rFonts w:ascii="Times New Roman" w:hAnsi="Times New Roman"/>
        </w:rPr>
        <w:t xml:space="preserve">Срок поставки товара до 20 августа 2021 года, срок поступления товара в Тверскую область в </w:t>
      </w:r>
      <w:proofErr w:type="gramStart"/>
      <w:r w:rsidRPr="004C4999">
        <w:rPr>
          <w:rFonts w:ascii="Times New Roman" w:hAnsi="Times New Roman"/>
        </w:rPr>
        <w:t>соответствии</w:t>
      </w:r>
      <w:proofErr w:type="gramEnd"/>
      <w:r w:rsidRPr="004C4999">
        <w:rPr>
          <w:rFonts w:ascii="Times New Roman" w:hAnsi="Times New Roman"/>
        </w:rPr>
        <w:t xml:space="preserve"> с календарным планом.  </w:t>
      </w:r>
    </w:p>
    <w:p w:rsidR="00DD456C" w:rsidRPr="004C4999" w:rsidRDefault="00DD456C" w:rsidP="00DD456C">
      <w:pPr>
        <w:widowControl w:val="0"/>
        <w:ind w:firstLine="567"/>
        <w:jc w:val="both"/>
        <w:rPr>
          <w:rFonts w:ascii="Times New Roman" w:hAnsi="Times New Roman"/>
        </w:rPr>
      </w:pPr>
      <w:r w:rsidRPr="004C4999">
        <w:rPr>
          <w:rFonts w:ascii="Times New Roman" w:hAnsi="Times New Roman"/>
        </w:rPr>
        <w:t>Срок действия Государственного контракта до 31 августа 2021 года.</w:t>
      </w:r>
    </w:p>
    <w:p w:rsidR="00DD456C" w:rsidRPr="00EA354B" w:rsidRDefault="00DD456C" w:rsidP="009B4C41">
      <w:pPr>
        <w:widowControl w:val="0"/>
        <w:suppressAutoHyphens/>
        <w:ind w:left="-284" w:firstLine="851"/>
        <w:jc w:val="both"/>
        <w:rPr>
          <w:rFonts w:ascii="Times New Roman" w:hAnsi="Times New Roman"/>
        </w:rPr>
      </w:pPr>
    </w:p>
    <w:sectPr w:rsidR="00DD456C" w:rsidRPr="00EA354B" w:rsidSect="00826D11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2"/>
    <w:rsid w:val="0004625C"/>
    <w:rsid w:val="0009351D"/>
    <w:rsid w:val="000A44D1"/>
    <w:rsid w:val="000C139A"/>
    <w:rsid w:val="000E39C2"/>
    <w:rsid w:val="000E4B42"/>
    <w:rsid w:val="000F2539"/>
    <w:rsid w:val="00126336"/>
    <w:rsid w:val="00130336"/>
    <w:rsid w:val="00140D34"/>
    <w:rsid w:val="00187FDF"/>
    <w:rsid w:val="001A79B7"/>
    <w:rsid w:val="0021016F"/>
    <w:rsid w:val="00210B80"/>
    <w:rsid w:val="00276782"/>
    <w:rsid w:val="00285454"/>
    <w:rsid w:val="0029202D"/>
    <w:rsid w:val="002A1BA2"/>
    <w:rsid w:val="002F17BE"/>
    <w:rsid w:val="002F22BB"/>
    <w:rsid w:val="003138D3"/>
    <w:rsid w:val="003F6B80"/>
    <w:rsid w:val="00420FA9"/>
    <w:rsid w:val="00427F25"/>
    <w:rsid w:val="00455544"/>
    <w:rsid w:val="00455F4E"/>
    <w:rsid w:val="00467593"/>
    <w:rsid w:val="0047584A"/>
    <w:rsid w:val="005328E9"/>
    <w:rsid w:val="005623D6"/>
    <w:rsid w:val="00564525"/>
    <w:rsid w:val="00572672"/>
    <w:rsid w:val="005E46A0"/>
    <w:rsid w:val="00632969"/>
    <w:rsid w:val="0063714E"/>
    <w:rsid w:val="00670FAA"/>
    <w:rsid w:val="00734101"/>
    <w:rsid w:val="00744A4E"/>
    <w:rsid w:val="00760E44"/>
    <w:rsid w:val="0078277F"/>
    <w:rsid w:val="007B5AE9"/>
    <w:rsid w:val="00826D11"/>
    <w:rsid w:val="00835849"/>
    <w:rsid w:val="008401D3"/>
    <w:rsid w:val="008436F5"/>
    <w:rsid w:val="00852ED6"/>
    <w:rsid w:val="00867B8B"/>
    <w:rsid w:val="008C28FD"/>
    <w:rsid w:val="008E4DED"/>
    <w:rsid w:val="00904570"/>
    <w:rsid w:val="009269CE"/>
    <w:rsid w:val="0097373D"/>
    <w:rsid w:val="009B4C41"/>
    <w:rsid w:val="009C28D2"/>
    <w:rsid w:val="00A31631"/>
    <w:rsid w:val="00A32E52"/>
    <w:rsid w:val="00A72D7B"/>
    <w:rsid w:val="00A73D0C"/>
    <w:rsid w:val="00AB4016"/>
    <w:rsid w:val="00AB6F38"/>
    <w:rsid w:val="00B139FE"/>
    <w:rsid w:val="00B42B2A"/>
    <w:rsid w:val="00B80C64"/>
    <w:rsid w:val="00B8640E"/>
    <w:rsid w:val="00B877A8"/>
    <w:rsid w:val="00B93F4B"/>
    <w:rsid w:val="00BA5890"/>
    <w:rsid w:val="00C6589D"/>
    <w:rsid w:val="00C71627"/>
    <w:rsid w:val="00CA6BA0"/>
    <w:rsid w:val="00CC6DBE"/>
    <w:rsid w:val="00CD2F9F"/>
    <w:rsid w:val="00CE4EB9"/>
    <w:rsid w:val="00D25D3C"/>
    <w:rsid w:val="00D35C7C"/>
    <w:rsid w:val="00D56DE0"/>
    <w:rsid w:val="00DD456C"/>
    <w:rsid w:val="00DF1F5A"/>
    <w:rsid w:val="00E11DFB"/>
    <w:rsid w:val="00E70F8F"/>
    <w:rsid w:val="00E762E9"/>
    <w:rsid w:val="00E80107"/>
    <w:rsid w:val="00E8108F"/>
    <w:rsid w:val="00EA354B"/>
    <w:rsid w:val="00ED0DA2"/>
    <w:rsid w:val="00EE1B3A"/>
    <w:rsid w:val="00F16B1A"/>
    <w:rsid w:val="00F96A75"/>
    <w:rsid w:val="00FA7C5B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Корчагина Светлана Алексеевна</cp:lastModifiedBy>
  <cp:revision>82</cp:revision>
  <cp:lastPrinted>2019-11-21T11:25:00Z</cp:lastPrinted>
  <dcterms:created xsi:type="dcterms:W3CDTF">2016-04-12T13:14:00Z</dcterms:created>
  <dcterms:modified xsi:type="dcterms:W3CDTF">2020-12-02T14:17:00Z</dcterms:modified>
</cp:coreProperties>
</file>